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D8B4F5" w14:textId="77777777" w:rsidR="31535AC3" w:rsidRPr="00B05E52" w:rsidRDefault="31535AC3" w:rsidP="00772137">
      <w:pPr>
        <w:pStyle w:val="Alcm"/>
      </w:pPr>
    </w:p>
    <w:p w14:paraId="52A2EFD2" w14:textId="77777777" w:rsidR="00C61357" w:rsidRPr="00B05E52" w:rsidRDefault="00A30981" w:rsidP="00813EF5">
      <w:pPr>
        <w:pStyle w:val="Alcm"/>
        <w:rPr>
          <w:rFonts w:cstheme="minorHAnsi"/>
        </w:rPr>
      </w:pPr>
      <w:r w:rsidRPr="00B05E52">
        <w:rPr>
          <w:rFonts w:cstheme="minorHAnsi"/>
        </w:rPr>
        <w:t>„A KÖFOP-1.0.0-VEKOP-15-2016-00040 számú projekt keretében, az Elektronikus Ingatlan-nyilvántartás létrehozása érdekében infrastruktúra-felmérési, valamint adatbázis- és alkalmazásfejlesztési feladatok ellátása”</w:t>
      </w:r>
    </w:p>
    <w:p w14:paraId="4FD73CCE" w14:textId="77777777" w:rsidR="00C84537" w:rsidRPr="00B05E52" w:rsidRDefault="00C84537" w:rsidP="00813EF5">
      <w:pPr>
        <w:pStyle w:val="Alcm"/>
        <w:rPr>
          <w:rFonts w:cstheme="minorHAnsi"/>
        </w:rPr>
      </w:pPr>
      <w:r w:rsidRPr="00B05E52">
        <w:rPr>
          <w:rFonts w:cstheme="minorHAnsi"/>
        </w:rPr>
        <w:t>projekt</w:t>
      </w:r>
    </w:p>
    <w:p w14:paraId="0F448BCC" w14:textId="77777777" w:rsidR="00C84537" w:rsidRPr="00B05E52" w:rsidRDefault="00C84537" w:rsidP="002D39F9">
      <w:pPr>
        <w:spacing w:before="840" w:after="240" w:line="264" w:lineRule="auto"/>
        <w:jc w:val="center"/>
        <w:rPr>
          <w:szCs w:val="40"/>
        </w:rPr>
      </w:pPr>
    </w:p>
    <w:p w14:paraId="53B3C63C" w14:textId="77777777" w:rsidR="00C84537" w:rsidRPr="00B05E52" w:rsidRDefault="00C84537" w:rsidP="002D39F9">
      <w:pPr>
        <w:spacing w:before="840" w:after="240" w:line="264" w:lineRule="auto"/>
        <w:jc w:val="center"/>
        <w:rPr>
          <w:szCs w:val="40"/>
        </w:rPr>
      </w:pPr>
    </w:p>
    <w:p w14:paraId="32C8BD52" w14:textId="77777777" w:rsidR="00642DFB" w:rsidRPr="00B05E52" w:rsidRDefault="00642DFB" w:rsidP="002D39F9">
      <w:pPr>
        <w:spacing w:before="840" w:after="240" w:line="264" w:lineRule="auto"/>
        <w:jc w:val="center"/>
        <w:rPr>
          <w:rFonts w:eastAsiaTheme="majorEastAsia"/>
          <w:spacing w:val="-10"/>
          <w:kern w:val="28"/>
          <w:sz w:val="40"/>
          <w:szCs w:val="56"/>
        </w:rPr>
      </w:pPr>
      <w:r w:rsidRPr="00B05E52">
        <w:rPr>
          <w:rFonts w:eastAsiaTheme="majorEastAsia"/>
          <w:spacing w:val="-10"/>
          <w:kern w:val="28"/>
          <w:sz w:val="40"/>
          <w:szCs w:val="56"/>
        </w:rPr>
        <w:t>E-ING rendszer</w:t>
      </w:r>
    </w:p>
    <w:p w14:paraId="5A13BE3E" w14:textId="77777777" w:rsidR="00642DFB" w:rsidRPr="00B05E52" w:rsidRDefault="00EF4505" w:rsidP="002D39F9">
      <w:pPr>
        <w:spacing w:before="840" w:after="240" w:line="264" w:lineRule="auto"/>
        <w:jc w:val="center"/>
        <w:rPr>
          <w:rFonts w:eastAsiaTheme="majorEastAsia"/>
          <w:spacing w:val="-10"/>
          <w:kern w:val="28"/>
          <w:sz w:val="40"/>
          <w:szCs w:val="56"/>
        </w:rPr>
      </w:pPr>
      <w:r w:rsidRPr="00B05E52">
        <w:rPr>
          <w:rFonts w:eastAsiaTheme="majorEastAsia"/>
          <w:spacing w:val="-10"/>
          <w:kern w:val="28"/>
          <w:sz w:val="40"/>
          <w:szCs w:val="56"/>
        </w:rPr>
        <w:t>Integráció</w:t>
      </w:r>
    </w:p>
    <w:p w14:paraId="427626FE" w14:textId="77777777" w:rsidR="00642DFB" w:rsidRPr="00B05E52" w:rsidRDefault="00642DFB" w:rsidP="00813EF5">
      <w:pPr>
        <w:pStyle w:val="Cm"/>
        <w:rPr>
          <w:rFonts w:cstheme="minorHAnsi"/>
        </w:rPr>
      </w:pPr>
    </w:p>
    <w:p w14:paraId="49C2A947" w14:textId="77777777" w:rsidR="00C84537" w:rsidRPr="00B05E52" w:rsidRDefault="007F62B5" w:rsidP="00813EF5">
      <w:pPr>
        <w:pStyle w:val="Cm"/>
        <w:rPr>
          <w:rFonts w:cstheme="minorHAnsi"/>
        </w:rPr>
      </w:pPr>
      <w:r>
        <w:rPr>
          <w:rFonts w:cstheme="minorHAnsi"/>
        </w:rPr>
        <w:t xml:space="preserve">INTEG KKSZB </w:t>
      </w:r>
      <w:proofErr w:type="spellStart"/>
      <w:r>
        <w:rPr>
          <w:rFonts w:cstheme="minorHAnsi"/>
        </w:rPr>
        <w:t>Gateway</w:t>
      </w:r>
      <w:proofErr w:type="spellEnd"/>
    </w:p>
    <w:p w14:paraId="4BE4DBD0" w14:textId="77777777" w:rsidR="003B3968" w:rsidRPr="00B05E52" w:rsidRDefault="0031185C">
      <w:pPr>
        <w:jc w:val="center"/>
        <w:rPr>
          <w:sz w:val="24"/>
          <w:szCs w:val="24"/>
        </w:rPr>
      </w:pPr>
      <w:r w:rsidRPr="0031185C">
        <w:rPr>
          <w:sz w:val="24"/>
          <w:szCs w:val="24"/>
        </w:rPr>
        <w:t>Interfész sp</w:t>
      </w:r>
      <w:r>
        <w:rPr>
          <w:sz w:val="24"/>
          <w:szCs w:val="24"/>
        </w:rPr>
        <w:t>e</w:t>
      </w:r>
      <w:r w:rsidRPr="0031185C">
        <w:rPr>
          <w:sz w:val="24"/>
          <w:szCs w:val="24"/>
        </w:rPr>
        <w:t>cifikáció</w:t>
      </w:r>
    </w:p>
    <w:p w14:paraId="25D19E4B" w14:textId="0AB802F6" w:rsidR="002E0433" w:rsidRPr="006D34DE" w:rsidRDefault="3F078C8F" w:rsidP="0006235D">
      <w:pPr>
        <w:spacing w:before="480" w:after="240"/>
        <w:jc w:val="center"/>
        <w:rPr>
          <w:rStyle w:val="Kiemels"/>
          <w:rFonts w:asciiTheme="minorHAnsi" w:hAnsiTheme="minorHAnsi"/>
          <w:i w:val="0"/>
          <w:iCs w:val="0"/>
        </w:rPr>
      </w:pPr>
      <w:r w:rsidRPr="006D34DE">
        <w:rPr>
          <w:rStyle w:val="Kiemels"/>
          <w:rFonts w:asciiTheme="minorHAnsi" w:hAnsiTheme="minorHAnsi"/>
          <w:i w:val="0"/>
          <w:iCs w:val="0"/>
        </w:rPr>
        <w:t>V.1</w:t>
      </w:r>
      <w:r w:rsidR="006D34DE">
        <w:rPr>
          <w:rStyle w:val="Kiemels"/>
          <w:rFonts w:asciiTheme="minorHAnsi" w:hAnsiTheme="minorHAnsi"/>
          <w:i w:val="0"/>
          <w:iCs w:val="0"/>
        </w:rPr>
        <w:t>.0.</w:t>
      </w:r>
      <w:r w:rsidR="0076428A">
        <w:rPr>
          <w:rStyle w:val="Kiemels"/>
          <w:rFonts w:asciiTheme="minorHAnsi" w:hAnsiTheme="minorHAnsi"/>
          <w:i w:val="0"/>
          <w:iCs w:val="0"/>
        </w:rPr>
        <w:t>6</w:t>
      </w:r>
    </w:p>
    <w:p w14:paraId="75B27404" w14:textId="77777777" w:rsidR="002D39F9" w:rsidRPr="00B05E52" w:rsidRDefault="002D39F9" w:rsidP="00C84537">
      <w:pPr>
        <w:jc w:val="center"/>
      </w:pPr>
    </w:p>
    <w:p w14:paraId="5A19B650" w14:textId="77777777" w:rsidR="00C84537" w:rsidRPr="00B05E52" w:rsidRDefault="00C84537" w:rsidP="00C84537">
      <w:pPr>
        <w:jc w:val="center"/>
      </w:pPr>
    </w:p>
    <w:p w14:paraId="1160E5E7" w14:textId="77777777" w:rsidR="00C84537" w:rsidRPr="00B05E52" w:rsidRDefault="00C84537" w:rsidP="00C84537">
      <w:pPr>
        <w:jc w:val="center"/>
      </w:pPr>
    </w:p>
    <w:p w14:paraId="4D609AE5" w14:textId="77777777" w:rsidR="00C84537" w:rsidRPr="00B05E52" w:rsidRDefault="00C84537" w:rsidP="00C84537">
      <w:pPr>
        <w:jc w:val="center"/>
      </w:pPr>
    </w:p>
    <w:p w14:paraId="0E232414" w14:textId="77777777" w:rsidR="00C84537" w:rsidRPr="00B05E52" w:rsidRDefault="00C84537" w:rsidP="00C84537">
      <w:pPr>
        <w:jc w:val="center"/>
      </w:pPr>
    </w:p>
    <w:p w14:paraId="752BC16B" w14:textId="3C494AEC" w:rsidR="00C84537" w:rsidRPr="00B05E52" w:rsidRDefault="007F62B5" w:rsidP="00813EF5">
      <w:pPr>
        <w:jc w:val="center"/>
      </w:pPr>
      <w:r>
        <w:t>202</w:t>
      </w:r>
      <w:r w:rsidR="00293C9D">
        <w:t>4</w:t>
      </w:r>
      <w:r>
        <w:t xml:space="preserve">. </w:t>
      </w:r>
      <w:r w:rsidR="0076428A">
        <w:t>09</w:t>
      </w:r>
      <w:r>
        <w:t xml:space="preserve"> </w:t>
      </w:r>
      <w:r w:rsidR="0076428A">
        <w:t>16</w:t>
      </w:r>
      <w:r>
        <w:t>.</w:t>
      </w:r>
    </w:p>
    <w:bookmarkStart w:id="0" w:name="_Toc492030673" w:displacedByCustomXml="next"/>
    <w:bookmarkStart w:id="1" w:name="_Toc5722401" w:displacedByCustomXml="next"/>
    <w:sdt>
      <w:sdtPr>
        <w:rPr>
          <w:rFonts w:asciiTheme="minorHAnsi" w:eastAsia="Times New Roman" w:hAnsiTheme="minorHAnsi" w:cstheme="minorHAnsi"/>
          <w:color w:val="auto"/>
          <w:sz w:val="22"/>
          <w:szCs w:val="20"/>
        </w:rPr>
        <w:id w:val="-971361907"/>
        <w:docPartObj>
          <w:docPartGallery w:val="Table of Contents"/>
          <w:docPartUnique/>
        </w:docPartObj>
      </w:sdtPr>
      <w:sdtEndPr>
        <w:rPr>
          <w:rFonts w:eastAsiaTheme="minorHAnsi"/>
          <w:b/>
          <w:bCs/>
          <w:szCs w:val="22"/>
        </w:rPr>
      </w:sdtEndPr>
      <w:sdtContent>
        <w:p w14:paraId="2AA821E1" w14:textId="77777777" w:rsidR="00703029" w:rsidRPr="00B05E52" w:rsidRDefault="00703029" w:rsidP="0051314B">
          <w:pPr>
            <w:pStyle w:val="Tartalomjegyzkcmsora"/>
            <w:pageBreakBefore/>
            <w:tabs>
              <w:tab w:val="left" w:pos="1134"/>
            </w:tabs>
            <w:rPr>
              <w:rFonts w:asciiTheme="minorHAnsi" w:hAnsiTheme="minorHAnsi" w:cstheme="minorHAnsi"/>
            </w:rPr>
          </w:pPr>
          <w:r w:rsidRPr="00B05E52">
            <w:rPr>
              <w:rFonts w:asciiTheme="minorHAnsi" w:hAnsiTheme="minorHAnsi" w:cstheme="minorHAnsi"/>
            </w:rPr>
            <w:t>Tartalom</w:t>
          </w:r>
        </w:p>
        <w:p w14:paraId="7C2ABDBE" w14:textId="36A0AA8B" w:rsidR="00354475" w:rsidRDefault="00703029">
          <w:pPr>
            <w:pStyle w:val="TJ1"/>
            <w:tabs>
              <w:tab w:val="left" w:pos="440"/>
              <w:tab w:val="right" w:leader="dot" w:pos="9062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hu-HU"/>
              <w14:ligatures w14:val="standardContextual"/>
            </w:rPr>
          </w:pPr>
          <w:r w:rsidRPr="00B05E52">
            <w:fldChar w:fldCharType="begin"/>
          </w:r>
          <w:r w:rsidRPr="00B05E52">
            <w:instrText xml:space="preserve"> TOC \o "1-3" \h \z \u </w:instrText>
          </w:r>
          <w:r w:rsidRPr="00B05E52">
            <w:fldChar w:fldCharType="separate"/>
          </w:r>
          <w:hyperlink w:anchor="_Toc177461489" w:history="1">
            <w:r w:rsidR="00354475" w:rsidRPr="004D0C8C">
              <w:rPr>
                <w:rStyle w:val="Hiperhivatkozs"/>
                <w:noProof/>
              </w:rPr>
              <w:t>1</w:t>
            </w:r>
            <w:r w:rsidR="00354475">
              <w:rPr>
                <w:rFonts w:eastAsiaTheme="minorEastAsia" w:cstheme="minorBidi"/>
                <w:noProof/>
                <w:kern w:val="2"/>
                <w:sz w:val="24"/>
                <w:szCs w:val="24"/>
                <w:lang w:eastAsia="hu-HU"/>
                <w14:ligatures w14:val="standardContextual"/>
              </w:rPr>
              <w:tab/>
            </w:r>
            <w:r w:rsidR="00354475" w:rsidRPr="004D0C8C">
              <w:rPr>
                <w:rStyle w:val="Hiperhivatkozs"/>
                <w:noProof/>
              </w:rPr>
              <w:t>Dokumentumtörténet</w:t>
            </w:r>
            <w:r w:rsidR="00354475">
              <w:rPr>
                <w:noProof/>
                <w:webHidden/>
              </w:rPr>
              <w:tab/>
            </w:r>
            <w:r w:rsidR="00354475">
              <w:rPr>
                <w:noProof/>
                <w:webHidden/>
              </w:rPr>
              <w:fldChar w:fldCharType="begin"/>
            </w:r>
            <w:r w:rsidR="00354475">
              <w:rPr>
                <w:noProof/>
                <w:webHidden/>
              </w:rPr>
              <w:instrText xml:space="preserve"> PAGEREF _Toc177461489 \h </w:instrText>
            </w:r>
            <w:r w:rsidR="00354475">
              <w:rPr>
                <w:noProof/>
                <w:webHidden/>
              </w:rPr>
            </w:r>
            <w:r w:rsidR="00354475">
              <w:rPr>
                <w:noProof/>
                <w:webHidden/>
              </w:rPr>
              <w:fldChar w:fldCharType="separate"/>
            </w:r>
            <w:r w:rsidR="00354475">
              <w:rPr>
                <w:noProof/>
                <w:webHidden/>
              </w:rPr>
              <w:t>3</w:t>
            </w:r>
            <w:r w:rsidR="00354475">
              <w:rPr>
                <w:noProof/>
                <w:webHidden/>
              </w:rPr>
              <w:fldChar w:fldCharType="end"/>
            </w:r>
          </w:hyperlink>
        </w:p>
        <w:p w14:paraId="0EBE1B7C" w14:textId="3A37CFE1" w:rsidR="00354475" w:rsidRDefault="00354475">
          <w:pPr>
            <w:pStyle w:val="TJ1"/>
            <w:tabs>
              <w:tab w:val="left" w:pos="440"/>
              <w:tab w:val="right" w:leader="dot" w:pos="9062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hu-HU"/>
              <w14:ligatures w14:val="standardContextual"/>
            </w:rPr>
          </w:pPr>
          <w:hyperlink w:anchor="_Toc177461490" w:history="1">
            <w:r w:rsidRPr="004D0C8C">
              <w:rPr>
                <w:rStyle w:val="Hiperhivatkozs"/>
                <w:noProof/>
              </w:rPr>
              <w:t>2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hu-HU"/>
                <w14:ligatures w14:val="standardContextual"/>
              </w:rPr>
              <w:tab/>
            </w:r>
            <w:r w:rsidRPr="004D0C8C">
              <w:rPr>
                <w:rStyle w:val="Hiperhivatkozs"/>
                <w:noProof/>
              </w:rPr>
              <w:t>Bevezetés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_Toc177461490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312875" w14:textId="0BE4AB73" w:rsidR="00354475" w:rsidRDefault="00354475">
          <w:pPr>
            <w:pStyle w:val="TJ2"/>
            <w:tabs>
              <w:tab w:val="left" w:pos="960"/>
              <w:tab w:val="right" w:leader="dot" w:pos="9062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hu-HU"/>
              <w14:ligatures w14:val="standardContextual"/>
            </w:rPr>
          </w:pPr>
          <w:hyperlink w:anchor="_Toc177461491" w:history="1">
            <w:r w:rsidRPr="004D0C8C">
              <w:rPr>
                <w:rStyle w:val="Hiperhivatkozs"/>
                <w:noProof/>
              </w:rPr>
              <w:t>2.1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hu-HU"/>
                <w14:ligatures w14:val="standardContextual"/>
              </w:rPr>
              <w:tab/>
            </w:r>
            <w:r w:rsidRPr="004D0C8C">
              <w:rPr>
                <w:rStyle w:val="Hiperhivatkozs"/>
                <w:noProof/>
              </w:rPr>
              <w:t>Az interfész célja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_Toc177461491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E9E420" w14:textId="5080B9BD" w:rsidR="00354475" w:rsidRDefault="00354475">
          <w:pPr>
            <w:pStyle w:val="TJ1"/>
            <w:tabs>
              <w:tab w:val="left" w:pos="440"/>
              <w:tab w:val="right" w:leader="dot" w:pos="9062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hu-HU"/>
              <w14:ligatures w14:val="standardContextual"/>
            </w:rPr>
          </w:pPr>
          <w:hyperlink w:anchor="_Toc177461492" w:history="1">
            <w:r w:rsidRPr="004D0C8C">
              <w:rPr>
                <w:rStyle w:val="Hiperhivatkozs"/>
                <w:noProof/>
              </w:rPr>
              <w:t>3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hu-HU"/>
                <w14:ligatures w14:val="standardContextual"/>
              </w:rPr>
              <w:tab/>
            </w:r>
            <w:r w:rsidRPr="004D0C8C">
              <w:rPr>
                <w:rStyle w:val="Hiperhivatkozs"/>
                <w:noProof/>
              </w:rPr>
              <w:t>Funkcionális követelmények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_Toc177461492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E16E60" w14:textId="11CE7778" w:rsidR="00354475" w:rsidRDefault="00354475">
          <w:pPr>
            <w:pStyle w:val="TJ2"/>
            <w:tabs>
              <w:tab w:val="left" w:pos="960"/>
              <w:tab w:val="right" w:leader="dot" w:pos="9062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hu-HU"/>
              <w14:ligatures w14:val="standardContextual"/>
            </w:rPr>
          </w:pPr>
          <w:hyperlink w:anchor="_Toc177461493" w:history="1">
            <w:r w:rsidRPr="004D0C8C">
              <w:rPr>
                <w:rStyle w:val="Hiperhivatkozs"/>
                <w:noProof/>
              </w:rPr>
              <w:t>3.1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hu-HU"/>
                <w14:ligatures w14:val="standardContextual"/>
              </w:rPr>
              <w:tab/>
            </w:r>
            <w:r w:rsidRPr="004D0C8C">
              <w:rPr>
                <w:rStyle w:val="Hiperhivatkozs"/>
                <w:noProof/>
              </w:rPr>
              <w:t>Kommunikációs protokollok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_Toc177461493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542F0B" w14:textId="3A0B9B71" w:rsidR="00354475" w:rsidRDefault="00354475">
          <w:pPr>
            <w:pStyle w:val="TJ2"/>
            <w:tabs>
              <w:tab w:val="left" w:pos="960"/>
              <w:tab w:val="right" w:leader="dot" w:pos="9062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hu-HU"/>
              <w14:ligatures w14:val="standardContextual"/>
            </w:rPr>
          </w:pPr>
          <w:hyperlink w:anchor="_Toc177461494" w:history="1">
            <w:r w:rsidRPr="004D0C8C">
              <w:rPr>
                <w:rStyle w:val="Hiperhivatkozs"/>
                <w:noProof/>
              </w:rPr>
              <w:t>3.2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hu-HU"/>
                <w14:ligatures w14:val="standardContextual"/>
              </w:rPr>
              <w:tab/>
            </w:r>
            <w:r w:rsidRPr="004D0C8C">
              <w:rPr>
                <w:rStyle w:val="Hiperhivatkozs"/>
                <w:noProof/>
              </w:rPr>
              <w:t>Autentikáció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_Toc177461494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9D8E7E" w14:textId="350D1BF2" w:rsidR="00354475" w:rsidRDefault="00354475">
          <w:pPr>
            <w:pStyle w:val="TJ2"/>
            <w:tabs>
              <w:tab w:val="left" w:pos="960"/>
              <w:tab w:val="right" w:leader="dot" w:pos="9062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hu-HU"/>
              <w14:ligatures w14:val="standardContextual"/>
            </w:rPr>
          </w:pPr>
          <w:hyperlink w:anchor="_Toc177461495" w:history="1">
            <w:r w:rsidRPr="004D0C8C">
              <w:rPr>
                <w:rStyle w:val="Hiperhivatkozs"/>
                <w:noProof/>
              </w:rPr>
              <w:t>3.3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hu-HU"/>
                <w14:ligatures w14:val="standardContextual"/>
              </w:rPr>
              <w:tab/>
            </w:r>
            <w:r w:rsidRPr="004D0C8C">
              <w:rPr>
                <w:rStyle w:val="Hiperhivatkozs"/>
                <w:noProof/>
              </w:rPr>
              <w:t>Validáció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_Toc177461495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7034EB" w14:textId="482FBDAE" w:rsidR="00354475" w:rsidRDefault="00354475">
          <w:pPr>
            <w:pStyle w:val="TJ3"/>
            <w:tabs>
              <w:tab w:val="left" w:pos="1200"/>
              <w:tab w:val="right" w:leader="dot" w:pos="9062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hu-HU"/>
              <w14:ligatures w14:val="standardContextual"/>
            </w:rPr>
          </w:pPr>
          <w:hyperlink w:anchor="_Toc177461496" w:history="1">
            <w:r w:rsidRPr="004D0C8C">
              <w:rPr>
                <w:rStyle w:val="Hiperhivatkozs"/>
                <w:noProof/>
              </w:rPr>
              <w:t>3.3.1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hu-HU"/>
                <w14:ligatures w14:val="standardContextual"/>
              </w:rPr>
              <w:tab/>
            </w:r>
            <w:r w:rsidRPr="004D0C8C">
              <w:rPr>
                <w:rStyle w:val="Hiperhivatkozs"/>
                <w:noProof/>
              </w:rPr>
              <w:t>400-as hibaüzenetek listája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_Toc177461496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AAD73D" w14:textId="5CA1225A" w:rsidR="00354475" w:rsidRDefault="00354475">
          <w:pPr>
            <w:pStyle w:val="TJ1"/>
            <w:tabs>
              <w:tab w:val="left" w:pos="440"/>
              <w:tab w:val="right" w:leader="dot" w:pos="9062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hu-HU"/>
              <w14:ligatures w14:val="standardContextual"/>
            </w:rPr>
          </w:pPr>
          <w:hyperlink w:anchor="_Toc177461497" w:history="1">
            <w:r w:rsidRPr="004D0C8C">
              <w:rPr>
                <w:rStyle w:val="Hiperhivatkozs"/>
                <w:noProof/>
              </w:rPr>
              <w:t>4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hu-HU"/>
                <w14:ligatures w14:val="standardContextual"/>
              </w:rPr>
              <w:tab/>
            </w:r>
            <w:r w:rsidRPr="004D0C8C">
              <w:rPr>
                <w:rStyle w:val="Hiperhivatkozs"/>
                <w:noProof/>
              </w:rPr>
              <w:t>Az interfészek felsorolása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_Toc177461497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101E05" w14:textId="40DC65CF" w:rsidR="00354475" w:rsidRDefault="00354475">
          <w:pPr>
            <w:pStyle w:val="TJ2"/>
            <w:tabs>
              <w:tab w:val="left" w:pos="960"/>
              <w:tab w:val="right" w:leader="dot" w:pos="9062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hu-HU"/>
              <w14:ligatures w14:val="standardContextual"/>
            </w:rPr>
          </w:pPr>
          <w:hyperlink w:anchor="_Toc177461498" w:history="1">
            <w:r w:rsidRPr="004D0C8C">
              <w:rPr>
                <w:rStyle w:val="Hiperhivatkozs"/>
                <w:noProof/>
              </w:rPr>
              <w:t>4.1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hu-HU"/>
                <w14:ligatures w14:val="standardContextual"/>
              </w:rPr>
              <w:tab/>
            </w:r>
            <w:r w:rsidRPr="004D0C8C">
              <w:rPr>
                <w:rStyle w:val="Hiperhivatkozs"/>
                <w:noProof/>
              </w:rPr>
              <w:t>POST /foldhasznalati-lap/v1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_Toc177461498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5C7E02" w14:textId="2C05D37C" w:rsidR="00354475" w:rsidRDefault="00354475">
          <w:pPr>
            <w:pStyle w:val="TJ2"/>
            <w:tabs>
              <w:tab w:val="left" w:pos="960"/>
              <w:tab w:val="right" w:leader="dot" w:pos="9062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hu-HU"/>
              <w14:ligatures w14:val="standardContextual"/>
            </w:rPr>
          </w:pPr>
          <w:hyperlink w:anchor="_Toc177461499" w:history="1">
            <w:r w:rsidRPr="004D0C8C">
              <w:rPr>
                <w:rStyle w:val="Hiperhivatkozs"/>
                <w:noProof/>
              </w:rPr>
              <w:t>4.2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hu-HU"/>
                <w14:ligatures w14:val="standardContextual"/>
              </w:rPr>
              <w:tab/>
            </w:r>
            <w:r w:rsidRPr="004D0C8C">
              <w:rPr>
                <w:rStyle w:val="Hiperhivatkozs"/>
                <w:noProof/>
              </w:rPr>
              <w:t>POST /tulajdoni-lap/v1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_Toc177461499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5AE48D" w14:textId="74BB0FAF" w:rsidR="00354475" w:rsidRDefault="00354475">
          <w:pPr>
            <w:pStyle w:val="TJ3"/>
            <w:tabs>
              <w:tab w:val="left" w:pos="1200"/>
              <w:tab w:val="right" w:leader="dot" w:pos="9062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hu-HU"/>
              <w14:ligatures w14:val="standardContextual"/>
            </w:rPr>
          </w:pPr>
          <w:hyperlink w:anchor="_Toc177461500" w:history="1">
            <w:r w:rsidRPr="004D0C8C">
              <w:rPr>
                <w:rStyle w:val="Hiperhivatkozs"/>
                <w:noProof/>
              </w:rPr>
              <w:t>4.2.1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hu-HU"/>
                <w14:ligatures w14:val="standardContextual"/>
              </w:rPr>
              <w:tab/>
            </w:r>
            <w:r w:rsidRPr="004D0C8C">
              <w:rPr>
                <w:rStyle w:val="Hiperhivatkozs"/>
                <w:noProof/>
              </w:rPr>
              <w:t>Ingatlan egyezőség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_Toc177461500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FEB62F" w14:textId="702BC9C7" w:rsidR="00354475" w:rsidRDefault="00354475">
          <w:pPr>
            <w:pStyle w:val="TJ2"/>
            <w:tabs>
              <w:tab w:val="left" w:pos="960"/>
              <w:tab w:val="right" w:leader="dot" w:pos="9062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hu-HU"/>
              <w14:ligatures w14:val="standardContextual"/>
            </w:rPr>
          </w:pPr>
          <w:hyperlink w:anchor="_Toc177461501" w:history="1">
            <w:r w:rsidRPr="004D0C8C">
              <w:rPr>
                <w:rStyle w:val="Hiperhivatkozs"/>
                <w:noProof/>
              </w:rPr>
              <w:t>4.3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hu-HU"/>
                <w14:ligatures w14:val="standardContextual"/>
              </w:rPr>
              <w:tab/>
            </w:r>
            <w:r w:rsidRPr="004D0C8C">
              <w:rPr>
                <w:rStyle w:val="Hiperhivatkozs"/>
                <w:noProof/>
              </w:rPr>
              <w:t>POST /terkepmasolat/v1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_Toc177461501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A0156B" w14:textId="028B1F0C" w:rsidR="00354475" w:rsidRDefault="00354475">
          <w:pPr>
            <w:pStyle w:val="TJ3"/>
            <w:tabs>
              <w:tab w:val="left" w:pos="1200"/>
              <w:tab w:val="right" w:leader="dot" w:pos="9062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hu-HU"/>
              <w14:ligatures w14:val="standardContextual"/>
            </w:rPr>
          </w:pPr>
          <w:hyperlink w:anchor="_Toc177461502" w:history="1">
            <w:r w:rsidRPr="004D0C8C">
              <w:rPr>
                <w:rStyle w:val="Hiperhivatkozs"/>
                <w:noProof/>
              </w:rPr>
              <w:t>4.3.1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hu-HU"/>
                <w14:ligatures w14:val="standardContextual"/>
              </w:rPr>
              <w:tab/>
            </w:r>
            <w:r w:rsidRPr="004D0C8C">
              <w:rPr>
                <w:rStyle w:val="Hiperhivatkozs"/>
                <w:noProof/>
              </w:rPr>
              <w:t>Ingatlan egyezőség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_Toc177461502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629CBC" w14:textId="7C15C5D4" w:rsidR="00354475" w:rsidRDefault="00354475">
          <w:pPr>
            <w:pStyle w:val="TJ2"/>
            <w:tabs>
              <w:tab w:val="left" w:pos="960"/>
              <w:tab w:val="right" w:leader="dot" w:pos="9062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hu-HU"/>
              <w14:ligatures w14:val="standardContextual"/>
            </w:rPr>
          </w:pPr>
          <w:hyperlink w:anchor="_Toc177461503" w:history="1">
            <w:r w:rsidRPr="004D0C8C">
              <w:rPr>
                <w:rStyle w:val="Hiperhivatkozs"/>
                <w:noProof/>
              </w:rPr>
              <w:t>4.4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hu-HU"/>
                <w14:ligatures w14:val="standardContextual"/>
              </w:rPr>
              <w:tab/>
            </w:r>
            <w:r w:rsidRPr="004D0C8C">
              <w:rPr>
                <w:rStyle w:val="Hiperhivatkozs"/>
                <w:noProof/>
              </w:rPr>
              <w:t>POST /anonim /v1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_Toc177461503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C8A87F" w14:textId="6423C3AB" w:rsidR="00EA0592" w:rsidRPr="00B05E52" w:rsidRDefault="00703029" w:rsidP="00EA0592">
          <w:r w:rsidRPr="00B05E52">
            <w:rPr>
              <w:b/>
              <w:bCs/>
            </w:rPr>
            <w:fldChar w:fldCharType="end"/>
          </w:r>
        </w:p>
      </w:sdtContent>
    </w:sdt>
    <w:p w14:paraId="6E44B721" w14:textId="77777777" w:rsidR="00703029" w:rsidRPr="00B05E52" w:rsidRDefault="00703029" w:rsidP="00703029">
      <w:pPr>
        <w:pStyle w:val="Cmsor1"/>
        <w:keepNext w:val="0"/>
        <w:keepLines w:val="0"/>
        <w:pageBreakBefore/>
        <w:widowControl w:val="0"/>
        <w:spacing w:after="360" w:line="259" w:lineRule="auto"/>
        <w:ind w:left="360" w:hanging="360"/>
        <w:rPr>
          <w:rFonts w:cstheme="minorHAnsi"/>
        </w:rPr>
      </w:pPr>
      <w:bookmarkStart w:id="2" w:name="_Toc177461489"/>
      <w:r w:rsidRPr="00B05E52">
        <w:rPr>
          <w:rFonts w:cstheme="minorHAnsi"/>
        </w:rPr>
        <w:lastRenderedPageBreak/>
        <w:t>Dokumentumtörténet</w:t>
      </w:r>
      <w:bookmarkEnd w:id="1"/>
      <w:bookmarkEnd w:id="0"/>
      <w:bookmarkEnd w:id="2"/>
    </w:p>
    <w:tbl>
      <w:tblPr>
        <w:tblStyle w:val="Rcsostblzat"/>
        <w:tblW w:w="9634" w:type="dxa"/>
        <w:tblLook w:val="04A0" w:firstRow="1" w:lastRow="0" w:firstColumn="1" w:lastColumn="0" w:noHBand="0" w:noVBand="1"/>
      </w:tblPr>
      <w:tblGrid>
        <w:gridCol w:w="874"/>
        <w:gridCol w:w="1978"/>
        <w:gridCol w:w="2260"/>
        <w:gridCol w:w="4522"/>
      </w:tblGrid>
      <w:tr w:rsidR="00703029" w:rsidRPr="00B05E52" w14:paraId="6E8F9722" w14:textId="77777777" w:rsidTr="00703029">
        <w:trPr>
          <w:tblHeader/>
        </w:trPr>
        <w:tc>
          <w:tcPr>
            <w:tcW w:w="874" w:type="dxa"/>
            <w:shd w:val="clear" w:color="auto" w:fill="CCD7F4"/>
          </w:tcPr>
          <w:p w14:paraId="5D325A9B" w14:textId="77777777" w:rsidR="00703029" w:rsidRPr="00B05E52" w:rsidRDefault="00703029" w:rsidP="00D30149">
            <w:pPr>
              <w:jc w:val="center"/>
              <w:rPr>
                <w:b/>
                <w:bCs/>
              </w:rPr>
            </w:pPr>
            <w:r w:rsidRPr="00B05E52">
              <w:rPr>
                <w:b/>
                <w:bCs/>
              </w:rPr>
              <w:t>Verzió</w:t>
            </w:r>
          </w:p>
        </w:tc>
        <w:tc>
          <w:tcPr>
            <w:tcW w:w="1978" w:type="dxa"/>
            <w:shd w:val="clear" w:color="auto" w:fill="CCD7F4"/>
          </w:tcPr>
          <w:p w14:paraId="6FCAE29E" w14:textId="77777777" w:rsidR="00703029" w:rsidRPr="00B05E52" w:rsidRDefault="00703029" w:rsidP="00D30149">
            <w:pPr>
              <w:jc w:val="center"/>
              <w:rPr>
                <w:b/>
                <w:bCs/>
              </w:rPr>
            </w:pPr>
            <w:r w:rsidRPr="00B05E52">
              <w:rPr>
                <w:b/>
                <w:bCs/>
              </w:rPr>
              <w:t>Módosítás dátuma</w:t>
            </w:r>
          </w:p>
        </w:tc>
        <w:tc>
          <w:tcPr>
            <w:tcW w:w="2260" w:type="dxa"/>
            <w:shd w:val="clear" w:color="auto" w:fill="CCD7F4"/>
          </w:tcPr>
          <w:p w14:paraId="5564C055" w14:textId="77777777" w:rsidR="00703029" w:rsidRPr="00B05E52" w:rsidRDefault="00703029" w:rsidP="00D30149">
            <w:pPr>
              <w:jc w:val="center"/>
              <w:rPr>
                <w:b/>
                <w:bCs/>
              </w:rPr>
            </w:pPr>
            <w:r w:rsidRPr="00B05E52">
              <w:rPr>
                <w:b/>
                <w:bCs/>
              </w:rPr>
              <w:t>Módosító</w:t>
            </w:r>
          </w:p>
        </w:tc>
        <w:tc>
          <w:tcPr>
            <w:tcW w:w="4522" w:type="dxa"/>
            <w:shd w:val="clear" w:color="auto" w:fill="CCD7F4"/>
          </w:tcPr>
          <w:p w14:paraId="15335D51" w14:textId="77777777" w:rsidR="00703029" w:rsidRPr="00B05E52" w:rsidRDefault="00703029" w:rsidP="00D30149">
            <w:pPr>
              <w:jc w:val="center"/>
              <w:rPr>
                <w:b/>
                <w:bCs/>
              </w:rPr>
            </w:pPr>
            <w:r w:rsidRPr="00B05E52">
              <w:rPr>
                <w:b/>
                <w:bCs/>
              </w:rPr>
              <w:t>Módosítás tartalma</w:t>
            </w:r>
          </w:p>
        </w:tc>
      </w:tr>
      <w:tr w:rsidR="00703029" w:rsidRPr="00B05E52" w14:paraId="74525E02" w14:textId="77777777" w:rsidTr="00D30149">
        <w:tc>
          <w:tcPr>
            <w:tcW w:w="874" w:type="dxa"/>
          </w:tcPr>
          <w:p w14:paraId="15A5E1B9" w14:textId="0FE51D04" w:rsidR="00703029" w:rsidRPr="00B05E52" w:rsidRDefault="0075785D" w:rsidP="00D30149">
            <w:r w:rsidRPr="00B05E52">
              <w:t>1.0</w:t>
            </w:r>
            <w:r w:rsidR="00ED7931">
              <w:t>.0</w:t>
            </w:r>
          </w:p>
        </w:tc>
        <w:tc>
          <w:tcPr>
            <w:tcW w:w="1978" w:type="dxa"/>
          </w:tcPr>
          <w:p w14:paraId="17D13F1D" w14:textId="5A22E4EC" w:rsidR="00703029" w:rsidRPr="00B05E52" w:rsidRDefault="007F62B5" w:rsidP="00D30149">
            <w:r>
              <w:t>2022.0</w:t>
            </w:r>
            <w:r w:rsidR="00ED7931">
              <w:t>1</w:t>
            </w:r>
            <w:r>
              <w:t>.</w:t>
            </w:r>
            <w:r w:rsidR="00ED7931">
              <w:t>21</w:t>
            </w:r>
            <w:r>
              <w:t>.</w:t>
            </w:r>
          </w:p>
        </w:tc>
        <w:tc>
          <w:tcPr>
            <w:tcW w:w="2260" w:type="dxa"/>
          </w:tcPr>
          <w:p w14:paraId="516F0B42" w14:textId="77777777" w:rsidR="00703029" w:rsidRPr="00B05E52" w:rsidRDefault="0006235D" w:rsidP="00D30149">
            <w:proofErr w:type="spellStart"/>
            <w:r w:rsidRPr="00B05E52">
              <w:t>Tigra</w:t>
            </w:r>
            <w:proofErr w:type="spellEnd"/>
            <w:r w:rsidRPr="00B05E52">
              <w:t xml:space="preserve"> Kft.</w:t>
            </w:r>
          </w:p>
        </w:tc>
        <w:tc>
          <w:tcPr>
            <w:tcW w:w="4522" w:type="dxa"/>
          </w:tcPr>
          <w:p w14:paraId="2C0FC702" w14:textId="77777777" w:rsidR="00703029" w:rsidRPr="00B05E52" w:rsidRDefault="0075785D" w:rsidP="00D30149">
            <w:r w:rsidRPr="00B05E52">
              <w:t>Alapverzió</w:t>
            </w:r>
          </w:p>
        </w:tc>
      </w:tr>
      <w:tr w:rsidR="00ED7931" w:rsidRPr="00A74EC5" w14:paraId="4A038258" w14:textId="77777777" w:rsidTr="008F0ACA">
        <w:tc>
          <w:tcPr>
            <w:tcW w:w="874" w:type="dxa"/>
          </w:tcPr>
          <w:p w14:paraId="23A5B333" w14:textId="77777777" w:rsidR="00ED7931" w:rsidRPr="00A74EC5" w:rsidRDefault="00ED7931" w:rsidP="008F0ACA">
            <w:bookmarkStart w:id="3" w:name="_Hlk96005409"/>
            <w:r>
              <w:t>1.0.1</w:t>
            </w:r>
          </w:p>
        </w:tc>
        <w:tc>
          <w:tcPr>
            <w:tcW w:w="1978" w:type="dxa"/>
          </w:tcPr>
          <w:p w14:paraId="26D87808" w14:textId="098810E6" w:rsidR="00ED7931" w:rsidRPr="00A74EC5" w:rsidRDefault="00ED7931" w:rsidP="008F0ACA">
            <w:r w:rsidRPr="00A74EC5">
              <w:t>20</w:t>
            </w:r>
            <w:r>
              <w:t>22</w:t>
            </w:r>
            <w:r w:rsidRPr="00A74EC5">
              <w:t>.</w:t>
            </w:r>
            <w:r>
              <w:t>02</w:t>
            </w:r>
            <w:r w:rsidRPr="00A74EC5">
              <w:t>.</w:t>
            </w:r>
            <w:r>
              <w:t>18</w:t>
            </w:r>
          </w:p>
        </w:tc>
        <w:tc>
          <w:tcPr>
            <w:tcW w:w="2260" w:type="dxa"/>
          </w:tcPr>
          <w:p w14:paraId="59818FD7" w14:textId="77777777" w:rsidR="00ED7931" w:rsidRPr="00A74EC5" w:rsidRDefault="00ED7931" w:rsidP="008F0ACA">
            <w:proofErr w:type="spellStart"/>
            <w:r w:rsidRPr="00A74EC5">
              <w:t>Tigra</w:t>
            </w:r>
            <w:proofErr w:type="spellEnd"/>
            <w:r w:rsidRPr="00A74EC5">
              <w:t xml:space="preserve"> Kft.</w:t>
            </w:r>
          </w:p>
        </w:tc>
        <w:tc>
          <w:tcPr>
            <w:tcW w:w="4522" w:type="dxa"/>
          </w:tcPr>
          <w:p w14:paraId="5A780924" w14:textId="77777777" w:rsidR="00ED7931" w:rsidRPr="00A74EC5" w:rsidRDefault="00ED7931" w:rsidP="008F0ACA">
            <w:r>
              <w:t>Pontosítások</w:t>
            </w:r>
          </w:p>
        </w:tc>
      </w:tr>
      <w:tr w:rsidR="00984B22" w:rsidRPr="00A74EC5" w14:paraId="526E1BF8" w14:textId="77777777" w:rsidTr="008F0ACA">
        <w:tc>
          <w:tcPr>
            <w:tcW w:w="874" w:type="dxa"/>
          </w:tcPr>
          <w:p w14:paraId="7CD9A092" w14:textId="77777777" w:rsidR="00984B22" w:rsidRDefault="00984B22" w:rsidP="008F0ACA">
            <w:r>
              <w:t>1.0.2</w:t>
            </w:r>
          </w:p>
        </w:tc>
        <w:tc>
          <w:tcPr>
            <w:tcW w:w="1978" w:type="dxa"/>
          </w:tcPr>
          <w:p w14:paraId="43F20AE8" w14:textId="77777777" w:rsidR="00984B22" w:rsidRPr="00A74EC5" w:rsidRDefault="00984B22" w:rsidP="008F0ACA">
            <w:r>
              <w:t>2022.06.17</w:t>
            </w:r>
          </w:p>
        </w:tc>
        <w:tc>
          <w:tcPr>
            <w:tcW w:w="2260" w:type="dxa"/>
          </w:tcPr>
          <w:p w14:paraId="37994883" w14:textId="77777777" w:rsidR="00984B22" w:rsidRPr="00A74EC5" w:rsidRDefault="00984B22" w:rsidP="008F0ACA">
            <w:proofErr w:type="spellStart"/>
            <w:r>
              <w:t>Tigra</w:t>
            </w:r>
            <w:proofErr w:type="spellEnd"/>
            <w:r>
              <w:t xml:space="preserve"> Kft.</w:t>
            </w:r>
          </w:p>
        </w:tc>
        <w:tc>
          <w:tcPr>
            <w:tcW w:w="4522" w:type="dxa"/>
          </w:tcPr>
          <w:p w14:paraId="0E7FA874" w14:textId="77777777" w:rsidR="00984B22" w:rsidRDefault="00984B22" w:rsidP="008F0ACA">
            <w:r>
              <w:t>Minőségbiztosítói észrevételek átvezetése</w:t>
            </w:r>
          </w:p>
        </w:tc>
      </w:tr>
      <w:tr w:rsidR="00293C9D" w:rsidRPr="00A74EC5" w14:paraId="0719F587" w14:textId="77777777" w:rsidTr="008F0ACA">
        <w:tc>
          <w:tcPr>
            <w:tcW w:w="874" w:type="dxa"/>
          </w:tcPr>
          <w:p w14:paraId="6AE5A93B" w14:textId="19DBCA39" w:rsidR="00293C9D" w:rsidRDefault="00293C9D" w:rsidP="008F0ACA">
            <w:r>
              <w:t>1.0.3</w:t>
            </w:r>
          </w:p>
        </w:tc>
        <w:tc>
          <w:tcPr>
            <w:tcW w:w="1978" w:type="dxa"/>
          </w:tcPr>
          <w:p w14:paraId="079A2842" w14:textId="6963ADB9" w:rsidR="00293C9D" w:rsidRDefault="00293C9D" w:rsidP="008F0ACA">
            <w:r>
              <w:t>2024.01.26</w:t>
            </w:r>
          </w:p>
        </w:tc>
        <w:tc>
          <w:tcPr>
            <w:tcW w:w="2260" w:type="dxa"/>
          </w:tcPr>
          <w:p w14:paraId="40072E23" w14:textId="5AAA7459" w:rsidR="00293C9D" w:rsidRDefault="00293C9D" w:rsidP="008F0ACA">
            <w:proofErr w:type="spellStart"/>
            <w:r>
              <w:t>Tigra</w:t>
            </w:r>
            <w:proofErr w:type="spellEnd"/>
            <w:r>
              <w:t xml:space="preserve"> Kft.</w:t>
            </w:r>
          </w:p>
        </w:tc>
        <w:tc>
          <w:tcPr>
            <w:tcW w:w="4522" w:type="dxa"/>
          </w:tcPr>
          <w:p w14:paraId="6E81DD76" w14:textId="16B63489" w:rsidR="00293C9D" w:rsidRDefault="00BD358C" w:rsidP="008F0ACA">
            <w:r>
              <w:t>Aktualizálás</w:t>
            </w:r>
          </w:p>
        </w:tc>
      </w:tr>
      <w:tr w:rsidR="00BD358C" w:rsidRPr="00A74EC5" w14:paraId="48AD542A" w14:textId="77777777" w:rsidTr="008F0ACA">
        <w:tc>
          <w:tcPr>
            <w:tcW w:w="874" w:type="dxa"/>
          </w:tcPr>
          <w:p w14:paraId="2FC2840C" w14:textId="1B39E0CC" w:rsidR="00BD358C" w:rsidRDefault="00BD358C" w:rsidP="008F0ACA">
            <w:r>
              <w:t>1.0.4</w:t>
            </w:r>
          </w:p>
        </w:tc>
        <w:tc>
          <w:tcPr>
            <w:tcW w:w="1978" w:type="dxa"/>
          </w:tcPr>
          <w:p w14:paraId="5450994C" w14:textId="364A1588" w:rsidR="00BD358C" w:rsidRDefault="00BD358C" w:rsidP="008F0ACA">
            <w:r>
              <w:t>2024.08.12</w:t>
            </w:r>
          </w:p>
        </w:tc>
        <w:tc>
          <w:tcPr>
            <w:tcW w:w="2260" w:type="dxa"/>
          </w:tcPr>
          <w:p w14:paraId="3315E9C1" w14:textId="65AAD752" w:rsidR="00BD358C" w:rsidRDefault="00BD358C" w:rsidP="008F0ACA">
            <w:proofErr w:type="spellStart"/>
            <w:r>
              <w:t>Tigra</w:t>
            </w:r>
            <w:proofErr w:type="spellEnd"/>
            <w:r>
              <w:t xml:space="preserve"> Kft.</w:t>
            </w:r>
          </w:p>
        </w:tc>
        <w:tc>
          <w:tcPr>
            <w:tcW w:w="4522" w:type="dxa"/>
          </w:tcPr>
          <w:p w14:paraId="6AB54F3A" w14:textId="1395A7CC" w:rsidR="00BD358C" w:rsidRDefault="00BD358C" w:rsidP="008F0ACA">
            <w:r>
              <w:t>Aktualizálás</w:t>
            </w:r>
          </w:p>
        </w:tc>
      </w:tr>
      <w:tr w:rsidR="0086367E" w:rsidRPr="00A74EC5" w14:paraId="12848DE4" w14:textId="77777777" w:rsidTr="008F0ACA">
        <w:tc>
          <w:tcPr>
            <w:tcW w:w="874" w:type="dxa"/>
          </w:tcPr>
          <w:p w14:paraId="062C2D5C" w14:textId="491C3386" w:rsidR="0086367E" w:rsidRDefault="0086367E" w:rsidP="0086367E">
            <w:r>
              <w:t>1.0.5</w:t>
            </w:r>
          </w:p>
        </w:tc>
        <w:tc>
          <w:tcPr>
            <w:tcW w:w="1978" w:type="dxa"/>
          </w:tcPr>
          <w:p w14:paraId="67D4E960" w14:textId="673F125B" w:rsidR="0086367E" w:rsidRDefault="0086367E" w:rsidP="0086367E">
            <w:r>
              <w:t>2024.08.22</w:t>
            </w:r>
          </w:p>
        </w:tc>
        <w:tc>
          <w:tcPr>
            <w:tcW w:w="2260" w:type="dxa"/>
          </w:tcPr>
          <w:p w14:paraId="6E0A0899" w14:textId="6E550157" w:rsidR="0086367E" w:rsidRDefault="0086367E" w:rsidP="0086367E">
            <w:proofErr w:type="spellStart"/>
            <w:r>
              <w:t>Tigra</w:t>
            </w:r>
            <w:proofErr w:type="spellEnd"/>
            <w:r>
              <w:t xml:space="preserve"> Kft.</w:t>
            </w:r>
          </w:p>
        </w:tc>
        <w:tc>
          <w:tcPr>
            <w:tcW w:w="4522" w:type="dxa"/>
          </w:tcPr>
          <w:p w14:paraId="11F8D809" w14:textId="4E214A7C" w:rsidR="0086367E" w:rsidRDefault="0086367E" w:rsidP="0086367E">
            <w:r>
              <w:t>Aktualizálás</w:t>
            </w:r>
          </w:p>
        </w:tc>
      </w:tr>
      <w:tr w:rsidR="0076428A" w:rsidRPr="00A74EC5" w14:paraId="451B8476" w14:textId="77777777" w:rsidTr="008F0ACA">
        <w:tc>
          <w:tcPr>
            <w:tcW w:w="874" w:type="dxa"/>
          </w:tcPr>
          <w:p w14:paraId="2D7C2F15" w14:textId="5A698B46" w:rsidR="0076428A" w:rsidRDefault="0076428A" w:rsidP="0086367E">
            <w:r>
              <w:t>1.0.6</w:t>
            </w:r>
          </w:p>
        </w:tc>
        <w:tc>
          <w:tcPr>
            <w:tcW w:w="1978" w:type="dxa"/>
          </w:tcPr>
          <w:p w14:paraId="1027055C" w14:textId="33EED08F" w:rsidR="0076428A" w:rsidRDefault="0076428A" w:rsidP="0086367E">
            <w:r>
              <w:t>2024.09.16</w:t>
            </w:r>
          </w:p>
        </w:tc>
        <w:tc>
          <w:tcPr>
            <w:tcW w:w="2260" w:type="dxa"/>
          </w:tcPr>
          <w:p w14:paraId="44054DE6" w14:textId="3C985D9B" w:rsidR="0076428A" w:rsidRDefault="0076428A" w:rsidP="0086367E">
            <w:proofErr w:type="spellStart"/>
            <w:r>
              <w:t>Tigra</w:t>
            </w:r>
            <w:proofErr w:type="spellEnd"/>
            <w:r>
              <w:t xml:space="preserve"> Kft.</w:t>
            </w:r>
          </w:p>
        </w:tc>
        <w:tc>
          <w:tcPr>
            <w:tcW w:w="4522" w:type="dxa"/>
          </w:tcPr>
          <w:p w14:paraId="1A8A423B" w14:textId="6442D538" w:rsidR="0076428A" w:rsidRDefault="0076428A" w:rsidP="0086367E">
            <w:r>
              <w:t>Aktualizálás</w:t>
            </w:r>
          </w:p>
        </w:tc>
      </w:tr>
    </w:tbl>
    <w:p w14:paraId="16ED5B1B" w14:textId="77777777" w:rsidR="00AE56F9" w:rsidRPr="00B05E52" w:rsidRDefault="00AE56F9" w:rsidP="00E85C83">
      <w:pPr>
        <w:pStyle w:val="Cmsor1"/>
        <w:keepNext w:val="0"/>
        <w:keepLines w:val="0"/>
        <w:pageBreakBefore/>
        <w:widowControl w:val="0"/>
        <w:spacing w:after="360" w:line="259" w:lineRule="auto"/>
        <w:ind w:left="360" w:hanging="360"/>
        <w:jc w:val="both"/>
        <w:rPr>
          <w:rFonts w:cstheme="minorHAnsi"/>
        </w:rPr>
      </w:pPr>
      <w:bookmarkStart w:id="4" w:name="_Toc177461490"/>
      <w:bookmarkEnd w:id="3"/>
      <w:r w:rsidRPr="00B05E52">
        <w:rPr>
          <w:rFonts w:cstheme="minorHAnsi"/>
        </w:rPr>
        <w:lastRenderedPageBreak/>
        <w:t>Bevezetés</w:t>
      </w:r>
      <w:bookmarkEnd w:id="4"/>
    </w:p>
    <w:p w14:paraId="2ACCCF56" w14:textId="77777777" w:rsidR="004E2687" w:rsidRPr="00BD7FEC" w:rsidRDefault="00D66825" w:rsidP="00BD7FEC">
      <w:pPr>
        <w:pStyle w:val="Cmsor2"/>
      </w:pPr>
      <w:bookmarkStart w:id="5" w:name="_Toc7001634"/>
      <w:bookmarkStart w:id="6" w:name="_Toc177461491"/>
      <w:r w:rsidRPr="00BD7FEC">
        <w:t>Az interfész célja</w:t>
      </w:r>
      <w:bookmarkEnd w:id="6"/>
    </w:p>
    <w:p w14:paraId="0E3AD662" w14:textId="2B2CF1B8" w:rsidR="001660A0" w:rsidRPr="00B05E52" w:rsidRDefault="007F62B5" w:rsidP="009C0476">
      <w:pPr>
        <w:jc w:val="both"/>
      </w:pPr>
      <w:r>
        <w:t xml:space="preserve">A KKSZB </w:t>
      </w:r>
      <w:proofErr w:type="spellStart"/>
      <w:r>
        <w:t>Gateway</w:t>
      </w:r>
      <w:proofErr w:type="spellEnd"/>
      <w:r>
        <w:t xml:space="preserve"> modul az E-ING rendszer és a Központi Kormányzati Szolgáltatás Busz (KKSZB) között létesít kapcsolatot. Segítségével a KKSZB-n keresztül lekérdezhetőek az alábbiak az E-ING rendszeréből: Tulajdoni lap másolat, Térképmásolat, Földhasználati lap másolat</w:t>
      </w:r>
      <w:r w:rsidR="00A9782E">
        <w:t>.</w:t>
      </w:r>
    </w:p>
    <w:p w14:paraId="023F33AA" w14:textId="77777777" w:rsidR="00592449" w:rsidRPr="00B05E52" w:rsidRDefault="00592449" w:rsidP="007040B6"/>
    <w:p w14:paraId="4DADADDD" w14:textId="77777777" w:rsidR="002A3E52" w:rsidRPr="00B05E52" w:rsidRDefault="002A3E52">
      <w:pPr>
        <w:spacing w:before="0" w:after="160" w:line="259" w:lineRule="auto"/>
        <w:rPr>
          <w:rFonts w:eastAsiaTheme="majorEastAsia"/>
        </w:rPr>
      </w:pPr>
      <w:r w:rsidRPr="00B05E52">
        <w:br w:type="page"/>
      </w:r>
    </w:p>
    <w:p w14:paraId="1AF3DE77" w14:textId="77777777" w:rsidR="00E500EC" w:rsidRDefault="00E500EC" w:rsidP="00346DB6">
      <w:pPr>
        <w:pStyle w:val="Cmsor1"/>
        <w:keepNext w:val="0"/>
        <w:keepLines w:val="0"/>
        <w:pageBreakBefore/>
        <w:widowControl w:val="0"/>
        <w:spacing w:after="360" w:line="259" w:lineRule="auto"/>
        <w:ind w:left="360" w:hanging="360"/>
        <w:jc w:val="both"/>
        <w:rPr>
          <w:rFonts w:cstheme="minorHAnsi"/>
        </w:rPr>
      </w:pPr>
      <w:bookmarkStart w:id="7" w:name="_Toc19093001"/>
      <w:bookmarkStart w:id="8" w:name="_Toc177461492"/>
      <w:bookmarkEnd w:id="5"/>
      <w:r w:rsidRPr="00E500EC">
        <w:rPr>
          <w:rFonts w:cstheme="minorHAnsi"/>
        </w:rPr>
        <w:lastRenderedPageBreak/>
        <w:t>Funkcionális követelmények</w:t>
      </w:r>
      <w:bookmarkEnd w:id="8"/>
    </w:p>
    <w:p w14:paraId="18AA4A48" w14:textId="77777777" w:rsidR="00E500EC" w:rsidRDefault="00520568" w:rsidP="00BD7FEC">
      <w:pPr>
        <w:pStyle w:val="Cmsor2"/>
      </w:pPr>
      <w:bookmarkStart w:id="9" w:name="_Toc177461493"/>
      <w:r w:rsidRPr="00520568">
        <w:t>Kommunikációs protokollok</w:t>
      </w:r>
      <w:bookmarkEnd w:id="9"/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2547"/>
        <w:gridCol w:w="1086"/>
        <w:gridCol w:w="5434"/>
      </w:tblGrid>
      <w:tr w:rsidR="00520568" w:rsidRPr="00AA37EB" w14:paraId="6C64DB41" w14:textId="77777777" w:rsidTr="00520568">
        <w:tc>
          <w:tcPr>
            <w:tcW w:w="2547" w:type="dxa"/>
            <w:vAlign w:val="center"/>
          </w:tcPr>
          <w:p w14:paraId="57F077D5" w14:textId="77777777" w:rsidR="00520568" w:rsidRPr="00AA37EB" w:rsidRDefault="00520568" w:rsidP="00520568">
            <w:pPr>
              <w:spacing w:before="0" w:after="0"/>
              <w:jc w:val="center"/>
              <w:rPr>
                <w:b/>
              </w:rPr>
            </w:pPr>
            <w:r w:rsidRPr="00AA37EB">
              <w:rPr>
                <w:b/>
              </w:rPr>
              <w:t>Érintett modulok</w:t>
            </w:r>
          </w:p>
        </w:tc>
        <w:tc>
          <w:tcPr>
            <w:tcW w:w="1086" w:type="dxa"/>
            <w:vAlign w:val="center"/>
          </w:tcPr>
          <w:p w14:paraId="3F3211C0" w14:textId="77777777" w:rsidR="00520568" w:rsidRPr="00AA37EB" w:rsidRDefault="00520568" w:rsidP="00520568">
            <w:pPr>
              <w:spacing w:before="0" w:after="0"/>
              <w:jc w:val="center"/>
              <w:rPr>
                <w:b/>
              </w:rPr>
            </w:pPr>
            <w:r w:rsidRPr="00AA37EB">
              <w:rPr>
                <w:b/>
              </w:rPr>
              <w:t>Protokoll</w:t>
            </w:r>
          </w:p>
        </w:tc>
        <w:tc>
          <w:tcPr>
            <w:tcW w:w="5434" w:type="dxa"/>
            <w:vAlign w:val="center"/>
          </w:tcPr>
          <w:p w14:paraId="7EDFD7C0" w14:textId="77777777" w:rsidR="00520568" w:rsidRPr="00AA37EB" w:rsidRDefault="00520568" w:rsidP="00520568">
            <w:pPr>
              <w:spacing w:before="0" w:after="0"/>
              <w:jc w:val="center"/>
              <w:rPr>
                <w:b/>
              </w:rPr>
            </w:pPr>
            <w:r w:rsidRPr="00AA37EB">
              <w:rPr>
                <w:b/>
              </w:rPr>
              <w:t>Leírás</w:t>
            </w:r>
          </w:p>
        </w:tc>
      </w:tr>
      <w:tr w:rsidR="00520568" w:rsidRPr="00AA37EB" w14:paraId="2787CBD3" w14:textId="77777777" w:rsidTr="00520568">
        <w:tc>
          <w:tcPr>
            <w:tcW w:w="2547" w:type="dxa"/>
            <w:vAlign w:val="center"/>
          </w:tcPr>
          <w:p w14:paraId="743C4C37" w14:textId="77777777" w:rsidR="00520568" w:rsidRPr="00AA37EB" w:rsidRDefault="00134D7B" w:rsidP="00520568">
            <w:pPr>
              <w:spacing w:before="0" w:after="0"/>
            </w:pPr>
            <w:r>
              <w:t>Minden modul</w:t>
            </w:r>
          </w:p>
        </w:tc>
        <w:tc>
          <w:tcPr>
            <w:tcW w:w="1086" w:type="dxa"/>
            <w:vAlign w:val="center"/>
          </w:tcPr>
          <w:p w14:paraId="4844C0B5" w14:textId="77777777" w:rsidR="00520568" w:rsidRPr="00AA37EB" w:rsidRDefault="00134D7B" w:rsidP="00520568">
            <w:pPr>
              <w:spacing w:before="0" w:after="0"/>
              <w:jc w:val="center"/>
            </w:pPr>
            <w:r>
              <w:t>HTTPS</w:t>
            </w:r>
          </w:p>
        </w:tc>
        <w:tc>
          <w:tcPr>
            <w:tcW w:w="5434" w:type="dxa"/>
            <w:vAlign w:val="center"/>
          </w:tcPr>
          <w:p w14:paraId="10A1BACC" w14:textId="77777777" w:rsidR="00520568" w:rsidRPr="00AA37EB" w:rsidRDefault="00134D7B" w:rsidP="00520568">
            <w:pPr>
              <w:spacing w:before="0" w:after="0"/>
            </w:pPr>
            <w:r>
              <w:t>Az adott modul csak http REST protokollon kapcsolódik a többi rendszer komponenshez</w:t>
            </w:r>
          </w:p>
        </w:tc>
      </w:tr>
    </w:tbl>
    <w:p w14:paraId="1FA31B78" w14:textId="77777777" w:rsidR="00520568" w:rsidRDefault="00520568" w:rsidP="00520568"/>
    <w:p w14:paraId="4F619ED0" w14:textId="77777777" w:rsidR="00405457" w:rsidRDefault="00405457" w:rsidP="00BD7FEC">
      <w:pPr>
        <w:pStyle w:val="Cmsor2"/>
      </w:pPr>
      <w:bookmarkStart w:id="10" w:name="_Toc177461494"/>
      <w:proofErr w:type="spellStart"/>
      <w:r>
        <w:t>Autentikáció</w:t>
      </w:r>
      <w:bookmarkEnd w:id="10"/>
      <w:proofErr w:type="spellEnd"/>
    </w:p>
    <w:p w14:paraId="6F1671B1" w14:textId="13B59BD4" w:rsidR="000239B5" w:rsidRPr="009E6650" w:rsidRDefault="008F0ACA" w:rsidP="00BD358C">
      <w:pPr>
        <w:jc w:val="both"/>
      </w:pPr>
      <w:proofErr w:type="spellStart"/>
      <w:r>
        <w:t>Autentikácó</w:t>
      </w:r>
      <w:proofErr w:type="spellEnd"/>
      <w:r>
        <w:t xml:space="preserve"> KKSZB-</w:t>
      </w:r>
      <w:proofErr w:type="spellStart"/>
      <w:r>
        <w:t>től</w:t>
      </w:r>
      <w:proofErr w:type="spellEnd"/>
      <w:r>
        <w:t xml:space="preserve"> megismerhető kliens </w:t>
      </w:r>
      <w:proofErr w:type="spellStart"/>
      <w:r>
        <w:t>access</w:t>
      </w:r>
      <w:proofErr w:type="spellEnd"/>
      <w:r>
        <w:t xml:space="preserve"> </w:t>
      </w:r>
      <w:proofErr w:type="spellStart"/>
      <w:r>
        <w:t>token</w:t>
      </w:r>
      <w:proofErr w:type="spellEnd"/>
      <w:r>
        <w:t xml:space="preserve"> hitelesség ellenőrzésével történik. A szolgáltatás az </w:t>
      </w:r>
      <w:proofErr w:type="spellStart"/>
      <w:r>
        <w:t>access</w:t>
      </w:r>
      <w:proofErr w:type="spellEnd"/>
      <w:r>
        <w:t xml:space="preserve"> </w:t>
      </w:r>
      <w:proofErr w:type="spellStart"/>
      <w:r>
        <w:t>tokent</w:t>
      </w:r>
      <w:proofErr w:type="spellEnd"/>
      <w:r>
        <w:t xml:space="preserve"> a klienstől érkező kérdés HTTP fejlécében megkapja. A nagyobb biztonság érdekében a </w:t>
      </w:r>
      <w:proofErr w:type="spellStart"/>
      <w:r w:rsidRPr="008F0ACA">
        <w:t>token</w:t>
      </w:r>
      <w:proofErr w:type="spellEnd"/>
      <w:r w:rsidRPr="008F0ACA">
        <w:t xml:space="preserve"> aláírását, hitelességét a KKSZB </w:t>
      </w:r>
      <w:proofErr w:type="spellStart"/>
      <w:r w:rsidRPr="008F0ACA">
        <w:t>gateway</w:t>
      </w:r>
      <w:proofErr w:type="spellEnd"/>
      <w:r w:rsidRPr="008F0ACA">
        <w:t>-en publikált /.</w:t>
      </w:r>
      <w:proofErr w:type="spellStart"/>
      <w:r w:rsidRPr="008F0ACA">
        <w:t>well-known</w:t>
      </w:r>
      <w:proofErr w:type="spellEnd"/>
      <w:r w:rsidRPr="008F0ACA">
        <w:t>/</w:t>
      </w:r>
      <w:proofErr w:type="spellStart"/>
      <w:r w:rsidRPr="008F0ACA">
        <w:t>jwks.json</w:t>
      </w:r>
      <w:proofErr w:type="spellEnd"/>
      <w:r w:rsidRPr="008F0ACA">
        <w:t xml:space="preserve"> </w:t>
      </w:r>
      <w:proofErr w:type="spellStart"/>
      <w:r w:rsidRPr="008F0ACA">
        <w:t>api</w:t>
      </w:r>
      <w:proofErr w:type="spellEnd"/>
      <w:r w:rsidRPr="008F0ACA">
        <w:t xml:space="preserve"> végponto</w:t>
      </w:r>
      <w:r>
        <w:t xml:space="preserve">n </w:t>
      </w:r>
      <w:r w:rsidRPr="008F0ACA">
        <w:t xml:space="preserve">lekérhető </w:t>
      </w:r>
      <w:proofErr w:type="spellStart"/>
      <w:r w:rsidRPr="008F0ACA">
        <w:t>self_rfny_token</w:t>
      </w:r>
      <w:proofErr w:type="spellEnd"/>
      <w:r w:rsidRPr="008F0ACA">
        <w:t xml:space="preserve"> tanúsítvány listával ellenőriz</w:t>
      </w:r>
      <w:r>
        <w:t>zük.</w:t>
      </w:r>
    </w:p>
    <w:p w14:paraId="4B14953A" w14:textId="77777777" w:rsidR="009655DD" w:rsidRDefault="009655DD" w:rsidP="00520568"/>
    <w:p w14:paraId="6FADAAB5" w14:textId="26126146" w:rsidR="00405457" w:rsidRDefault="00405457" w:rsidP="00BD7FEC">
      <w:pPr>
        <w:pStyle w:val="Cmsor2"/>
      </w:pPr>
      <w:bookmarkStart w:id="11" w:name="_Ref177385968"/>
      <w:bookmarkStart w:id="12" w:name="_Ref177385992"/>
      <w:bookmarkStart w:id="13" w:name="_Toc177461495"/>
      <w:r>
        <w:t>Validáció</w:t>
      </w:r>
      <w:bookmarkEnd w:id="11"/>
      <w:bookmarkEnd w:id="12"/>
      <w:bookmarkEnd w:id="13"/>
    </w:p>
    <w:p w14:paraId="747ADD62" w14:textId="77777777" w:rsidR="000239B5" w:rsidRPr="000239B5" w:rsidRDefault="000239B5" w:rsidP="000239B5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88"/>
        <w:gridCol w:w="2976"/>
        <w:gridCol w:w="5098"/>
      </w:tblGrid>
      <w:tr w:rsidR="000239B5" w:rsidRPr="00CF0F63" w14:paraId="3B3C1381" w14:textId="77777777" w:rsidTr="008F0ACA">
        <w:tc>
          <w:tcPr>
            <w:tcW w:w="988" w:type="dxa"/>
          </w:tcPr>
          <w:p w14:paraId="288BEDB7" w14:textId="77777777" w:rsidR="000239B5" w:rsidRPr="00CF0F63" w:rsidRDefault="000239B5" w:rsidP="008F0ACA">
            <w:pPr>
              <w:rPr>
                <w:b/>
                <w:bCs/>
              </w:rPr>
            </w:pPr>
            <w:r>
              <w:rPr>
                <w:b/>
                <w:bCs/>
              </w:rPr>
              <w:t>HTTP</w:t>
            </w:r>
            <w:r w:rsidRPr="00CF0F63">
              <w:rPr>
                <w:b/>
                <w:bCs/>
              </w:rPr>
              <w:t xml:space="preserve"> Hibakód</w:t>
            </w:r>
          </w:p>
        </w:tc>
        <w:tc>
          <w:tcPr>
            <w:tcW w:w="2976" w:type="dxa"/>
          </w:tcPr>
          <w:p w14:paraId="1B2B5BBA" w14:textId="77777777" w:rsidR="000239B5" w:rsidRPr="00CF0F63" w:rsidRDefault="000239B5" w:rsidP="008F0ACA">
            <w:pPr>
              <w:rPr>
                <w:b/>
                <w:bCs/>
              </w:rPr>
            </w:pPr>
            <w:r w:rsidRPr="00CF0F63">
              <w:rPr>
                <w:b/>
                <w:bCs/>
              </w:rPr>
              <w:t>Azonosító</w:t>
            </w:r>
          </w:p>
        </w:tc>
        <w:tc>
          <w:tcPr>
            <w:tcW w:w="5098" w:type="dxa"/>
          </w:tcPr>
          <w:p w14:paraId="696AA4AB" w14:textId="77777777" w:rsidR="000239B5" w:rsidRPr="00CF0F63" w:rsidRDefault="000239B5" w:rsidP="008F0ACA">
            <w:pPr>
              <w:rPr>
                <w:b/>
                <w:bCs/>
              </w:rPr>
            </w:pPr>
            <w:r w:rsidRPr="00CF0F63">
              <w:rPr>
                <w:b/>
                <w:bCs/>
              </w:rPr>
              <w:t>Leírás</w:t>
            </w:r>
          </w:p>
        </w:tc>
      </w:tr>
      <w:tr w:rsidR="000239B5" w14:paraId="5A37EFD7" w14:textId="77777777" w:rsidTr="008F0ACA">
        <w:tc>
          <w:tcPr>
            <w:tcW w:w="988" w:type="dxa"/>
          </w:tcPr>
          <w:p w14:paraId="0AC51E79" w14:textId="77777777" w:rsidR="000239B5" w:rsidRDefault="000239B5" w:rsidP="008F0ACA">
            <w:r>
              <w:t>400</w:t>
            </w:r>
          </w:p>
        </w:tc>
        <w:tc>
          <w:tcPr>
            <w:tcW w:w="2976" w:type="dxa"/>
          </w:tcPr>
          <w:p w14:paraId="472EBCEE" w14:textId="77777777" w:rsidR="000239B5" w:rsidRDefault="000239B5" w:rsidP="008F0ACA">
            <w:proofErr w:type="spellStart"/>
            <w:r w:rsidRPr="00914DB7">
              <w:t>RequestValidationException</w:t>
            </w:r>
            <w:proofErr w:type="spellEnd"/>
          </w:p>
        </w:tc>
        <w:tc>
          <w:tcPr>
            <w:tcW w:w="5098" w:type="dxa"/>
          </w:tcPr>
          <w:p w14:paraId="6712E068" w14:textId="24F72ABC" w:rsidR="000239B5" w:rsidRDefault="000239B5" w:rsidP="008F0ACA">
            <w:r>
              <w:t>Hibás API kérés</w:t>
            </w:r>
          </w:p>
        </w:tc>
      </w:tr>
      <w:tr w:rsidR="000239B5" w14:paraId="09F7892E" w14:textId="77777777" w:rsidTr="008F0ACA">
        <w:tc>
          <w:tcPr>
            <w:tcW w:w="988" w:type="dxa"/>
          </w:tcPr>
          <w:p w14:paraId="2EF8E0D3" w14:textId="77777777" w:rsidR="000239B5" w:rsidRDefault="000239B5" w:rsidP="008F0ACA">
            <w:r>
              <w:t>400</w:t>
            </w:r>
          </w:p>
        </w:tc>
        <w:tc>
          <w:tcPr>
            <w:tcW w:w="2976" w:type="dxa"/>
          </w:tcPr>
          <w:p w14:paraId="1CD5D0B4" w14:textId="77777777" w:rsidR="000239B5" w:rsidRDefault="000239B5" w:rsidP="008F0ACA">
            <w:proofErr w:type="spellStart"/>
            <w:r w:rsidRPr="00914DB7">
              <w:t>BusinessValidationException</w:t>
            </w:r>
            <w:proofErr w:type="spellEnd"/>
          </w:p>
        </w:tc>
        <w:tc>
          <w:tcPr>
            <w:tcW w:w="5098" w:type="dxa"/>
          </w:tcPr>
          <w:p w14:paraId="51B438E5" w14:textId="552F349C" w:rsidR="000239B5" w:rsidRDefault="000239B5" w:rsidP="008F0ACA">
            <w:r>
              <w:t>Üzleti hiba</w:t>
            </w:r>
            <w:r w:rsidR="000550E2">
              <w:t xml:space="preserve"> </w:t>
            </w:r>
          </w:p>
        </w:tc>
      </w:tr>
      <w:tr w:rsidR="00826E85" w14:paraId="61DAC4F2" w14:textId="77777777" w:rsidTr="008F0ACA">
        <w:tc>
          <w:tcPr>
            <w:tcW w:w="988" w:type="dxa"/>
          </w:tcPr>
          <w:p w14:paraId="0F3C7461" w14:textId="4C50C853" w:rsidR="00826E85" w:rsidRDefault="00826E85" w:rsidP="008F0ACA">
            <w:r>
              <w:t>400</w:t>
            </w:r>
          </w:p>
        </w:tc>
        <w:tc>
          <w:tcPr>
            <w:tcW w:w="2976" w:type="dxa"/>
          </w:tcPr>
          <w:p w14:paraId="1D495E65" w14:textId="33CCB53F" w:rsidR="00826E85" w:rsidRPr="00914DB7" w:rsidRDefault="00826E85" w:rsidP="008F0ACA">
            <w:proofErr w:type="spellStart"/>
            <w:r w:rsidRPr="00826E85">
              <w:t>KkszbIngatlanException</w:t>
            </w:r>
            <w:proofErr w:type="spellEnd"/>
          </w:p>
        </w:tc>
        <w:tc>
          <w:tcPr>
            <w:tcW w:w="5098" w:type="dxa"/>
          </w:tcPr>
          <w:p w14:paraId="22B7022A" w14:textId="24DADDBF" w:rsidR="00826E85" w:rsidRDefault="00826E85" w:rsidP="008F0ACA">
            <w:r>
              <w:t>Ingatlan egyezőség hiba</w:t>
            </w:r>
          </w:p>
        </w:tc>
      </w:tr>
      <w:tr w:rsidR="002D57C3" w14:paraId="301C82A9" w14:textId="77777777" w:rsidTr="008F0ACA">
        <w:tc>
          <w:tcPr>
            <w:tcW w:w="988" w:type="dxa"/>
          </w:tcPr>
          <w:p w14:paraId="6FB970E6" w14:textId="653A79A2" w:rsidR="002D57C3" w:rsidRDefault="002D57C3" w:rsidP="008F0ACA">
            <w:r>
              <w:t>401</w:t>
            </w:r>
          </w:p>
        </w:tc>
        <w:tc>
          <w:tcPr>
            <w:tcW w:w="2976" w:type="dxa"/>
          </w:tcPr>
          <w:p w14:paraId="382D12B4" w14:textId="44C79882" w:rsidR="002D57C3" w:rsidRPr="00826E85" w:rsidRDefault="002D57C3" w:rsidP="008F0ACA">
            <w:proofErr w:type="spellStart"/>
            <w:r w:rsidRPr="002D57C3">
              <w:t>Unauthorized</w:t>
            </w:r>
            <w:proofErr w:type="spellEnd"/>
          </w:p>
        </w:tc>
        <w:tc>
          <w:tcPr>
            <w:tcW w:w="5098" w:type="dxa"/>
          </w:tcPr>
          <w:p w14:paraId="343353A4" w14:textId="281667BA" w:rsidR="002D57C3" w:rsidRDefault="002D57C3" w:rsidP="008F0ACA">
            <w:r w:rsidRPr="002D57C3">
              <w:t xml:space="preserve">KKSZB </w:t>
            </w:r>
            <w:proofErr w:type="spellStart"/>
            <w:r w:rsidRPr="002D57C3">
              <w:t>token</w:t>
            </w:r>
            <w:proofErr w:type="spellEnd"/>
            <w:r w:rsidRPr="002D57C3">
              <w:t xml:space="preserve"> </w:t>
            </w:r>
            <w:proofErr w:type="spellStart"/>
            <w:r w:rsidRPr="002D57C3">
              <w:t>authentikáció</w:t>
            </w:r>
            <w:proofErr w:type="spellEnd"/>
            <w:r w:rsidRPr="002D57C3">
              <w:t xml:space="preserve"> validációs hiba</w:t>
            </w:r>
          </w:p>
        </w:tc>
      </w:tr>
      <w:tr w:rsidR="000239B5" w14:paraId="1DA65C5C" w14:textId="77777777" w:rsidTr="008F0ACA">
        <w:tc>
          <w:tcPr>
            <w:tcW w:w="988" w:type="dxa"/>
          </w:tcPr>
          <w:p w14:paraId="785650F8" w14:textId="77777777" w:rsidR="000239B5" w:rsidRDefault="000239B5" w:rsidP="008F0ACA">
            <w:r>
              <w:t>404</w:t>
            </w:r>
          </w:p>
        </w:tc>
        <w:tc>
          <w:tcPr>
            <w:tcW w:w="2976" w:type="dxa"/>
          </w:tcPr>
          <w:p w14:paraId="226D4131" w14:textId="77777777" w:rsidR="000239B5" w:rsidRDefault="000239B5" w:rsidP="008F0ACA">
            <w:proofErr w:type="spellStart"/>
            <w:r w:rsidRPr="00914DB7">
              <w:t>EntityNotFoundException</w:t>
            </w:r>
            <w:proofErr w:type="spellEnd"/>
          </w:p>
        </w:tc>
        <w:tc>
          <w:tcPr>
            <w:tcW w:w="5098" w:type="dxa"/>
          </w:tcPr>
          <w:p w14:paraId="546ABB75" w14:textId="77777777" w:rsidR="000239B5" w:rsidRDefault="000239B5" w:rsidP="008F0ACA">
            <w:r>
              <w:t>Nem található entitás referencia hiba</w:t>
            </w:r>
          </w:p>
        </w:tc>
      </w:tr>
      <w:tr w:rsidR="000239B5" w14:paraId="2532CAC9" w14:textId="77777777" w:rsidTr="008F0ACA">
        <w:tc>
          <w:tcPr>
            <w:tcW w:w="988" w:type="dxa"/>
          </w:tcPr>
          <w:p w14:paraId="1231FBA2" w14:textId="77777777" w:rsidR="000239B5" w:rsidRDefault="000239B5" w:rsidP="008F0ACA">
            <w:r>
              <w:t>409</w:t>
            </w:r>
          </w:p>
        </w:tc>
        <w:tc>
          <w:tcPr>
            <w:tcW w:w="2976" w:type="dxa"/>
          </w:tcPr>
          <w:p w14:paraId="228F30E6" w14:textId="77777777" w:rsidR="000239B5" w:rsidRDefault="000239B5" w:rsidP="008F0ACA">
            <w:proofErr w:type="spellStart"/>
            <w:r w:rsidRPr="00914DB7">
              <w:t>DuplicateEntityException</w:t>
            </w:r>
            <w:proofErr w:type="spellEnd"/>
          </w:p>
        </w:tc>
        <w:tc>
          <w:tcPr>
            <w:tcW w:w="5098" w:type="dxa"/>
          </w:tcPr>
          <w:p w14:paraId="6A53A020" w14:textId="77777777" w:rsidR="000239B5" w:rsidRDefault="000239B5" w:rsidP="008F0ACA">
            <w:r>
              <w:t>Duplikált entitás hiba</w:t>
            </w:r>
          </w:p>
        </w:tc>
      </w:tr>
      <w:bookmarkEnd w:id="7"/>
    </w:tbl>
    <w:p w14:paraId="5536210C" w14:textId="77777777" w:rsidR="00405457" w:rsidRPr="00520568" w:rsidRDefault="00405457" w:rsidP="00520568"/>
    <w:p w14:paraId="497BC468" w14:textId="5F83C62B" w:rsidR="006121D7" w:rsidRDefault="006121D7" w:rsidP="006121D7">
      <w:pPr>
        <w:pStyle w:val="Cmsor3"/>
      </w:pPr>
      <w:bookmarkStart w:id="14" w:name="_Toc177461496"/>
      <w:r>
        <w:t>400-as hibaüzenetek</w:t>
      </w:r>
      <w:r w:rsidR="00AE04F5">
        <w:t xml:space="preserve"> listája</w:t>
      </w:r>
      <w:bookmarkEnd w:id="14"/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E04F5" w14:paraId="3C4FDC02" w14:textId="77777777" w:rsidTr="00AE04F5">
        <w:tc>
          <w:tcPr>
            <w:tcW w:w="8926" w:type="dxa"/>
          </w:tcPr>
          <w:p w14:paraId="2F128CEC" w14:textId="544CD067" w:rsidR="00AE04F5" w:rsidRPr="006121D7" w:rsidRDefault="00AE04F5" w:rsidP="006121D7">
            <w:pPr>
              <w:rPr>
                <w:b/>
              </w:rPr>
            </w:pPr>
            <w:r w:rsidRPr="006121D7">
              <w:rPr>
                <w:b/>
              </w:rPr>
              <w:t>Üzenet</w:t>
            </w:r>
          </w:p>
        </w:tc>
      </w:tr>
      <w:tr w:rsidR="00AE04F5" w14:paraId="5CC08AC9" w14:textId="77777777" w:rsidTr="00AE04F5">
        <w:tc>
          <w:tcPr>
            <w:tcW w:w="8926" w:type="dxa"/>
          </w:tcPr>
          <w:p w14:paraId="5EB81A0F" w14:textId="47ED5D9A" w:rsidR="00AE04F5" w:rsidRDefault="00AE04F5" w:rsidP="006121D7">
            <w:r>
              <w:t xml:space="preserve">„KKSZB TOKEN” </w:t>
            </w:r>
            <w:proofErr w:type="spellStart"/>
            <w:r>
              <w:t>header</w:t>
            </w:r>
            <w:proofErr w:type="spellEnd"/>
            <w:r>
              <w:t xml:space="preserve"> nem megfelelő</w:t>
            </w:r>
          </w:p>
        </w:tc>
      </w:tr>
      <w:tr w:rsidR="00AE04F5" w14:paraId="72E7C3E2" w14:textId="77777777" w:rsidTr="00AE04F5">
        <w:tc>
          <w:tcPr>
            <w:tcW w:w="8926" w:type="dxa"/>
          </w:tcPr>
          <w:p w14:paraId="619934B5" w14:textId="777B154F" w:rsidR="00AE04F5" w:rsidRDefault="00AE04F5" w:rsidP="006121D7">
            <w:r>
              <w:t>A kérés nem lehet üres</w:t>
            </w:r>
          </w:p>
        </w:tc>
      </w:tr>
      <w:tr w:rsidR="00AE04F5" w14:paraId="169AB17C" w14:textId="77777777" w:rsidTr="00AE04F5">
        <w:tc>
          <w:tcPr>
            <w:tcW w:w="8926" w:type="dxa"/>
          </w:tcPr>
          <w:p w14:paraId="65401417" w14:textId="52590A45" w:rsidR="00AE04F5" w:rsidRDefault="00AE04F5" w:rsidP="006121D7">
            <w:r w:rsidRPr="002D57C3">
              <w:t>Ingatlan nem található a keresési feltétek alapján</w:t>
            </w:r>
          </w:p>
        </w:tc>
      </w:tr>
      <w:tr w:rsidR="00AE04F5" w14:paraId="4B96CE20" w14:textId="77777777" w:rsidTr="00AE04F5">
        <w:tc>
          <w:tcPr>
            <w:tcW w:w="8926" w:type="dxa"/>
          </w:tcPr>
          <w:p w14:paraId="073E24E1" w14:textId="4DF82768" w:rsidR="00AE04F5" w:rsidRPr="002D57C3" w:rsidRDefault="00AE04F5" w:rsidP="006121D7">
            <w:r w:rsidRPr="002D57C3">
              <w:lastRenderedPageBreak/>
              <w:t xml:space="preserve">Ingatlan egyezőség! Pontos ingatlan találathoz válassza a hiba válaszában szereplő ingatlan adatokok egyikét és állítsa be a </w:t>
            </w:r>
            <w:proofErr w:type="spellStart"/>
            <w:r w:rsidRPr="002D57C3">
              <w:t>telepulesAzonosito</w:t>
            </w:r>
            <w:proofErr w:type="spellEnd"/>
            <w:r w:rsidRPr="002D57C3">
              <w:t xml:space="preserve"> értéket a kérésben.</w:t>
            </w:r>
          </w:p>
        </w:tc>
      </w:tr>
      <w:tr w:rsidR="00AE04F5" w14:paraId="1B1DD98A" w14:textId="77777777" w:rsidTr="00AE04F5">
        <w:tc>
          <w:tcPr>
            <w:tcW w:w="8926" w:type="dxa"/>
          </w:tcPr>
          <w:p w14:paraId="0E252E3F" w14:textId="0AD57549" w:rsidR="00AE04F5" w:rsidRPr="002D57C3" w:rsidRDefault="00AE04F5" w:rsidP="006121D7">
            <w:r w:rsidRPr="002D57C3">
              <w:t>Kérés típusa nem megfelelő</w:t>
            </w:r>
          </w:p>
        </w:tc>
      </w:tr>
      <w:tr w:rsidR="00AE04F5" w14:paraId="4D4AC1C0" w14:textId="77777777" w:rsidTr="00AE04F5">
        <w:tc>
          <w:tcPr>
            <w:tcW w:w="8926" w:type="dxa"/>
          </w:tcPr>
          <w:p w14:paraId="71883979" w14:textId="47F7C19C" w:rsidR="00AE04F5" w:rsidRPr="002D57C3" w:rsidRDefault="00AE04F5" w:rsidP="006121D7">
            <w:r w:rsidRPr="002D57C3">
              <w:t>A szerződő félnél nem található szervezet Id.</w:t>
            </w:r>
          </w:p>
        </w:tc>
      </w:tr>
      <w:tr w:rsidR="00AE04F5" w14:paraId="6499F387" w14:textId="77777777" w:rsidTr="00AE04F5">
        <w:tc>
          <w:tcPr>
            <w:tcW w:w="8926" w:type="dxa"/>
          </w:tcPr>
          <w:p w14:paraId="2AC7E023" w14:textId="71C6EBD8" w:rsidR="00AE04F5" w:rsidRPr="002D57C3" w:rsidRDefault="00AE04F5" w:rsidP="006121D7">
            <w:r w:rsidRPr="00AE04F5">
              <w:t>Nem található egyedi adatszolgáltatási szerződés az EING rendszerben az igényelt azonosítóval</w:t>
            </w:r>
          </w:p>
        </w:tc>
      </w:tr>
      <w:tr w:rsidR="00AE04F5" w14:paraId="4D3699C8" w14:textId="77777777" w:rsidTr="00AE04F5">
        <w:tc>
          <w:tcPr>
            <w:tcW w:w="8926" w:type="dxa"/>
          </w:tcPr>
          <w:p w14:paraId="4E94EB85" w14:textId="5A334263" w:rsidR="00AE04F5" w:rsidRPr="00AE04F5" w:rsidRDefault="00AE04F5" w:rsidP="006121D7">
            <w:r w:rsidRPr="00AE04F5">
              <w:t>Nem megfelelő a település neve</w:t>
            </w:r>
          </w:p>
        </w:tc>
      </w:tr>
      <w:tr w:rsidR="00AE04F5" w14:paraId="2F9363A5" w14:textId="77777777" w:rsidTr="00AE04F5">
        <w:tc>
          <w:tcPr>
            <w:tcW w:w="8926" w:type="dxa"/>
          </w:tcPr>
          <w:p w14:paraId="2C0409B7" w14:textId="0EC9439B" w:rsidR="00AE04F5" w:rsidRPr="00AE04F5" w:rsidRDefault="00AE04F5" w:rsidP="006121D7">
            <w:r w:rsidRPr="00AE04F5">
              <w:t>Nem megfelelő a közterület neve</w:t>
            </w:r>
          </w:p>
        </w:tc>
      </w:tr>
      <w:tr w:rsidR="00AE04F5" w14:paraId="30752BD8" w14:textId="77777777" w:rsidTr="00AE04F5">
        <w:tc>
          <w:tcPr>
            <w:tcW w:w="8926" w:type="dxa"/>
          </w:tcPr>
          <w:p w14:paraId="5B0B951C" w14:textId="6E9DFF94" w:rsidR="00AE04F5" w:rsidRPr="00AE04F5" w:rsidRDefault="00AE04F5" w:rsidP="006121D7">
            <w:r w:rsidRPr="00AE04F5">
              <w:t>Ingatlan feloldásához szükséges: cím vagy hrsz.</w:t>
            </w:r>
          </w:p>
        </w:tc>
      </w:tr>
      <w:tr w:rsidR="00AE04F5" w14:paraId="15932665" w14:textId="77777777" w:rsidTr="00AE04F5">
        <w:tc>
          <w:tcPr>
            <w:tcW w:w="8926" w:type="dxa"/>
          </w:tcPr>
          <w:p w14:paraId="542E87F8" w14:textId="4D4B707A" w:rsidR="00AE04F5" w:rsidRPr="00AE04F5" w:rsidRDefault="00AE04F5" w:rsidP="006121D7">
            <w:r w:rsidRPr="00AE04F5">
              <w:t>Sikertelen cím alapján történő feloldás</w:t>
            </w:r>
          </w:p>
        </w:tc>
      </w:tr>
      <w:tr w:rsidR="00AE04F5" w14:paraId="67578854" w14:textId="77777777" w:rsidTr="00AE04F5">
        <w:tc>
          <w:tcPr>
            <w:tcW w:w="8926" w:type="dxa"/>
          </w:tcPr>
          <w:p w14:paraId="74F1318A" w14:textId="36DB7723" w:rsidR="00AE04F5" w:rsidRPr="00AE04F5" w:rsidRDefault="00AE04F5" w:rsidP="006121D7">
            <w:r w:rsidRPr="00AE04F5">
              <w:t>Sikertelen település név vagy helyrajzi szám alapján történő feloldás</w:t>
            </w:r>
          </w:p>
        </w:tc>
      </w:tr>
      <w:tr w:rsidR="00AE04F5" w14:paraId="631A0D93" w14:textId="77777777" w:rsidTr="00AE04F5">
        <w:tc>
          <w:tcPr>
            <w:tcW w:w="8926" w:type="dxa"/>
          </w:tcPr>
          <w:p w14:paraId="48AC0B4F" w14:textId="320FFF0E" w:rsidR="00AE04F5" w:rsidRPr="00AE04F5" w:rsidRDefault="00AE04F5" w:rsidP="006121D7">
            <w:r w:rsidRPr="00AE04F5">
              <w:t>Nem sikerült a házszámot beolvasni</w:t>
            </w:r>
          </w:p>
        </w:tc>
      </w:tr>
      <w:tr w:rsidR="00AE04F5" w14:paraId="3819E78E" w14:textId="77777777" w:rsidTr="00AE04F5">
        <w:tc>
          <w:tcPr>
            <w:tcW w:w="8926" w:type="dxa"/>
          </w:tcPr>
          <w:p w14:paraId="128BA6DA" w14:textId="07E849C6" w:rsidR="00AE04F5" w:rsidRPr="00AE04F5" w:rsidRDefault="00AE04F5" w:rsidP="006121D7">
            <w:r w:rsidRPr="00AE04F5">
              <w:t>Hibás házszám formátum (elvárt formátum: SZÁM/JEL)</w:t>
            </w:r>
          </w:p>
        </w:tc>
      </w:tr>
      <w:tr w:rsidR="00AE04F5" w14:paraId="67383F1C" w14:textId="77777777" w:rsidTr="00AE04F5">
        <w:tc>
          <w:tcPr>
            <w:tcW w:w="8926" w:type="dxa"/>
          </w:tcPr>
          <w:p w14:paraId="2F941920" w14:textId="73B16DA9" w:rsidR="00AE04F5" w:rsidRPr="00AE04F5" w:rsidRDefault="00AE04F5" w:rsidP="006121D7">
            <w:r w:rsidRPr="00AE04F5">
              <w:t xml:space="preserve">Jogi személy teljes megnevezés VAGY </w:t>
            </w:r>
            <w:proofErr w:type="spellStart"/>
            <w:r w:rsidRPr="00AE04F5">
              <w:t>foldhasznalo</w:t>
            </w:r>
            <w:proofErr w:type="spellEnd"/>
            <w:r w:rsidRPr="00AE04F5">
              <w:t xml:space="preserve"> </w:t>
            </w:r>
            <w:proofErr w:type="spellStart"/>
            <w:r w:rsidRPr="00AE04F5">
              <w:t>negyT</w:t>
            </w:r>
            <w:proofErr w:type="spellEnd"/>
            <w:r w:rsidRPr="00AE04F5">
              <w:t xml:space="preserve"> </w:t>
            </w:r>
            <w:proofErr w:type="spellStart"/>
            <w:r w:rsidRPr="00AE04F5">
              <w:t>megadasa</w:t>
            </w:r>
            <w:proofErr w:type="spellEnd"/>
            <w:r w:rsidRPr="00AE04F5">
              <w:t xml:space="preserve"> </w:t>
            </w:r>
            <w:proofErr w:type="spellStart"/>
            <w:r w:rsidRPr="00AE04F5">
              <w:t>kotelezo</w:t>
            </w:r>
            <w:proofErr w:type="spellEnd"/>
          </w:p>
        </w:tc>
      </w:tr>
    </w:tbl>
    <w:p w14:paraId="5E2FC65D" w14:textId="77777777" w:rsidR="006121D7" w:rsidRPr="006121D7" w:rsidRDefault="006121D7" w:rsidP="006121D7"/>
    <w:p w14:paraId="189EB6AF" w14:textId="77777777" w:rsidR="009B1C31" w:rsidRDefault="00505433">
      <w:pPr>
        <w:pStyle w:val="Cmsor1"/>
      </w:pPr>
      <w:bookmarkStart w:id="15" w:name="_Toc177461497"/>
      <w:r>
        <w:t>Az interfészek felsorolása</w:t>
      </w:r>
      <w:bookmarkEnd w:id="15"/>
    </w:p>
    <w:p w14:paraId="1BD30B94" w14:textId="77777777" w:rsidR="009B1C31" w:rsidRDefault="00505433">
      <w:r>
        <w:t>A folyamatkezeléssel kapcsolatban a következő interfészek állnak rendelkezésre:</w:t>
      </w:r>
    </w:p>
    <w:p w14:paraId="5B944A13" w14:textId="1169A389" w:rsidR="00A74664" w:rsidRDefault="00A74664">
      <w:r>
        <w:t>TEST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950"/>
        <w:gridCol w:w="5556"/>
        <w:gridCol w:w="2556"/>
      </w:tblGrid>
      <w:tr w:rsidR="009B1C31" w14:paraId="0F9872E6" w14:textId="77777777">
        <w:tc>
          <w:tcPr>
            <w:tcW w:w="0" w:type="auto"/>
            <w:shd w:val="clear" w:color="auto" w:fill="BDD7EE"/>
          </w:tcPr>
          <w:p w14:paraId="0A6FE27E" w14:textId="77777777" w:rsidR="009B1C31" w:rsidRDefault="00505433">
            <w:proofErr w:type="spellStart"/>
            <w:r>
              <w:rPr>
                <w:rStyle w:val="Kiemels2"/>
              </w:rPr>
              <w:t>Method</w:t>
            </w:r>
            <w:proofErr w:type="spellEnd"/>
          </w:p>
        </w:tc>
        <w:tc>
          <w:tcPr>
            <w:tcW w:w="0" w:type="auto"/>
            <w:shd w:val="clear" w:color="auto" w:fill="BDD7EE"/>
          </w:tcPr>
          <w:p w14:paraId="0150B852" w14:textId="77777777" w:rsidR="009B1C31" w:rsidRDefault="00505433">
            <w:proofErr w:type="spellStart"/>
            <w:r>
              <w:rPr>
                <w:rStyle w:val="Kiemels2"/>
              </w:rPr>
              <w:t>Path</w:t>
            </w:r>
            <w:proofErr w:type="spellEnd"/>
          </w:p>
        </w:tc>
        <w:tc>
          <w:tcPr>
            <w:tcW w:w="0" w:type="auto"/>
            <w:shd w:val="clear" w:color="auto" w:fill="BDD7EE"/>
          </w:tcPr>
          <w:p w14:paraId="10BBCC47" w14:textId="77777777" w:rsidR="009B1C31" w:rsidRDefault="00505433">
            <w:r>
              <w:rPr>
                <w:rStyle w:val="Kiemels2"/>
              </w:rPr>
              <w:t>Funkció</w:t>
            </w:r>
          </w:p>
        </w:tc>
      </w:tr>
      <w:tr w:rsidR="009B1C31" w14:paraId="4E679F60" w14:textId="77777777">
        <w:tc>
          <w:tcPr>
            <w:tcW w:w="0" w:type="auto"/>
          </w:tcPr>
          <w:p w14:paraId="667C9BE2" w14:textId="77777777" w:rsidR="009B1C31" w:rsidRDefault="00505433">
            <w:r>
              <w:t>POST</w:t>
            </w:r>
          </w:p>
        </w:tc>
        <w:tc>
          <w:tcPr>
            <w:tcW w:w="0" w:type="auto"/>
          </w:tcPr>
          <w:p w14:paraId="557529BE" w14:textId="6A3D2C8F" w:rsidR="009B1C31" w:rsidRDefault="00A74664">
            <w:r w:rsidRPr="00A74664">
              <w:t>https://gw.int-kkszb.gov.hu/eugyintezes/interop/</w:t>
            </w:r>
            <w:r>
              <w:t>foldhasznalati</w:t>
            </w:r>
            <w:r w:rsidRPr="00A74664">
              <w:t>-lap/v1</w:t>
            </w:r>
          </w:p>
        </w:tc>
        <w:tc>
          <w:tcPr>
            <w:tcW w:w="0" w:type="auto"/>
          </w:tcPr>
          <w:p w14:paraId="0ACF511E" w14:textId="77777777" w:rsidR="009B1C31" w:rsidRDefault="00505433">
            <w:r>
              <w:t>Földhasználati lap másolat igénylése</w:t>
            </w:r>
          </w:p>
        </w:tc>
      </w:tr>
      <w:tr w:rsidR="009B1C31" w14:paraId="6ABBAC98" w14:textId="77777777">
        <w:tc>
          <w:tcPr>
            <w:tcW w:w="0" w:type="auto"/>
          </w:tcPr>
          <w:p w14:paraId="2DDB6AC6" w14:textId="77777777" w:rsidR="009B1C31" w:rsidRDefault="00505433">
            <w:r>
              <w:t>POST</w:t>
            </w:r>
          </w:p>
        </w:tc>
        <w:tc>
          <w:tcPr>
            <w:tcW w:w="0" w:type="auto"/>
          </w:tcPr>
          <w:p w14:paraId="559BE8E6" w14:textId="437C8E71" w:rsidR="009B1C31" w:rsidRDefault="00A74664">
            <w:r w:rsidRPr="00A74664">
              <w:t>https://gw.int-kkszb.gov.hu/eugyintezes/interop/tulajdoni-lap/v1</w:t>
            </w:r>
          </w:p>
        </w:tc>
        <w:tc>
          <w:tcPr>
            <w:tcW w:w="0" w:type="auto"/>
          </w:tcPr>
          <w:p w14:paraId="59429785" w14:textId="77777777" w:rsidR="009B1C31" w:rsidRDefault="00505433">
            <w:r>
              <w:t>Tulajdoni lap másolat igénylése</w:t>
            </w:r>
          </w:p>
        </w:tc>
      </w:tr>
      <w:tr w:rsidR="00A74664" w14:paraId="3E539AFF" w14:textId="77777777">
        <w:tc>
          <w:tcPr>
            <w:tcW w:w="0" w:type="auto"/>
          </w:tcPr>
          <w:p w14:paraId="3CD936E9" w14:textId="77777777" w:rsidR="00A74664" w:rsidRDefault="00A74664" w:rsidP="00A74664">
            <w:r>
              <w:t>POST</w:t>
            </w:r>
          </w:p>
        </w:tc>
        <w:tc>
          <w:tcPr>
            <w:tcW w:w="0" w:type="auto"/>
          </w:tcPr>
          <w:p w14:paraId="741C4D80" w14:textId="4B304483" w:rsidR="00A74664" w:rsidRDefault="00A74664" w:rsidP="00A74664">
            <w:r w:rsidRPr="00A74664">
              <w:t>https://gw.int-kkszb.gov.hu/eugyintezes/interop/</w:t>
            </w:r>
            <w:r>
              <w:t>terkepmasolat</w:t>
            </w:r>
            <w:r w:rsidRPr="00A74664">
              <w:t>/v1</w:t>
            </w:r>
          </w:p>
        </w:tc>
        <w:tc>
          <w:tcPr>
            <w:tcW w:w="0" w:type="auto"/>
          </w:tcPr>
          <w:p w14:paraId="7CD624ED" w14:textId="77777777" w:rsidR="00A74664" w:rsidRDefault="00A74664" w:rsidP="00A74664">
            <w:r>
              <w:t>Térképmásolat igénylése</w:t>
            </w:r>
          </w:p>
        </w:tc>
      </w:tr>
      <w:tr w:rsidR="00A74664" w14:paraId="7CE67741" w14:textId="77777777">
        <w:tc>
          <w:tcPr>
            <w:tcW w:w="0" w:type="auto"/>
          </w:tcPr>
          <w:p w14:paraId="1CFB0CD8" w14:textId="7FC66895" w:rsidR="00A74664" w:rsidRDefault="00A74664" w:rsidP="00A74664">
            <w:r>
              <w:t>POST</w:t>
            </w:r>
          </w:p>
        </w:tc>
        <w:tc>
          <w:tcPr>
            <w:tcW w:w="0" w:type="auto"/>
          </w:tcPr>
          <w:p w14:paraId="66286FBE" w14:textId="32499044" w:rsidR="00A74664" w:rsidRPr="00A74664" w:rsidRDefault="00A74664" w:rsidP="00A74664">
            <w:r w:rsidRPr="00A74664">
              <w:t>https://gw.int-kkszb.gov.hu/eugyintezes/interop/</w:t>
            </w:r>
            <w:r>
              <w:t>anonim</w:t>
            </w:r>
            <w:r w:rsidRPr="00A74664">
              <w:t xml:space="preserve"> /v1</w:t>
            </w:r>
          </w:p>
        </w:tc>
        <w:tc>
          <w:tcPr>
            <w:tcW w:w="0" w:type="auto"/>
          </w:tcPr>
          <w:p w14:paraId="3853AB7C" w14:textId="2637BE45" w:rsidR="00A74664" w:rsidRDefault="00A74664" w:rsidP="00A74664">
            <w:r>
              <w:t>Anonim, egyéb adatszolgáltatási kérelem</w:t>
            </w:r>
          </w:p>
        </w:tc>
      </w:tr>
    </w:tbl>
    <w:p w14:paraId="286E0F11" w14:textId="77777777" w:rsidR="009B1C31" w:rsidRDefault="00505433">
      <w:r>
        <w:br w:type="page"/>
      </w:r>
    </w:p>
    <w:p w14:paraId="2144BE45" w14:textId="6BB20A05" w:rsidR="009B1C31" w:rsidRDefault="00505433">
      <w:pPr>
        <w:pStyle w:val="Cmsor2"/>
      </w:pPr>
      <w:bookmarkStart w:id="16" w:name="_Toc177461498"/>
      <w:r>
        <w:lastRenderedPageBreak/>
        <w:t>POST /</w:t>
      </w:r>
      <w:proofErr w:type="spellStart"/>
      <w:r w:rsidR="00A74664">
        <w:t>foldhasznalati</w:t>
      </w:r>
      <w:proofErr w:type="spellEnd"/>
      <w:r w:rsidR="00A74664" w:rsidRPr="00A74664">
        <w:t>-lap/v1</w:t>
      </w:r>
      <w:bookmarkEnd w:id="16"/>
    </w:p>
    <w:p w14:paraId="65440E4B" w14:textId="77777777" w:rsidR="009B1C31" w:rsidRDefault="00505433">
      <w:r>
        <w:rPr>
          <w:rStyle w:val="Kiemels2"/>
        </w:rPr>
        <w:t>Leírás:</w:t>
      </w:r>
    </w:p>
    <w:p w14:paraId="7EE53A0B" w14:textId="4DCD988C" w:rsidR="009B1C31" w:rsidRDefault="00505433">
      <w:r>
        <w:t>Földhasználati lap másolat igénylése</w:t>
      </w:r>
      <w:r w:rsidR="00293C9D">
        <w:t>. Az igénylés során a</w:t>
      </w:r>
      <w:r w:rsidR="006B1683">
        <w:t xml:space="preserve"> lekérdezendő természetes személy</w:t>
      </w:r>
      <w:r w:rsidR="00293C9D">
        <w:t xml:space="preserve"> 4T adata, vagy jogi személy esetén megnevezése</w:t>
      </w:r>
      <w:r w:rsidR="006B1683">
        <w:t xml:space="preserve">, </w:t>
      </w:r>
      <w:r w:rsidR="00293C9D">
        <w:t>adószáma szükséges.</w:t>
      </w:r>
    </w:p>
    <w:p w14:paraId="3AF0C04B" w14:textId="77777777" w:rsidR="009B1C31" w:rsidRDefault="009B1C31"/>
    <w:p w14:paraId="410DC04F" w14:textId="77777777" w:rsidR="009B1C31" w:rsidRDefault="00505433">
      <w:r>
        <w:rPr>
          <w:rStyle w:val="Kiemels2"/>
        </w:rPr>
        <w:t>Kérés struktúrája: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3053"/>
        <w:gridCol w:w="1061"/>
        <w:gridCol w:w="1013"/>
        <w:gridCol w:w="3935"/>
      </w:tblGrid>
      <w:tr w:rsidR="009B1C31" w14:paraId="0EA4C8D1" w14:textId="77777777" w:rsidTr="00DB2EDB">
        <w:trPr>
          <w:tblHeader/>
        </w:trPr>
        <w:tc>
          <w:tcPr>
            <w:tcW w:w="0" w:type="auto"/>
            <w:shd w:val="clear" w:color="auto" w:fill="BDD7EE"/>
          </w:tcPr>
          <w:p w14:paraId="47975FFB" w14:textId="77777777" w:rsidR="009B1C31" w:rsidRDefault="00505433">
            <w:r>
              <w:rPr>
                <w:rStyle w:val="Kiemels2"/>
              </w:rPr>
              <w:t>Jellemző</w:t>
            </w:r>
          </w:p>
        </w:tc>
        <w:tc>
          <w:tcPr>
            <w:tcW w:w="0" w:type="auto"/>
            <w:shd w:val="clear" w:color="auto" w:fill="BDD7EE"/>
          </w:tcPr>
          <w:p w14:paraId="1549EC63" w14:textId="77777777" w:rsidR="009B1C31" w:rsidRDefault="00505433">
            <w:r>
              <w:rPr>
                <w:rStyle w:val="Kiemels2"/>
              </w:rPr>
              <w:t>Típus</w:t>
            </w:r>
          </w:p>
        </w:tc>
        <w:tc>
          <w:tcPr>
            <w:tcW w:w="0" w:type="auto"/>
            <w:shd w:val="clear" w:color="auto" w:fill="BDD7EE"/>
          </w:tcPr>
          <w:p w14:paraId="4FFE6163" w14:textId="77777777" w:rsidR="009B1C31" w:rsidRDefault="00505433">
            <w:r>
              <w:rPr>
                <w:rStyle w:val="Kiemels2"/>
              </w:rPr>
              <w:t>Kötelező</w:t>
            </w:r>
          </w:p>
        </w:tc>
        <w:tc>
          <w:tcPr>
            <w:tcW w:w="0" w:type="auto"/>
            <w:shd w:val="clear" w:color="auto" w:fill="BDD7EE"/>
          </w:tcPr>
          <w:p w14:paraId="6CEB017B" w14:textId="77777777" w:rsidR="009B1C31" w:rsidRDefault="00505433">
            <w:r>
              <w:rPr>
                <w:rStyle w:val="Kiemels2"/>
              </w:rPr>
              <w:t>Tartalma</w:t>
            </w:r>
          </w:p>
        </w:tc>
      </w:tr>
      <w:tr w:rsidR="009B1C31" w14:paraId="1DD261BC" w14:textId="77777777">
        <w:tc>
          <w:tcPr>
            <w:tcW w:w="0" w:type="auto"/>
          </w:tcPr>
          <w:p w14:paraId="62B8BA96" w14:textId="77777777" w:rsidR="009B1C31" w:rsidRDefault="00505433">
            <w:proofErr w:type="spellStart"/>
            <w:r>
              <w:t>adatlekerdezesCelja</w:t>
            </w:r>
            <w:proofErr w:type="spellEnd"/>
          </w:p>
        </w:tc>
        <w:tc>
          <w:tcPr>
            <w:tcW w:w="0" w:type="auto"/>
          </w:tcPr>
          <w:p w14:paraId="63DB0354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641B8A80" w14:textId="6BFF8C33" w:rsidR="009B1C31" w:rsidRDefault="00293C9D">
            <w:r>
              <w:t>Igen</w:t>
            </w:r>
          </w:p>
        </w:tc>
        <w:tc>
          <w:tcPr>
            <w:tcW w:w="0" w:type="auto"/>
          </w:tcPr>
          <w:p w14:paraId="0F9D3A4D" w14:textId="77777777" w:rsidR="009B1C31" w:rsidRDefault="00505433">
            <w:r>
              <w:t xml:space="preserve">Adatszolgáltatást kérő szerződéses partner oldali </w:t>
            </w:r>
            <w:proofErr w:type="spellStart"/>
            <w:r>
              <w:t>adatlekérdezésének</w:t>
            </w:r>
            <w:proofErr w:type="spellEnd"/>
            <w:r>
              <w:t xml:space="preserve"> célja. Példa: </w:t>
            </w:r>
            <w:proofErr w:type="spellStart"/>
            <w:r>
              <w:t>pelda_cel</w:t>
            </w:r>
            <w:proofErr w:type="spellEnd"/>
          </w:p>
        </w:tc>
      </w:tr>
      <w:tr w:rsidR="00293C9D" w14:paraId="2009BBA5" w14:textId="77777777">
        <w:tc>
          <w:tcPr>
            <w:tcW w:w="0" w:type="auto"/>
          </w:tcPr>
          <w:p w14:paraId="2AFC20E5" w14:textId="056E7A86" w:rsidR="00293C9D" w:rsidRDefault="00293C9D" w:rsidP="00293C9D">
            <w:proofErr w:type="spellStart"/>
            <w:r w:rsidRPr="00293C9D">
              <w:t>foldhasznaloNegyT</w:t>
            </w:r>
            <w:proofErr w:type="spellEnd"/>
          </w:p>
        </w:tc>
        <w:tc>
          <w:tcPr>
            <w:tcW w:w="0" w:type="auto"/>
          </w:tcPr>
          <w:p w14:paraId="2586C27E" w14:textId="239980E8" w:rsidR="00293C9D" w:rsidRDefault="00293C9D" w:rsidP="00293C9D">
            <w:r>
              <w:t>Összetett</w:t>
            </w:r>
          </w:p>
        </w:tc>
        <w:tc>
          <w:tcPr>
            <w:tcW w:w="0" w:type="auto"/>
          </w:tcPr>
          <w:p w14:paraId="3DE01252" w14:textId="4F485170" w:rsidR="00293C9D" w:rsidRDefault="00293C9D" w:rsidP="00293C9D">
            <w:r>
              <w:t>Nem</w:t>
            </w:r>
          </w:p>
        </w:tc>
        <w:tc>
          <w:tcPr>
            <w:tcW w:w="0" w:type="auto"/>
          </w:tcPr>
          <w:p w14:paraId="582BB69E" w14:textId="2469269B" w:rsidR="00293C9D" w:rsidRDefault="00293C9D" w:rsidP="00293C9D">
            <w:r>
              <w:t>típusú összetett elem</w:t>
            </w:r>
          </w:p>
        </w:tc>
      </w:tr>
      <w:tr w:rsidR="00293C9D" w14:paraId="7788DF80" w14:textId="77777777">
        <w:tc>
          <w:tcPr>
            <w:tcW w:w="0" w:type="auto"/>
          </w:tcPr>
          <w:p w14:paraId="3070602A" w14:textId="08F3AB9D" w:rsidR="00293C9D" w:rsidRDefault="00293C9D" w:rsidP="00293C9D">
            <w:proofErr w:type="spellStart"/>
            <w:r w:rsidRPr="00293C9D">
              <w:t>viseltTitulus</w:t>
            </w:r>
            <w:proofErr w:type="spellEnd"/>
          </w:p>
        </w:tc>
        <w:tc>
          <w:tcPr>
            <w:tcW w:w="0" w:type="auto"/>
          </w:tcPr>
          <w:p w14:paraId="62260013" w14:textId="190FD91E" w:rsidR="00293C9D" w:rsidRDefault="00293C9D" w:rsidP="00293C9D">
            <w:proofErr w:type="spellStart"/>
            <w:r w:rsidRPr="004D3806">
              <w:t>String</w:t>
            </w:r>
            <w:proofErr w:type="spellEnd"/>
          </w:p>
        </w:tc>
        <w:tc>
          <w:tcPr>
            <w:tcW w:w="0" w:type="auto"/>
          </w:tcPr>
          <w:p w14:paraId="66DDCA6B" w14:textId="3512A9B9" w:rsidR="00293C9D" w:rsidRDefault="00293C9D" w:rsidP="00293C9D">
            <w:r w:rsidRPr="00EF6D1B">
              <w:t>Nem</w:t>
            </w:r>
          </w:p>
        </w:tc>
        <w:tc>
          <w:tcPr>
            <w:tcW w:w="0" w:type="auto"/>
          </w:tcPr>
          <w:p w14:paraId="65AB4BD4" w14:textId="100261C2" w:rsidR="00293C9D" w:rsidRDefault="00293C9D" w:rsidP="00293C9D"/>
        </w:tc>
      </w:tr>
      <w:tr w:rsidR="00293C9D" w14:paraId="28A1ECB2" w14:textId="77777777">
        <w:tc>
          <w:tcPr>
            <w:tcW w:w="0" w:type="auto"/>
          </w:tcPr>
          <w:p w14:paraId="58F32962" w14:textId="31AD790D" w:rsidR="00293C9D" w:rsidRDefault="00293C9D" w:rsidP="00293C9D">
            <w:proofErr w:type="spellStart"/>
            <w:r w:rsidRPr="00293C9D">
              <w:t>viseltCsaladnev</w:t>
            </w:r>
            <w:proofErr w:type="spellEnd"/>
          </w:p>
        </w:tc>
        <w:tc>
          <w:tcPr>
            <w:tcW w:w="0" w:type="auto"/>
          </w:tcPr>
          <w:p w14:paraId="0387866C" w14:textId="100913D1" w:rsidR="00293C9D" w:rsidRDefault="00293C9D" w:rsidP="00293C9D">
            <w:proofErr w:type="spellStart"/>
            <w:r w:rsidRPr="004D3806">
              <w:t>String</w:t>
            </w:r>
            <w:proofErr w:type="spellEnd"/>
          </w:p>
        </w:tc>
        <w:tc>
          <w:tcPr>
            <w:tcW w:w="0" w:type="auto"/>
          </w:tcPr>
          <w:p w14:paraId="013C8D58" w14:textId="2805EB76" w:rsidR="00293C9D" w:rsidRDefault="00293C9D" w:rsidP="00293C9D">
            <w:r w:rsidRPr="00EF6D1B">
              <w:t>Nem</w:t>
            </w:r>
          </w:p>
        </w:tc>
        <w:tc>
          <w:tcPr>
            <w:tcW w:w="0" w:type="auto"/>
          </w:tcPr>
          <w:p w14:paraId="0B070D9D" w14:textId="09B3774F" w:rsidR="00293C9D" w:rsidRDefault="00293C9D" w:rsidP="00293C9D"/>
        </w:tc>
      </w:tr>
      <w:tr w:rsidR="00293C9D" w14:paraId="361CBF11" w14:textId="77777777">
        <w:tc>
          <w:tcPr>
            <w:tcW w:w="0" w:type="auto"/>
          </w:tcPr>
          <w:p w14:paraId="67023188" w14:textId="541BCC74" w:rsidR="00293C9D" w:rsidRDefault="00293C9D" w:rsidP="00293C9D">
            <w:r w:rsidRPr="00293C9D">
              <w:t>viseltUtonev1</w:t>
            </w:r>
          </w:p>
        </w:tc>
        <w:tc>
          <w:tcPr>
            <w:tcW w:w="0" w:type="auto"/>
          </w:tcPr>
          <w:p w14:paraId="5A330DD3" w14:textId="4749EA14" w:rsidR="00293C9D" w:rsidRDefault="00293C9D" w:rsidP="00293C9D">
            <w:proofErr w:type="spellStart"/>
            <w:r w:rsidRPr="004D3806">
              <w:t>String</w:t>
            </w:r>
            <w:proofErr w:type="spellEnd"/>
          </w:p>
        </w:tc>
        <w:tc>
          <w:tcPr>
            <w:tcW w:w="0" w:type="auto"/>
          </w:tcPr>
          <w:p w14:paraId="73A650E2" w14:textId="0626CBC3" w:rsidR="00293C9D" w:rsidRDefault="00293C9D" w:rsidP="00293C9D">
            <w:r w:rsidRPr="00EF6D1B">
              <w:t>Nem</w:t>
            </w:r>
          </w:p>
        </w:tc>
        <w:tc>
          <w:tcPr>
            <w:tcW w:w="0" w:type="auto"/>
          </w:tcPr>
          <w:p w14:paraId="4E79EA42" w14:textId="430938BA" w:rsidR="00293C9D" w:rsidRDefault="00293C9D" w:rsidP="00293C9D"/>
        </w:tc>
      </w:tr>
      <w:tr w:rsidR="00293C9D" w14:paraId="2FEC282C" w14:textId="77777777">
        <w:tc>
          <w:tcPr>
            <w:tcW w:w="0" w:type="auto"/>
          </w:tcPr>
          <w:p w14:paraId="07DAC7E5" w14:textId="00577244" w:rsidR="00293C9D" w:rsidRDefault="00293C9D" w:rsidP="00293C9D">
            <w:r w:rsidRPr="00293C9D">
              <w:t>viseltUtonev2</w:t>
            </w:r>
          </w:p>
        </w:tc>
        <w:tc>
          <w:tcPr>
            <w:tcW w:w="0" w:type="auto"/>
          </w:tcPr>
          <w:p w14:paraId="6F335210" w14:textId="79A5E119" w:rsidR="00293C9D" w:rsidRDefault="00293C9D" w:rsidP="00293C9D">
            <w:proofErr w:type="spellStart"/>
            <w:r w:rsidRPr="004D3806">
              <w:t>String</w:t>
            </w:r>
            <w:proofErr w:type="spellEnd"/>
          </w:p>
        </w:tc>
        <w:tc>
          <w:tcPr>
            <w:tcW w:w="0" w:type="auto"/>
          </w:tcPr>
          <w:p w14:paraId="1EE020A8" w14:textId="1963ACAB" w:rsidR="00293C9D" w:rsidRDefault="00293C9D" w:rsidP="00293C9D">
            <w:r w:rsidRPr="00EF6D1B">
              <w:t>Nem</w:t>
            </w:r>
          </w:p>
        </w:tc>
        <w:tc>
          <w:tcPr>
            <w:tcW w:w="0" w:type="auto"/>
          </w:tcPr>
          <w:p w14:paraId="175195CA" w14:textId="2732982A" w:rsidR="00293C9D" w:rsidRDefault="00293C9D" w:rsidP="00293C9D"/>
        </w:tc>
      </w:tr>
      <w:tr w:rsidR="00293C9D" w14:paraId="11C160CF" w14:textId="77777777">
        <w:tc>
          <w:tcPr>
            <w:tcW w:w="0" w:type="auto"/>
          </w:tcPr>
          <w:p w14:paraId="11CDE5E5" w14:textId="293C61E6" w:rsidR="00293C9D" w:rsidRDefault="00293C9D" w:rsidP="00293C9D">
            <w:proofErr w:type="spellStart"/>
            <w:r w:rsidRPr="00293C9D">
              <w:t>viseltTovabbiUtonevek</w:t>
            </w:r>
            <w:proofErr w:type="spellEnd"/>
          </w:p>
        </w:tc>
        <w:tc>
          <w:tcPr>
            <w:tcW w:w="0" w:type="auto"/>
          </w:tcPr>
          <w:p w14:paraId="22F947BA" w14:textId="6BB96222" w:rsidR="00293C9D" w:rsidRDefault="00293C9D" w:rsidP="00293C9D">
            <w:proofErr w:type="spellStart"/>
            <w:r w:rsidRPr="004D3806">
              <w:t>String</w:t>
            </w:r>
            <w:proofErr w:type="spellEnd"/>
          </w:p>
        </w:tc>
        <w:tc>
          <w:tcPr>
            <w:tcW w:w="0" w:type="auto"/>
          </w:tcPr>
          <w:p w14:paraId="504173A0" w14:textId="1FE3D1C6" w:rsidR="00293C9D" w:rsidRDefault="00293C9D" w:rsidP="00293C9D">
            <w:r w:rsidRPr="00EF6D1B">
              <w:t>Nem</w:t>
            </w:r>
          </w:p>
        </w:tc>
        <w:tc>
          <w:tcPr>
            <w:tcW w:w="0" w:type="auto"/>
          </w:tcPr>
          <w:p w14:paraId="79FD9EC8" w14:textId="10CBD02B" w:rsidR="00293C9D" w:rsidRDefault="00293C9D" w:rsidP="00293C9D"/>
        </w:tc>
      </w:tr>
      <w:tr w:rsidR="00293C9D" w14:paraId="0595F99E" w14:textId="77777777">
        <w:tc>
          <w:tcPr>
            <w:tcW w:w="0" w:type="auto"/>
          </w:tcPr>
          <w:p w14:paraId="42ABAC4E" w14:textId="00BAB5B4" w:rsidR="00293C9D" w:rsidRDefault="00293C9D" w:rsidP="00293C9D">
            <w:proofErr w:type="spellStart"/>
            <w:r w:rsidRPr="00293C9D">
              <w:t>szuletesiCsaladnev</w:t>
            </w:r>
            <w:proofErr w:type="spellEnd"/>
          </w:p>
        </w:tc>
        <w:tc>
          <w:tcPr>
            <w:tcW w:w="0" w:type="auto"/>
          </w:tcPr>
          <w:p w14:paraId="4EFE14A3" w14:textId="41F69B7A" w:rsidR="00293C9D" w:rsidRDefault="00293C9D" w:rsidP="00293C9D">
            <w:proofErr w:type="spellStart"/>
            <w:r w:rsidRPr="004D3806">
              <w:t>String</w:t>
            </w:r>
            <w:proofErr w:type="spellEnd"/>
          </w:p>
        </w:tc>
        <w:tc>
          <w:tcPr>
            <w:tcW w:w="0" w:type="auto"/>
          </w:tcPr>
          <w:p w14:paraId="046A8510" w14:textId="01F34E82" w:rsidR="00293C9D" w:rsidRDefault="00293C9D" w:rsidP="00293C9D">
            <w:r w:rsidRPr="00EF6D1B">
              <w:t>Nem</w:t>
            </w:r>
          </w:p>
        </w:tc>
        <w:tc>
          <w:tcPr>
            <w:tcW w:w="0" w:type="auto"/>
          </w:tcPr>
          <w:p w14:paraId="057F741C" w14:textId="308E1A66" w:rsidR="00293C9D" w:rsidRDefault="00293C9D" w:rsidP="00293C9D"/>
        </w:tc>
      </w:tr>
      <w:tr w:rsidR="00293C9D" w14:paraId="67B0DDB4" w14:textId="77777777">
        <w:tc>
          <w:tcPr>
            <w:tcW w:w="0" w:type="auto"/>
          </w:tcPr>
          <w:p w14:paraId="6595D2A6" w14:textId="077B870B" w:rsidR="00293C9D" w:rsidRDefault="00293C9D" w:rsidP="00293C9D">
            <w:r w:rsidRPr="00293C9D">
              <w:t>szuletesiUtonev1</w:t>
            </w:r>
          </w:p>
        </w:tc>
        <w:tc>
          <w:tcPr>
            <w:tcW w:w="0" w:type="auto"/>
          </w:tcPr>
          <w:p w14:paraId="3FBF299C" w14:textId="2CB76B2B" w:rsidR="00293C9D" w:rsidRDefault="00293C9D" w:rsidP="00293C9D">
            <w:proofErr w:type="spellStart"/>
            <w:r w:rsidRPr="004D3806">
              <w:t>String</w:t>
            </w:r>
            <w:proofErr w:type="spellEnd"/>
          </w:p>
        </w:tc>
        <w:tc>
          <w:tcPr>
            <w:tcW w:w="0" w:type="auto"/>
          </w:tcPr>
          <w:p w14:paraId="23AC1074" w14:textId="6E177FD4" w:rsidR="00293C9D" w:rsidRDefault="00293C9D" w:rsidP="00293C9D">
            <w:r w:rsidRPr="00EF6D1B">
              <w:t>Nem</w:t>
            </w:r>
          </w:p>
        </w:tc>
        <w:tc>
          <w:tcPr>
            <w:tcW w:w="0" w:type="auto"/>
          </w:tcPr>
          <w:p w14:paraId="1AFFF042" w14:textId="0016AE11" w:rsidR="00293C9D" w:rsidRDefault="00293C9D" w:rsidP="00293C9D"/>
        </w:tc>
      </w:tr>
      <w:tr w:rsidR="00293C9D" w14:paraId="31F96A9C" w14:textId="77777777">
        <w:tc>
          <w:tcPr>
            <w:tcW w:w="0" w:type="auto"/>
          </w:tcPr>
          <w:p w14:paraId="07363868" w14:textId="5D719C1E" w:rsidR="00293C9D" w:rsidRDefault="00293C9D" w:rsidP="00293C9D">
            <w:r w:rsidRPr="00293C9D">
              <w:t>szuletesiUtonev2</w:t>
            </w:r>
          </w:p>
        </w:tc>
        <w:tc>
          <w:tcPr>
            <w:tcW w:w="0" w:type="auto"/>
          </w:tcPr>
          <w:p w14:paraId="461EA47B" w14:textId="13970DEA" w:rsidR="00293C9D" w:rsidRDefault="00293C9D" w:rsidP="00293C9D">
            <w:proofErr w:type="spellStart"/>
            <w:r w:rsidRPr="004D3806">
              <w:t>String</w:t>
            </w:r>
            <w:proofErr w:type="spellEnd"/>
          </w:p>
        </w:tc>
        <w:tc>
          <w:tcPr>
            <w:tcW w:w="0" w:type="auto"/>
          </w:tcPr>
          <w:p w14:paraId="2098CD17" w14:textId="168FE779" w:rsidR="00293C9D" w:rsidRDefault="00293C9D" w:rsidP="00293C9D">
            <w:r w:rsidRPr="00EF6D1B">
              <w:t>Nem</w:t>
            </w:r>
          </w:p>
        </w:tc>
        <w:tc>
          <w:tcPr>
            <w:tcW w:w="0" w:type="auto"/>
          </w:tcPr>
          <w:p w14:paraId="2100ACFF" w14:textId="77CDEB84" w:rsidR="00293C9D" w:rsidRDefault="00293C9D" w:rsidP="00293C9D"/>
        </w:tc>
      </w:tr>
      <w:tr w:rsidR="00293C9D" w14:paraId="04EA7851" w14:textId="77777777">
        <w:tc>
          <w:tcPr>
            <w:tcW w:w="0" w:type="auto"/>
          </w:tcPr>
          <w:p w14:paraId="487BB072" w14:textId="66451D64" w:rsidR="00293C9D" w:rsidRDefault="00293C9D" w:rsidP="00293C9D">
            <w:proofErr w:type="spellStart"/>
            <w:r w:rsidRPr="00293C9D">
              <w:t>szuletesiTovabbiUtonevek</w:t>
            </w:r>
            <w:proofErr w:type="spellEnd"/>
          </w:p>
        </w:tc>
        <w:tc>
          <w:tcPr>
            <w:tcW w:w="0" w:type="auto"/>
          </w:tcPr>
          <w:p w14:paraId="4C2CF415" w14:textId="24FD93D0" w:rsidR="00293C9D" w:rsidRDefault="00293C9D" w:rsidP="00293C9D">
            <w:proofErr w:type="spellStart"/>
            <w:r w:rsidRPr="004D3806">
              <w:t>String</w:t>
            </w:r>
            <w:proofErr w:type="spellEnd"/>
          </w:p>
        </w:tc>
        <w:tc>
          <w:tcPr>
            <w:tcW w:w="0" w:type="auto"/>
          </w:tcPr>
          <w:p w14:paraId="739CAE54" w14:textId="29AFD650" w:rsidR="00293C9D" w:rsidRDefault="00293C9D" w:rsidP="00293C9D">
            <w:r w:rsidRPr="00EF6D1B">
              <w:t>Nem</w:t>
            </w:r>
          </w:p>
        </w:tc>
        <w:tc>
          <w:tcPr>
            <w:tcW w:w="0" w:type="auto"/>
          </w:tcPr>
          <w:p w14:paraId="5CD8D183" w14:textId="608EA2C8" w:rsidR="00293C9D" w:rsidRDefault="00293C9D" w:rsidP="00293C9D"/>
        </w:tc>
      </w:tr>
      <w:tr w:rsidR="00293C9D" w14:paraId="6C82D301" w14:textId="77777777">
        <w:tc>
          <w:tcPr>
            <w:tcW w:w="0" w:type="auto"/>
          </w:tcPr>
          <w:p w14:paraId="32167A38" w14:textId="35163B3B" w:rsidR="00293C9D" w:rsidRDefault="00293C9D" w:rsidP="00293C9D">
            <w:proofErr w:type="spellStart"/>
            <w:r w:rsidRPr="00293C9D">
              <w:t>szuletesiIdo</w:t>
            </w:r>
            <w:proofErr w:type="spellEnd"/>
          </w:p>
        </w:tc>
        <w:tc>
          <w:tcPr>
            <w:tcW w:w="0" w:type="auto"/>
          </w:tcPr>
          <w:p w14:paraId="235B7210" w14:textId="2F1C692E" w:rsidR="00293C9D" w:rsidRDefault="00293C9D" w:rsidP="00293C9D">
            <w:proofErr w:type="spellStart"/>
            <w:r w:rsidRPr="004D3806">
              <w:t>String</w:t>
            </w:r>
            <w:proofErr w:type="spellEnd"/>
          </w:p>
        </w:tc>
        <w:tc>
          <w:tcPr>
            <w:tcW w:w="0" w:type="auto"/>
          </w:tcPr>
          <w:p w14:paraId="0633A0BD" w14:textId="59BD8E3B" w:rsidR="00293C9D" w:rsidRDefault="00293C9D" w:rsidP="00293C9D">
            <w:r w:rsidRPr="00EF6D1B">
              <w:t>Nem</w:t>
            </w:r>
          </w:p>
        </w:tc>
        <w:tc>
          <w:tcPr>
            <w:tcW w:w="0" w:type="auto"/>
          </w:tcPr>
          <w:p w14:paraId="05AA2CBC" w14:textId="104CDE4E" w:rsidR="00293C9D" w:rsidRDefault="00293C9D" w:rsidP="00293C9D"/>
        </w:tc>
      </w:tr>
      <w:tr w:rsidR="00293C9D" w14:paraId="6D50F959" w14:textId="77777777">
        <w:tc>
          <w:tcPr>
            <w:tcW w:w="0" w:type="auto"/>
          </w:tcPr>
          <w:p w14:paraId="71E5BBBB" w14:textId="5F8865AB" w:rsidR="00293C9D" w:rsidRDefault="00293C9D" w:rsidP="00293C9D">
            <w:proofErr w:type="spellStart"/>
            <w:r w:rsidRPr="00293C9D">
              <w:t>szuletesiHely</w:t>
            </w:r>
            <w:proofErr w:type="spellEnd"/>
          </w:p>
        </w:tc>
        <w:tc>
          <w:tcPr>
            <w:tcW w:w="0" w:type="auto"/>
          </w:tcPr>
          <w:p w14:paraId="155FE434" w14:textId="6FFBE2A6" w:rsidR="00293C9D" w:rsidRDefault="00293C9D" w:rsidP="00293C9D">
            <w:proofErr w:type="spellStart"/>
            <w:r w:rsidRPr="004D3806">
              <w:t>String</w:t>
            </w:r>
            <w:proofErr w:type="spellEnd"/>
          </w:p>
        </w:tc>
        <w:tc>
          <w:tcPr>
            <w:tcW w:w="0" w:type="auto"/>
          </w:tcPr>
          <w:p w14:paraId="1AC26EB1" w14:textId="58065F19" w:rsidR="00293C9D" w:rsidRDefault="00293C9D" w:rsidP="00293C9D">
            <w:r w:rsidRPr="00EF6D1B">
              <w:t>Nem</w:t>
            </w:r>
          </w:p>
        </w:tc>
        <w:tc>
          <w:tcPr>
            <w:tcW w:w="0" w:type="auto"/>
          </w:tcPr>
          <w:p w14:paraId="301D40F0" w14:textId="5B7F02DB" w:rsidR="00293C9D" w:rsidRDefault="00293C9D" w:rsidP="00293C9D"/>
        </w:tc>
      </w:tr>
      <w:tr w:rsidR="00293C9D" w14:paraId="1C09E675" w14:textId="77777777">
        <w:tc>
          <w:tcPr>
            <w:tcW w:w="0" w:type="auto"/>
          </w:tcPr>
          <w:p w14:paraId="567AB415" w14:textId="613B4434" w:rsidR="00293C9D" w:rsidRDefault="00293C9D" w:rsidP="00293C9D">
            <w:proofErr w:type="spellStart"/>
            <w:r w:rsidRPr="00293C9D">
              <w:t>anyjaSzuletesiCsaladnev</w:t>
            </w:r>
            <w:proofErr w:type="spellEnd"/>
          </w:p>
        </w:tc>
        <w:tc>
          <w:tcPr>
            <w:tcW w:w="0" w:type="auto"/>
          </w:tcPr>
          <w:p w14:paraId="3C5B6112" w14:textId="458F89A7" w:rsidR="00293C9D" w:rsidRDefault="00293C9D" w:rsidP="00293C9D">
            <w:proofErr w:type="spellStart"/>
            <w:r w:rsidRPr="004D3806">
              <w:t>String</w:t>
            </w:r>
            <w:proofErr w:type="spellEnd"/>
          </w:p>
        </w:tc>
        <w:tc>
          <w:tcPr>
            <w:tcW w:w="0" w:type="auto"/>
          </w:tcPr>
          <w:p w14:paraId="18A7C868" w14:textId="077B30FB" w:rsidR="00293C9D" w:rsidRDefault="00293C9D" w:rsidP="00293C9D">
            <w:r w:rsidRPr="00EF6D1B">
              <w:t>Nem</w:t>
            </w:r>
          </w:p>
        </w:tc>
        <w:tc>
          <w:tcPr>
            <w:tcW w:w="0" w:type="auto"/>
          </w:tcPr>
          <w:p w14:paraId="77C00197" w14:textId="4E5E18D7" w:rsidR="00293C9D" w:rsidRDefault="00293C9D" w:rsidP="00293C9D"/>
        </w:tc>
      </w:tr>
      <w:tr w:rsidR="00293C9D" w14:paraId="108CD95E" w14:textId="77777777">
        <w:tc>
          <w:tcPr>
            <w:tcW w:w="0" w:type="auto"/>
          </w:tcPr>
          <w:p w14:paraId="42DADFDC" w14:textId="085F7086" w:rsidR="00293C9D" w:rsidRDefault="00293C9D" w:rsidP="00293C9D">
            <w:r w:rsidRPr="00293C9D">
              <w:t>anyjaSzuletesiUtonev1</w:t>
            </w:r>
          </w:p>
        </w:tc>
        <w:tc>
          <w:tcPr>
            <w:tcW w:w="0" w:type="auto"/>
          </w:tcPr>
          <w:p w14:paraId="61CACE17" w14:textId="566EDF16" w:rsidR="00293C9D" w:rsidRDefault="00293C9D" w:rsidP="00293C9D">
            <w:proofErr w:type="spellStart"/>
            <w:r w:rsidRPr="004D3806">
              <w:t>String</w:t>
            </w:r>
            <w:proofErr w:type="spellEnd"/>
          </w:p>
        </w:tc>
        <w:tc>
          <w:tcPr>
            <w:tcW w:w="0" w:type="auto"/>
          </w:tcPr>
          <w:p w14:paraId="3C513A06" w14:textId="1C12BA11" w:rsidR="00293C9D" w:rsidRDefault="00293C9D" w:rsidP="00293C9D">
            <w:r w:rsidRPr="00EF6D1B">
              <w:t>Nem</w:t>
            </w:r>
          </w:p>
        </w:tc>
        <w:tc>
          <w:tcPr>
            <w:tcW w:w="0" w:type="auto"/>
          </w:tcPr>
          <w:p w14:paraId="132BC0B7" w14:textId="7FA6C3D9" w:rsidR="00293C9D" w:rsidRDefault="00293C9D" w:rsidP="00293C9D"/>
        </w:tc>
      </w:tr>
      <w:tr w:rsidR="00293C9D" w14:paraId="2E9E370E" w14:textId="77777777">
        <w:tc>
          <w:tcPr>
            <w:tcW w:w="0" w:type="auto"/>
          </w:tcPr>
          <w:p w14:paraId="067B970F" w14:textId="12D5904E" w:rsidR="00293C9D" w:rsidRDefault="00293C9D" w:rsidP="00293C9D">
            <w:r w:rsidRPr="00293C9D">
              <w:t>anyjaSzuletesiUtonev2</w:t>
            </w:r>
          </w:p>
        </w:tc>
        <w:tc>
          <w:tcPr>
            <w:tcW w:w="0" w:type="auto"/>
          </w:tcPr>
          <w:p w14:paraId="4E5EDEDC" w14:textId="5379892E" w:rsidR="00293C9D" w:rsidRDefault="00293C9D" w:rsidP="00293C9D">
            <w:proofErr w:type="spellStart"/>
            <w:r w:rsidRPr="004D3806">
              <w:t>String</w:t>
            </w:r>
            <w:proofErr w:type="spellEnd"/>
          </w:p>
        </w:tc>
        <w:tc>
          <w:tcPr>
            <w:tcW w:w="0" w:type="auto"/>
          </w:tcPr>
          <w:p w14:paraId="2898718B" w14:textId="1578F073" w:rsidR="00293C9D" w:rsidRDefault="00293C9D" w:rsidP="00293C9D">
            <w:r w:rsidRPr="00EF6D1B">
              <w:t>Nem</w:t>
            </w:r>
          </w:p>
        </w:tc>
        <w:tc>
          <w:tcPr>
            <w:tcW w:w="0" w:type="auto"/>
          </w:tcPr>
          <w:p w14:paraId="7B48B03E" w14:textId="61822D89" w:rsidR="00293C9D" w:rsidRDefault="00293C9D" w:rsidP="00293C9D"/>
        </w:tc>
      </w:tr>
      <w:tr w:rsidR="00293C9D" w14:paraId="0F13CB87" w14:textId="77777777">
        <w:tc>
          <w:tcPr>
            <w:tcW w:w="0" w:type="auto"/>
          </w:tcPr>
          <w:p w14:paraId="06B2E9BC" w14:textId="020BEE04" w:rsidR="00293C9D" w:rsidRDefault="00293C9D" w:rsidP="00293C9D">
            <w:proofErr w:type="spellStart"/>
            <w:r w:rsidRPr="00293C9D">
              <w:t>anyjaSzuletesiTovabbiUtonevek</w:t>
            </w:r>
            <w:proofErr w:type="spellEnd"/>
          </w:p>
        </w:tc>
        <w:tc>
          <w:tcPr>
            <w:tcW w:w="0" w:type="auto"/>
          </w:tcPr>
          <w:p w14:paraId="18BD7604" w14:textId="70A1715E" w:rsidR="00293C9D" w:rsidRDefault="00293C9D" w:rsidP="00293C9D">
            <w:proofErr w:type="spellStart"/>
            <w:r w:rsidRPr="004D3806">
              <w:t>String</w:t>
            </w:r>
            <w:proofErr w:type="spellEnd"/>
          </w:p>
        </w:tc>
        <w:tc>
          <w:tcPr>
            <w:tcW w:w="0" w:type="auto"/>
          </w:tcPr>
          <w:p w14:paraId="37652B14" w14:textId="5BAD302F" w:rsidR="00293C9D" w:rsidRDefault="00293C9D" w:rsidP="00293C9D">
            <w:r w:rsidRPr="00EF6D1B">
              <w:t>Nem</w:t>
            </w:r>
          </w:p>
        </w:tc>
        <w:tc>
          <w:tcPr>
            <w:tcW w:w="0" w:type="auto"/>
          </w:tcPr>
          <w:p w14:paraId="3F327DE0" w14:textId="1803C3F8" w:rsidR="00293C9D" w:rsidRDefault="00293C9D" w:rsidP="00293C9D"/>
        </w:tc>
      </w:tr>
      <w:tr w:rsidR="009B1C31" w14:paraId="6C9935AE" w14:textId="77777777">
        <w:tc>
          <w:tcPr>
            <w:tcW w:w="0" w:type="auto"/>
          </w:tcPr>
          <w:p w14:paraId="105B5FB4" w14:textId="20D87DE7" w:rsidR="009B1C31" w:rsidRDefault="00293C9D">
            <w:proofErr w:type="spellStart"/>
            <w:r w:rsidRPr="00293C9D">
              <w:t>jogiSzemelyTeljesMegnevezes</w:t>
            </w:r>
            <w:proofErr w:type="spellEnd"/>
          </w:p>
        </w:tc>
        <w:tc>
          <w:tcPr>
            <w:tcW w:w="0" w:type="auto"/>
          </w:tcPr>
          <w:p w14:paraId="1C7333D7" w14:textId="1F78084E" w:rsidR="009B1C31" w:rsidRDefault="00293C9D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0A988278" w14:textId="7A990B2D" w:rsidR="009B1C31" w:rsidRDefault="00293C9D">
            <w:r>
              <w:t>Nem</w:t>
            </w:r>
          </w:p>
        </w:tc>
        <w:tc>
          <w:tcPr>
            <w:tcW w:w="0" w:type="auto"/>
          </w:tcPr>
          <w:p w14:paraId="17D1F463" w14:textId="0AC63067" w:rsidR="009B1C31" w:rsidRDefault="00293C9D">
            <w:r>
              <w:t>A lekérdezendő jogi személy teljes megnevezése.</w:t>
            </w:r>
          </w:p>
        </w:tc>
      </w:tr>
      <w:tr w:rsidR="009B1C31" w14:paraId="1448C254" w14:textId="77777777">
        <w:tc>
          <w:tcPr>
            <w:tcW w:w="0" w:type="auto"/>
          </w:tcPr>
          <w:p w14:paraId="4CAD4B7F" w14:textId="28D8ECAB" w:rsidR="009B1C31" w:rsidRDefault="00293C9D">
            <w:proofErr w:type="spellStart"/>
            <w:r w:rsidRPr="00293C9D">
              <w:lastRenderedPageBreak/>
              <w:t>gazdalkodoSzervezetAdoszam</w:t>
            </w:r>
            <w:proofErr w:type="spellEnd"/>
          </w:p>
        </w:tc>
        <w:tc>
          <w:tcPr>
            <w:tcW w:w="0" w:type="auto"/>
          </w:tcPr>
          <w:p w14:paraId="2F362792" w14:textId="32783C20" w:rsidR="009B1C31" w:rsidRDefault="00293C9D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4B98DD1C" w14:textId="7F9C2761" w:rsidR="009B1C31" w:rsidRDefault="00293C9D">
            <w:r>
              <w:t>Nem</w:t>
            </w:r>
          </w:p>
        </w:tc>
        <w:tc>
          <w:tcPr>
            <w:tcW w:w="0" w:type="auto"/>
          </w:tcPr>
          <w:p w14:paraId="4267698B" w14:textId="4102B7A7" w:rsidR="009B1C31" w:rsidRDefault="00293C9D">
            <w:r>
              <w:t>A lekérdezendő jogi személy adószáma.</w:t>
            </w:r>
          </w:p>
        </w:tc>
      </w:tr>
      <w:tr w:rsidR="009B1C31" w14:paraId="67C16FDC" w14:textId="77777777">
        <w:tc>
          <w:tcPr>
            <w:tcW w:w="0" w:type="auto"/>
          </w:tcPr>
          <w:p w14:paraId="4653D945" w14:textId="77777777" w:rsidR="009B1C31" w:rsidRDefault="00505433">
            <w:proofErr w:type="spellStart"/>
            <w:r>
              <w:t>masolatTartalma</w:t>
            </w:r>
            <w:proofErr w:type="spellEnd"/>
          </w:p>
        </w:tc>
        <w:tc>
          <w:tcPr>
            <w:tcW w:w="0" w:type="auto"/>
          </w:tcPr>
          <w:p w14:paraId="19C31438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6BEB6E40" w14:textId="32EBC11F" w:rsidR="009B1C31" w:rsidRDefault="00293C9D">
            <w:r>
              <w:t>Igen</w:t>
            </w:r>
          </w:p>
        </w:tc>
        <w:tc>
          <w:tcPr>
            <w:tcW w:w="0" w:type="auto"/>
          </w:tcPr>
          <w:p w14:paraId="41F17926" w14:textId="4AD99ADA" w:rsidR="009B1C31" w:rsidRDefault="00505433">
            <w:r>
              <w:t>A kérelmezett termék másolatának típusa, tartalma. Példa: TELJES</w:t>
            </w:r>
            <w:r w:rsidR="00293C9D">
              <w:t>; Szemle</w:t>
            </w:r>
          </w:p>
        </w:tc>
      </w:tr>
      <w:tr w:rsidR="009B1C31" w14:paraId="05172704" w14:textId="77777777">
        <w:tc>
          <w:tcPr>
            <w:tcW w:w="0" w:type="auto"/>
          </w:tcPr>
          <w:p w14:paraId="02ED2896" w14:textId="77777777" w:rsidR="009B1C31" w:rsidRDefault="00505433">
            <w:proofErr w:type="spellStart"/>
            <w:r>
              <w:t>ugyazonosito</w:t>
            </w:r>
            <w:proofErr w:type="spellEnd"/>
          </w:p>
        </w:tc>
        <w:tc>
          <w:tcPr>
            <w:tcW w:w="0" w:type="auto"/>
          </w:tcPr>
          <w:p w14:paraId="5F3AB7EA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6AAE7967" w14:textId="10CDCE91" w:rsidR="009B1C31" w:rsidRDefault="00293C9D">
            <w:r>
              <w:t>Igen</w:t>
            </w:r>
          </w:p>
        </w:tc>
        <w:tc>
          <w:tcPr>
            <w:tcW w:w="0" w:type="auto"/>
          </w:tcPr>
          <w:p w14:paraId="42745CC1" w14:textId="77777777" w:rsidR="009B1C31" w:rsidRDefault="00505433">
            <w:r>
              <w:t>Adatszolgáltatást kérő szerződéses partner oldali ügy azonosítója. Példa: 1234</w:t>
            </w:r>
          </w:p>
        </w:tc>
      </w:tr>
      <w:tr w:rsidR="002E2B0F" w14:paraId="2FAEAEBF" w14:textId="77777777">
        <w:tc>
          <w:tcPr>
            <w:tcW w:w="0" w:type="auto"/>
          </w:tcPr>
          <w:p w14:paraId="6C159CFA" w14:textId="1B4D4162" w:rsidR="002E2B0F" w:rsidRDefault="002E2B0F" w:rsidP="002E2B0F">
            <w:proofErr w:type="spellStart"/>
            <w:r w:rsidRPr="002E2B0F">
              <w:t>telepulesAzonosito</w:t>
            </w:r>
            <w:proofErr w:type="spellEnd"/>
          </w:p>
        </w:tc>
        <w:tc>
          <w:tcPr>
            <w:tcW w:w="0" w:type="auto"/>
          </w:tcPr>
          <w:p w14:paraId="143426C6" w14:textId="7DD21714" w:rsidR="002E2B0F" w:rsidRDefault="002E2B0F" w:rsidP="002E2B0F">
            <w:r>
              <w:t>Long</w:t>
            </w:r>
          </w:p>
        </w:tc>
        <w:tc>
          <w:tcPr>
            <w:tcW w:w="0" w:type="auto"/>
          </w:tcPr>
          <w:p w14:paraId="2FC02876" w14:textId="7FCC493B" w:rsidR="002E2B0F" w:rsidRDefault="002E2B0F" w:rsidP="002E2B0F">
            <w:r>
              <w:t>Nem</w:t>
            </w:r>
          </w:p>
        </w:tc>
        <w:tc>
          <w:tcPr>
            <w:tcW w:w="0" w:type="auto"/>
          </w:tcPr>
          <w:p w14:paraId="79DD08FC" w14:textId="5B225D16" w:rsidR="002E2B0F" w:rsidRDefault="002E2B0F" w:rsidP="002E2B0F">
            <w:r w:rsidRPr="002E2B0F">
              <w:t>Ingatlan egyezés esetén töltendő pontos település azonosító</w:t>
            </w:r>
            <w:r>
              <w:t>. Példa: 933</w:t>
            </w:r>
          </w:p>
        </w:tc>
      </w:tr>
    </w:tbl>
    <w:p w14:paraId="64408231" w14:textId="77777777" w:rsidR="009B1C31" w:rsidRDefault="009B1C31"/>
    <w:p w14:paraId="19CF856B" w14:textId="77777777" w:rsidR="009B1C31" w:rsidRDefault="00505433">
      <w:proofErr w:type="spellStart"/>
      <w:r>
        <w:rPr>
          <w:rStyle w:val="Kiemels2"/>
        </w:rPr>
        <w:t>cURL</w:t>
      </w:r>
      <w:proofErr w:type="spellEnd"/>
      <w:r>
        <w:rPr>
          <w:rStyle w:val="Kiemels2"/>
        </w:rPr>
        <w:t>:</w:t>
      </w:r>
    </w:p>
    <w:p w14:paraId="493E17C3" w14:textId="00A46327" w:rsidR="009B1C31" w:rsidRDefault="00505433">
      <w:proofErr w:type="spellStart"/>
      <w:r>
        <w:t>curl</w:t>
      </w:r>
      <w:proofErr w:type="spellEnd"/>
      <w:r>
        <w:t xml:space="preserve"> -X POST "</w:t>
      </w:r>
      <w:r w:rsidR="00385BC4" w:rsidRPr="00385BC4">
        <w:rPr>
          <w:rFonts w:ascii="Calibri" w:hAnsi="Calibri" w:cs="Calibri"/>
          <w:color w:val="044A91"/>
          <w:u w:val="single"/>
          <w:bdr w:val="none" w:sz="0" w:space="0" w:color="auto" w:frame="1"/>
          <w:shd w:val="clear" w:color="auto" w:fill="FFFFFF"/>
        </w:rPr>
        <w:t xml:space="preserve"> </w:t>
      </w:r>
      <w:r w:rsidR="00385BC4" w:rsidRPr="00F80CB3">
        <w:t>https://gw.int-kkszb.gov.hu/eugyintezes/interop/foldhasznalti-lap/v1</w:t>
      </w:r>
      <w:r>
        <w:t>"-H "</w:t>
      </w:r>
      <w:proofErr w:type="spellStart"/>
      <w:r>
        <w:t>accept</w:t>
      </w:r>
      <w:proofErr w:type="spellEnd"/>
      <w:r>
        <w:t>: */*"-H "</w:t>
      </w:r>
      <w:r w:rsidR="00082C77" w:rsidRPr="00082C77">
        <w:t>x-</w:t>
      </w:r>
      <w:proofErr w:type="spellStart"/>
      <w:r w:rsidR="00082C77" w:rsidRPr="00082C77">
        <w:t>kk</w:t>
      </w:r>
      <w:proofErr w:type="spellEnd"/>
      <w:r w:rsidR="00082C77" w:rsidRPr="00082C77">
        <w:t>-</w:t>
      </w:r>
      <w:proofErr w:type="spellStart"/>
      <w:r w:rsidR="00082C77" w:rsidRPr="00082C77">
        <w:t>access-token</w:t>
      </w:r>
      <w:proofErr w:type="spellEnd"/>
      <w:r>
        <w:t xml:space="preserve">: </w:t>
      </w:r>
      <w:r w:rsidR="00082C77">
        <w:t>KKSZB KLIENS</w:t>
      </w:r>
      <w:r>
        <w:t xml:space="preserve"> TOKEN" -H "</w:t>
      </w:r>
      <w:proofErr w:type="spellStart"/>
      <w:r>
        <w:t>Content-Type</w:t>
      </w:r>
      <w:proofErr w:type="spellEnd"/>
      <w:r>
        <w:t xml:space="preserve">: </w:t>
      </w:r>
      <w:proofErr w:type="spellStart"/>
      <w:r>
        <w:t>application</w:t>
      </w:r>
      <w:proofErr w:type="spellEnd"/>
      <w:r>
        <w:t>/</w:t>
      </w:r>
      <w:proofErr w:type="spellStart"/>
      <w:r>
        <w:t>json</w:t>
      </w:r>
      <w:proofErr w:type="spellEnd"/>
      <w:r>
        <w:t>" -d '{"adatlekerdezesCelja":"pelda_cel","cim":{"ajto":"12.","epulet":"2/b","hazszam":"1","iranyitoszam":"5600","kozteruletJelleg":"utca","kozteruletNev":"Petőfi Sándor","lepcsohaz":"C","megye":"Békés","orszag":"Magyarország","szint":"3. em","telepules":"Békéscsaba"},"hrsz":{"fekves":"BELTERULET","hrszAla":"123","hrszEp":"</w:t>
      </w:r>
      <w:r w:rsidR="00DB78CA">
        <w:t>AA</w:t>
      </w:r>
      <w:r>
        <w:t>","hrszEpresz":"123","hrszFold":"123","telepules":"Békéscsaba"},"masolatTartalma":"TELJES","ugyazonosito":"1234"}'</w:t>
      </w:r>
    </w:p>
    <w:p w14:paraId="3A0A3B8E" w14:textId="77777777" w:rsidR="009B1C31" w:rsidRDefault="00505433">
      <w:r>
        <w:rPr>
          <w:rStyle w:val="Kiemels2"/>
        </w:rPr>
        <w:t>Válasz struktúrája:</w:t>
      </w:r>
    </w:p>
    <w:p w14:paraId="359B9286" w14:textId="52919D43" w:rsidR="009B1C31" w:rsidRDefault="00505433">
      <w:r>
        <w:t xml:space="preserve">200 </w:t>
      </w:r>
      <w:r w:rsidR="00293C9D">
        <w:t>–</w:t>
      </w:r>
      <w:r>
        <w:t xml:space="preserve"> OK</w:t>
      </w:r>
    </w:p>
    <w:p w14:paraId="0E3D61CE" w14:textId="6F04908C" w:rsidR="00293C9D" w:rsidRDefault="00293C9D">
      <w:r>
        <w:t>A válaszban az interfész letöltési linket ad meg, ami a PDF letöltését teszi lehetővé.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3269"/>
        <w:gridCol w:w="901"/>
        <w:gridCol w:w="1237"/>
        <w:gridCol w:w="3655"/>
      </w:tblGrid>
      <w:tr w:rsidR="009B1C31" w14:paraId="28459716" w14:textId="77777777">
        <w:tc>
          <w:tcPr>
            <w:tcW w:w="0" w:type="auto"/>
            <w:shd w:val="clear" w:color="auto" w:fill="BDD7EE"/>
          </w:tcPr>
          <w:p w14:paraId="38A00065" w14:textId="77777777" w:rsidR="009B1C31" w:rsidRDefault="00505433">
            <w:r>
              <w:rPr>
                <w:rStyle w:val="Kiemels2"/>
              </w:rPr>
              <w:t>Jellemző</w:t>
            </w:r>
          </w:p>
        </w:tc>
        <w:tc>
          <w:tcPr>
            <w:tcW w:w="0" w:type="auto"/>
            <w:shd w:val="clear" w:color="auto" w:fill="BDD7EE"/>
          </w:tcPr>
          <w:p w14:paraId="6D3BFB67" w14:textId="77777777" w:rsidR="009B1C31" w:rsidRDefault="00505433">
            <w:r>
              <w:rPr>
                <w:rStyle w:val="Kiemels2"/>
              </w:rPr>
              <w:t>Típus</w:t>
            </w:r>
          </w:p>
        </w:tc>
        <w:tc>
          <w:tcPr>
            <w:tcW w:w="0" w:type="auto"/>
            <w:shd w:val="clear" w:color="auto" w:fill="BDD7EE"/>
          </w:tcPr>
          <w:p w14:paraId="3128A105" w14:textId="77777777" w:rsidR="009B1C31" w:rsidRDefault="00505433">
            <w:r>
              <w:rPr>
                <w:rStyle w:val="Kiemels2"/>
              </w:rPr>
              <w:t>Kötelező</w:t>
            </w:r>
          </w:p>
        </w:tc>
        <w:tc>
          <w:tcPr>
            <w:tcW w:w="0" w:type="auto"/>
            <w:shd w:val="clear" w:color="auto" w:fill="BDD7EE"/>
          </w:tcPr>
          <w:p w14:paraId="7EB6075E" w14:textId="77777777" w:rsidR="009B1C31" w:rsidRDefault="00505433">
            <w:r>
              <w:rPr>
                <w:rStyle w:val="Kiemels2"/>
              </w:rPr>
              <w:t>Tartalma</w:t>
            </w:r>
          </w:p>
        </w:tc>
      </w:tr>
      <w:tr w:rsidR="009B1C31" w14:paraId="1C072DC1" w14:textId="77777777">
        <w:tc>
          <w:tcPr>
            <w:tcW w:w="0" w:type="auto"/>
          </w:tcPr>
          <w:p w14:paraId="10C1FD3D" w14:textId="77777777" w:rsidR="009B1C31" w:rsidRDefault="00505433">
            <w:proofErr w:type="spellStart"/>
            <w:r>
              <w:t>adatszolgaltatasEredmenye</w:t>
            </w:r>
            <w:proofErr w:type="spellEnd"/>
          </w:p>
        </w:tc>
        <w:tc>
          <w:tcPr>
            <w:tcW w:w="0" w:type="auto"/>
          </w:tcPr>
          <w:p w14:paraId="7D1CC341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537B9A5C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47DD9E1A" w14:textId="77777777" w:rsidR="009B1C31" w:rsidRDefault="00505433">
            <w:r>
              <w:t>Az adatszolgáltatás eredménye</w:t>
            </w:r>
          </w:p>
        </w:tc>
      </w:tr>
    </w:tbl>
    <w:p w14:paraId="5A730494" w14:textId="77777777" w:rsidR="009B1C31" w:rsidRDefault="00505433">
      <w:r>
        <w:t xml:space="preserve">201 - </w:t>
      </w:r>
      <w:proofErr w:type="spellStart"/>
      <w:r>
        <w:t>Created</w:t>
      </w:r>
      <w:proofErr w:type="spellEnd"/>
    </w:p>
    <w:p w14:paraId="098375D7" w14:textId="4DE31E8A" w:rsidR="009B1C31" w:rsidRDefault="00505433">
      <w:pPr>
        <w:rPr>
          <w:rStyle w:val="Kiemels"/>
        </w:rPr>
      </w:pPr>
      <w:r>
        <w:rPr>
          <w:rStyle w:val="Kiemels"/>
        </w:rPr>
        <w:t>Üres válasz</w:t>
      </w:r>
    </w:p>
    <w:p w14:paraId="1D1760B6" w14:textId="2447C277" w:rsidR="00E1338C" w:rsidRDefault="00E1338C">
      <w:r>
        <w:t xml:space="preserve">400 – </w:t>
      </w:r>
      <w:proofErr w:type="spellStart"/>
      <w:r>
        <w:t>Bad</w:t>
      </w:r>
      <w:proofErr w:type="spellEnd"/>
      <w:r>
        <w:t xml:space="preserve"> </w:t>
      </w:r>
      <w:proofErr w:type="spellStart"/>
      <w:r>
        <w:t>request</w:t>
      </w:r>
      <w:proofErr w:type="spellEnd"/>
    </w:p>
    <w:p w14:paraId="6FFC0BC5" w14:textId="0D9407F3" w:rsidR="00E1338C" w:rsidRDefault="00E1338C">
      <w:r>
        <w:t>Lásd</w:t>
      </w:r>
      <w:r w:rsidR="00883215">
        <w:t xml:space="preserve"> </w:t>
      </w:r>
      <w:r w:rsidR="00883215">
        <w:fldChar w:fldCharType="begin"/>
      </w:r>
      <w:r w:rsidR="00883215">
        <w:instrText xml:space="preserve"> REF _Ref177385992 \r \h </w:instrText>
      </w:r>
      <w:r w:rsidR="00883215">
        <w:fldChar w:fldCharType="separate"/>
      </w:r>
      <w:r w:rsidR="00883215">
        <w:t>3.3</w:t>
      </w:r>
      <w:r w:rsidR="00883215">
        <w:fldChar w:fldCharType="end"/>
      </w:r>
      <w:r>
        <w:t xml:space="preserve"> </w:t>
      </w:r>
      <w:r w:rsidR="00883215">
        <w:fldChar w:fldCharType="begin"/>
      </w:r>
      <w:r w:rsidR="00883215">
        <w:instrText xml:space="preserve"> REF _Ref177385968 \h </w:instrText>
      </w:r>
      <w:r w:rsidR="00883215">
        <w:fldChar w:fldCharType="separate"/>
      </w:r>
      <w:r w:rsidR="00883215">
        <w:t>Validáció</w:t>
      </w:r>
      <w:r w:rsidR="00883215">
        <w:fldChar w:fldCharType="end"/>
      </w:r>
      <w:r w:rsidR="00883215">
        <w:t xml:space="preserve"> fejezet</w:t>
      </w:r>
    </w:p>
    <w:p w14:paraId="134C64F1" w14:textId="77777777" w:rsidR="009B1C31" w:rsidRDefault="00505433">
      <w:r>
        <w:t xml:space="preserve">401 - </w:t>
      </w:r>
      <w:proofErr w:type="spellStart"/>
      <w:r>
        <w:t>Unauthorized</w:t>
      </w:r>
      <w:proofErr w:type="spellEnd"/>
    </w:p>
    <w:p w14:paraId="74C92EFD" w14:textId="77777777" w:rsidR="009B1C31" w:rsidRDefault="00505433">
      <w:r>
        <w:rPr>
          <w:rStyle w:val="Kiemels"/>
        </w:rPr>
        <w:t>Üres válasz</w:t>
      </w:r>
    </w:p>
    <w:p w14:paraId="651C9E03" w14:textId="77777777" w:rsidR="009B1C31" w:rsidRDefault="00505433">
      <w:r>
        <w:t xml:space="preserve">403 - </w:t>
      </w:r>
      <w:proofErr w:type="spellStart"/>
      <w:r>
        <w:t>Forbidden</w:t>
      </w:r>
      <w:proofErr w:type="spellEnd"/>
    </w:p>
    <w:p w14:paraId="15E6CDE8" w14:textId="77777777" w:rsidR="009B1C31" w:rsidRDefault="00505433">
      <w:r>
        <w:rPr>
          <w:rStyle w:val="Kiemels"/>
        </w:rPr>
        <w:t>Üres válasz</w:t>
      </w:r>
    </w:p>
    <w:p w14:paraId="4FCC9A24" w14:textId="77777777" w:rsidR="00883215" w:rsidRDefault="00505433">
      <w:r>
        <w:t xml:space="preserve">404 - </w:t>
      </w:r>
      <w:proofErr w:type="spellStart"/>
      <w:r>
        <w:t>Not</w:t>
      </w:r>
      <w:proofErr w:type="spellEnd"/>
      <w:r>
        <w:t xml:space="preserve"> </w:t>
      </w:r>
      <w:proofErr w:type="spellStart"/>
      <w:r>
        <w:t>Found</w:t>
      </w:r>
      <w:proofErr w:type="spellEnd"/>
    </w:p>
    <w:p w14:paraId="4BEC42B9" w14:textId="68A71E7F" w:rsidR="009B1C31" w:rsidRDefault="00883215">
      <w:r>
        <w:t xml:space="preserve">Lásd </w:t>
      </w:r>
      <w:r>
        <w:fldChar w:fldCharType="begin"/>
      </w:r>
      <w:r>
        <w:instrText xml:space="preserve"> REF _Ref177385992 \r \h </w:instrText>
      </w:r>
      <w:r>
        <w:fldChar w:fldCharType="separate"/>
      </w:r>
      <w:r>
        <w:t>3.3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_Ref177385968 \h </w:instrText>
      </w:r>
      <w:r>
        <w:fldChar w:fldCharType="separate"/>
      </w:r>
      <w:r>
        <w:t>Validáció</w:t>
      </w:r>
      <w:r>
        <w:fldChar w:fldCharType="end"/>
      </w:r>
      <w:r>
        <w:t xml:space="preserve"> fejezet</w:t>
      </w:r>
    </w:p>
    <w:p w14:paraId="41C88089" w14:textId="30197C31" w:rsidR="009B1C31" w:rsidRDefault="00505433">
      <w:pPr>
        <w:pStyle w:val="Cmsor2"/>
      </w:pPr>
      <w:bookmarkStart w:id="17" w:name="_Toc177461499"/>
      <w:r>
        <w:lastRenderedPageBreak/>
        <w:t>POST /</w:t>
      </w:r>
      <w:r w:rsidR="00A74664" w:rsidRPr="00A74664">
        <w:t>tulajdoni-lap/v1</w:t>
      </w:r>
      <w:bookmarkEnd w:id="17"/>
    </w:p>
    <w:p w14:paraId="43F7CCA1" w14:textId="77777777" w:rsidR="009B1C31" w:rsidRDefault="00505433">
      <w:r>
        <w:rPr>
          <w:rStyle w:val="Kiemels2"/>
        </w:rPr>
        <w:t>Leírás:</w:t>
      </w:r>
    </w:p>
    <w:p w14:paraId="1472138F" w14:textId="7FC009C5" w:rsidR="009B1C31" w:rsidRDefault="00505433">
      <w:r>
        <w:t>Tulajdoni lap másolat igénylése</w:t>
      </w:r>
      <w:r w:rsidR="00293C9D">
        <w:t xml:space="preserve">. Az igénylés során pontos cím vagy </w:t>
      </w:r>
      <w:r w:rsidR="006B1683">
        <w:t>helyrajzi szám</w:t>
      </w:r>
      <w:r w:rsidR="00293C9D">
        <w:t xml:space="preserve"> adatok</w:t>
      </w:r>
      <w:r w:rsidR="006B1683">
        <w:t xml:space="preserve"> (település, fekvés, helyrajzi szám)</w:t>
      </w:r>
      <w:r w:rsidR="00293C9D">
        <w:t xml:space="preserve"> megadása szükséges.</w:t>
      </w:r>
    </w:p>
    <w:p w14:paraId="2CBCA1E0" w14:textId="1B9DC8E7" w:rsidR="0003092C" w:rsidRPr="0003092C" w:rsidRDefault="0003092C" w:rsidP="0094608E">
      <w:pPr>
        <w:jc w:val="both"/>
      </w:pPr>
      <w:r w:rsidRPr="0003092C">
        <w:t>A kapott eredmény formátuma a</w:t>
      </w:r>
      <w:r w:rsidR="00664D2D">
        <w:t>z</w:t>
      </w:r>
      <w:r w:rsidRPr="0003092C">
        <w:t xml:space="preserve"> </w:t>
      </w:r>
      <w:proofErr w:type="spellStart"/>
      <w:r w:rsidRPr="0003092C">
        <w:t>accept</w:t>
      </w:r>
      <w:proofErr w:type="spellEnd"/>
      <w:r>
        <w:t xml:space="preserve"> </w:t>
      </w:r>
      <w:proofErr w:type="spellStart"/>
      <w:r w:rsidRPr="0003092C">
        <w:t>header</w:t>
      </w:r>
      <w:proofErr w:type="spellEnd"/>
      <w:r w:rsidRPr="0003092C">
        <w:t xml:space="preserve"> értékétől függ, ezek közül kötelező az egyiket megadni</w:t>
      </w:r>
      <w:r>
        <w:t>:</w:t>
      </w:r>
    </w:p>
    <w:p w14:paraId="5B9ACC0A" w14:textId="77777777" w:rsidR="0003092C" w:rsidRPr="0003092C" w:rsidRDefault="0003092C" w:rsidP="0003092C">
      <w:pPr>
        <w:numPr>
          <w:ilvl w:val="0"/>
          <w:numId w:val="50"/>
        </w:numPr>
      </w:pPr>
      <w:proofErr w:type="spellStart"/>
      <w:r w:rsidRPr="0003092C">
        <w:t>accept</w:t>
      </w:r>
      <w:proofErr w:type="spellEnd"/>
      <w:r w:rsidRPr="0003092C">
        <w:t xml:space="preserve">: </w:t>
      </w:r>
      <w:proofErr w:type="spellStart"/>
      <w:r w:rsidRPr="0003092C">
        <w:t>application</w:t>
      </w:r>
      <w:proofErr w:type="spellEnd"/>
      <w:r w:rsidRPr="0003092C">
        <w:t>/</w:t>
      </w:r>
      <w:proofErr w:type="spellStart"/>
      <w:r w:rsidRPr="0003092C">
        <w:t>json</w:t>
      </w:r>
      <w:proofErr w:type="spellEnd"/>
    </w:p>
    <w:p w14:paraId="5C928847" w14:textId="77777777" w:rsidR="0003092C" w:rsidRPr="0003092C" w:rsidRDefault="0003092C" w:rsidP="0003092C">
      <w:pPr>
        <w:numPr>
          <w:ilvl w:val="0"/>
          <w:numId w:val="50"/>
        </w:numPr>
      </w:pPr>
      <w:proofErr w:type="spellStart"/>
      <w:r w:rsidRPr="0003092C">
        <w:t>accept</w:t>
      </w:r>
      <w:proofErr w:type="spellEnd"/>
      <w:r w:rsidRPr="0003092C">
        <w:t xml:space="preserve">: </w:t>
      </w:r>
      <w:proofErr w:type="spellStart"/>
      <w:r w:rsidRPr="0003092C">
        <w:t>application</w:t>
      </w:r>
      <w:proofErr w:type="spellEnd"/>
      <w:r w:rsidRPr="0003092C">
        <w:t>/</w:t>
      </w:r>
      <w:proofErr w:type="spellStart"/>
      <w:r w:rsidRPr="0003092C">
        <w:t>xml</w:t>
      </w:r>
      <w:proofErr w:type="spellEnd"/>
    </w:p>
    <w:p w14:paraId="7C82F42A" w14:textId="77777777" w:rsidR="0003092C" w:rsidRDefault="0003092C" w:rsidP="0003092C">
      <w:pPr>
        <w:numPr>
          <w:ilvl w:val="0"/>
          <w:numId w:val="50"/>
        </w:numPr>
      </w:pPr>
      <w:proofErr w:type="spellStart"/>
      <w:r w:rsidRPr="0003092C">
        <w:t>accept</w:t>
      </w:r>
      <w:proofErr w:type="spellEnd"/>
      <w:r w:rsidRPr="0003092C">
        <w:t xml:space="preserve">: </w:t>
      </w:r>
      <w:proofErr w:type="spellStart"/>
      <w:r w:rsidRPr="0003092C">
        <w:t>application</w:t>
      </w:r>
      <w:proofErr w:type="spellEnd"/>
      <w:r w:rsidRPr="0003092C">
        <w:t>/pdf</w:t>
      </w:r>
    </w:p>
    <w:p w14:paraId="1F11BACE" w14:textId="1137ECC3" w:rsidR="0003092C" w:rsidRPr="0003092C" w:rsidRDefault="0003092C" w:rsidP="0003092C">
      <w:r>
        <w:t xml:space="preserve">Lásd példaként a </w:t>
      </w:r>
      <w:proofErr w:type="spellStart"/>
      <w:r>
        <w:t>curl</w:t>
      </w:r>
      <w:proofErr w:type="spellEnd"/>
      <w:r>
        <w:t>-ben.</w:t>
      </w:r>
    </w:p>
    <w:p w14:paraId="5FA5E237" w14:textId="77777777" w:rsidR="006902E5" w:rsidRDefault="006902E5"/>
    <w:p w14:paraId="7A62CADF" w14:textId="77777777" w:rsidR="009B1C31" w:rsidRDefault="00505433">
      <w:r>
        <w:rPr>
          <w:rStyle w:val="Kiemels2"/>
        </w:rPr>
        <w:t>Kérés struktúrája: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2005"/>
        <w:gridCol w:w="1061"/>
        <w:gridCol w:w="1013"/>
        <w:gridCol w:w="4983"/>
      </w:tblGrid>
      <w:tr w:rsidR="009B1C31" w14:paraId="04384059" w14:textId="77777777" w:rsidTr="00DB2EDB">
        <w:trPr>
          <w:tblHeader/>
        </w:trPr>
        <w:tc>
          <w:tcPr>
            <w:tcW w:w="0" w:type="auto"/>
            <w:shd w:val="clear" w:color="auto" w:fill="BDD7EE"/>
          </w:tcPr>
          <w:p w14:paraId="3B0DB3BD" w14:textId="77777777" w:rsidR="009B1C31" w:rsidRDefault="00505433">
            <w:r>
              <w:rPr>
                <w:rStyle w:val="Kiemels2"/>
              </w:rPr>
              <w:t>Jellemző</w:t>
            </w:r>
          </w:p>
        </w:tc>
        <w:tc>
          <w:tcPr>
            <w:tcW w:w="0" w:type="auto"/>
            <w:shd w:val="clear" w:color="auto" w:fill="BDD7EE"/>
          </w:tcPr>
          <w:p w14:paraId="17B534B3" w14:textId="77777777" w:rsidR="009B1C31" w:rsidRDefault="00505433">
            <w:r>
              <w:rPr>
                <w:rStyle w:val="Kiemels2"/>
              </w:rPr>
              <w:t>Típus</w:t>
            </w:r>
          </w:p>
        </w:tc>
        <w:tc>
          <w:tcPr>
            <w:tcW w:w="0" w:type="auto"/>
            <w:shd w:val="clear" w:color="auto" w:fill="BDD7EE"/>
          </w:tcPr>
          <w:p w14:paraId="1DB3851B" w14:textId="77777777" w:rsidR="009B1C31" w:rsidRDefault="00505433">
            <w:r>
              <w:rPr>
                <w:rStyle w:val="Kiemels2"/>
              </w:rPr>
              <w:t>Kötelező</w:t>
            </w:r>
          </w:p>
        </w:tc>
        <w:tc>
          <w:tcPr>
            <w:tcW w:w="0" w:type="auto"/>
            <w:shd w:val="clear" w:color="auto" w:fill="BDD7EE"/>
          </w:tcPr>
          <w:p w14:paraId="0B061AA1" w14:textId="77777777" w:rsidR="009B1C31" w:rsidRDefault="00505433">
            <w:r>
              <w:rPr>
                <w:rStyle w:val="Kiemels2"/>
              </w:rPr>
              <w:t>Tartalma</w:t>
            </w:r>
          </w:p>
        </w:tc>
      </w:tr>
      <w:tr w:rsidR="009B1C31" w14:paraId="044F587A" w14:textId="77777777">
        <w:tc>
          <w:tcPr>
            <w:tcW w:w="0" w:type="auto"/>
          </w:tcPr>
          <w:p w14:paraId="7D095019" w14:textId="77777777" w:rsidR="009B1C31" w:rsidRDefault="00505433">
            <w:proofErr w:type="spellStart"/>
            <w:r>
              <w:t>adatlekerdezesCelja</w:t>
            </w:r>
            <w:proofErr w:type="spellEnd"/>
          </w:p>
        </w:tc>
        <w:tc>
          <w:tcPr>
            <w:tcW w:w="0" w:type="auto"/>
          </w:tcPr>
          <w:p w14:paraId="6952D101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2929125E" w14:textId="1D893F3A" w:rsidR="009B1C31" w:rsidRDefault="00293C9D">
            <w:r>
              <w:t>Igen</w:t>
            </w:r>
          </w:p>
        </w:tc>
        <w:tc>
          <w:tcPr>
            <w:tcW w:w="0" w:type="auto"/>
          </w:tcPr>
          <w:p w14:paraId="27B2756B" w14:textId="77777777" w:rsidR="009B1C31" w:rsidRDefault="00505433">
            <w:r>
              <w:t xml:space="preserve">Adatszolgáltatást kérő szerződéses partner oldali </w:t>
            </w:r>
            <w:proofErr w:type="spellStart"/>
            <w:r>
              <w:t>adatlekérdezésének</w:t>
            </w:r>
            <w:proofErr w:type="spellEnd"/>
            <w:r>
              <w:t xml:space="preserve"> célja. Példa: </w:t>
            </w:r>
            <w:proofErr w:type="spellStart"/>
            <w:r>
              <w:t>pelda_cel</w:t>
            </w:r>
            <w:proofErr w:type="spellEnd"/>
          </w:p>
        </w:tc>
      </w:tr>
      <w:tr w:rsidR="009B1C31" w14:paraId="2624226C" w14:textId="77777777">
        <w:tc>
          <w:tcPr>
            <w:tcW w:w="0" w:type="auto"/>
          </w:tcPr>
          <w:p w14:paraId="7301E22F" w14:textId="77777777" w:rsidR="009B1C31" w:rsidRDefault="00505433">
            <w:proofErr w:type="spellStart"/>
            <w:r>
              <w:t>cim</w:t>
            </w:r>
            <w:proofErr w:type="spellEnd"/>
          </w:p>
        </w:tc>
        <w:tc>
          <w:tcPr>
            <w:tcW w:w="0" w:type="auto"/>
          </w:tcPr>
          <w:p w14:paraId="2A4F292D" w14:textId="77777777" w:rsidR="009B1C31" w:rsidRDefault="00505433">
            <w:r>
              <w:t>Összetett</w:t>
            </w:r>
          </w:p>
        </w:tc>
        <w:tc>
          <w:tcPr>
            <w:tcW w:w="0" w:type="auto"/>
          </w:tcPr>
          <w:p w14:paraId="39EB5FD1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15C79ECF" w14:textId="77777777" w:rsidR="009B1C31" w:rsidRDefault="00505433">
            <w:r>
              <w:t>típusú összetett elem</w:t>
            </w:r>
          </w:p>
        </w:tc>
      </w:tr>
      <w:tr w:rsidR="009B1C31" w14:paraId="1DE2787D" w14:textId="77777777">
        <w:tc>
          <w:tcPr>
            <w:tcW w:w="0" w:type="auto"/>
          </w:tcPr>
          <w:p w14:paraId="53495E0D" w14:textId="77777777" w:rsidR="009B1C31" w:rsidRDefault="00505433">
            <w:proofErr w:type="spellStart"/>
            <w:r>
              <w:t>cim.ajto</w:t>
            </w:r>
            <w:proofErr w:type="spellEnd"/>
          </w:p>
        </w:tc>
        <w:tc>
          <w:tcPr>
            <w:tcW w:w="0" w:type="auto"/>
          </w:tcPr>
          <w:p w14:paraId="40AA0A3D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5657A71E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7BB30562" w14:textId="77777777" w:rsidR="009B1C31" w:rsidRDefault="00505433">
            <w:r>
              <w:t>Ajtó Példa: 12.</w:t>
            </w:r>
          </w:p>
        </w:tc>
      </w:tr>
      <w:tr w:rsidR="009B1C31" w14:paraId="5451791A" w14:textId="77777777">
        <w:tc>
          <w:tcPr>
            <w:tcW w:w="0" w:type="auto"/>
          </w:tcPr>
          <w:p w14:paraId="14351EDE" w14:textId="77777777" w:rsidR="009B1C31" w:rsidRDefault="00505433">
            <w:proofErr w:type="spellStart"/>
            <w:r>
              <w:t>cim.epulet</w:t>
            </w:r>
            <w:proofErr w:type="spellEnd"/>
          </w:p>
        </w:tc>
        <w:tc>
          <w:tcPr>
            <w:tcW w:w="0" w:type="auto"/>
          </w:tcPr>
          <w:p w14:paraId="54EDDAC0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43EDE91E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1914F6EC" w14:textId="77777777" w:rsidR="009B1C31" w:rsidRDefault="00505433">
            <w:r>
              <w:t>Épület Példa: 2/b</w:t>
            </w:r>
          </w:p>
        </w:tc>
      </w:tr>
      <w:tr w:rsidR="009B1C31" w14:paraId="5BDA11B8" w14:textId="77777777">
        <w:tc>
          <w:tcPr>
            <w:tcW w:w="0" w:type="auto"/>
          </w:tcPr>
          <w:p w14:paraId="549FAB38" w14:textId="77777777" w:rsidR="009B1C31" w:rsidRDefault="00505433">
            <w:proofErr w:type="spellStart"/>
            <w:r>
              <w:t>cim.hazszam</w:t>
            </w:r>
            <w:proofErr w:type="spellEnd"/>
          </w:p>
        </w:tc>
        <w:tc>
          <w:tcPr>
            <w:tcW w:w="0" w:type="auto"/>
          </w:tcPr>
          <w:p w14:paraId="0C7855D8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7F81F26B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373DE07E" w14:textId="77777777" w:rsidR="009B1C31" w:rsidRDefault="00505433">
            <w:r>
              <w:t>Házszám Példa: 1</w:t>
            </w:r>
          </w:p>
        </w:tc>
      </w:tr>
      <w:tr w:rsidR="009B1C31" w14:paraId="5F8A51C7" w14:textId="77777777">
        <w:tc>
          <w:tcPr>
            <w:tcW w:w="0" w:type="auto"/>
          </w:tcPr>
          <w:p w14:paraId="57E6B8C7" w14:textId="77777777" w:rsidR="009B1C31" w:rsidRDefault="00505433">
            <w:proofErr w:type="spellStart"/>
            <w:r>
              <w:t>cim.iranyitoszam</w:t>
            </w:r>
            <w:proofErr w:type="spellEnd"/>
          </w:p>
        </w:tc>
        <w:tc>
          <w:tcPr>
            <w:tcW w:w="0" w:type="auto"/>
          </w:tcPr>
          <w:p w14:paraId="494B8A93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721012E6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6DB1F82A" w14:textId="77777777" w:rsidR="009B1C31" w:rsidRDefault="00505433">
            <w:r>
              <w:t>Irányítószám Példa: 5600</w:t>
            </w:r>
          </w:p>
        </w:tc>
      </w:tr>
      <w:tr w:rsidR="009B1C31" w14:paraId="4A13DAB2" w14:textId="77777777">
        <w:tc>
          <w:tcPr>
            <w:tcW w:w="0" w:type="auto"/>
          </w:tcPr>
          <w:p w14:paraId="58701622" w14:textId="77777777" w:rsidR="009B1C31" w:rsidRDefault="00505433">
            <w:proofErr w:type="spellStart"/>
            <w:r>
              <w:t>cim.kozteruletJelleg</w:t>
            </w:r>
            <w:proofErr w:type="spellEnd"/>
          </w:p>
        </w:tc>
        <w:tc>
          <w:tcPr>
            <w:tcW w:w="0" w:type="auto"/>
          </w:tcPr>
          <w:p w14:paraId="5F0E0432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37C3D6F2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6F19C127" w14:textId="77777777" w:rsidR="009B1C31" w:rsidRDefault="00505433">
            <w:r>
              <w:t>Közterület jellege Példa: utca</w:t>
            </w:r>
          </w:p>
        </w:tc>
      </w:tr>
      <w:tr w:rsidR="009B1C31" w14:paraId="3492826A" w14:textId="77777777">
        <w:tc>
          <w:tcPr>
            <w:tcW w:w="0" w:type="auto"/>
          </w:tcPr>
          <w:p w14:paraId="76B9BD4C" w14:textId="77777777" w:rsidR="009B1C31" w:rsidRDefault="00505433">
            <w:proofErr w:type="spellStart"/>
            <w:r>
              <w:t>cim.kozteruletNev</w:t>
            </w:r>
            <w:proofErr w:type="spellEnd"/>
          </w:p>
        </w:tc>
        <w:tc>
          <w:tcPr>
            <w:tcW w:w="0" w:type="auto"/>
          </w:tcPr>
          <w:p w14:paraId="4E9FF642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69B7204F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315F6AD7" w14:textId="77777777" w:rsidR="009B1C31" w:rsidRDefault="00505433">
            <w:r>
              <w:t>Közterület neve Példa: Petőfi Sándor</w:t>
            </w:r>
          </w:p>
        </w:tc>
      </w:tr>
      <w:tr w:rsidR="009B1C31" w14:paraId="6EFDE5D3" w14:textId="77777777">
        <w:tc>
          <w:tcPr>
            <w:tcW w:w="0" w:type="auto"/>
          </w:tcPr>
          <w:p w14:paraId="73A1DAD8" w14:textId="77777777" w:rsidR="009B1C31" w:rsidRDefault="00505433">
            <w:proofErr w:type="spellStart"/>
            <w:r>
              <w:t>cim.lepcsohaz</w:t>
            </w:r>
            <w:proofErr w:type="spellEnd"/>
          </w:p>
        </w:tc>
        <w:tc>
          <w:tcPr>
            <w:tcW w:w="0" w:type="auto"/>
          </w:tcPr>
          <w:p w14:paraId="23559578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2553DFF5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1DC378CC" w14:textId="77777777" w:rsidR="009B1C31" w:rsidRDefault="00505433">
            <w:r>
              <w:t>Lépcsőház Példa: C</w:t>
            </w:r>
          </w:p>
        </w:tc>
      </w:tr>
      <w:tr w:rsidR="009B1C31" w14:paraId="5B0100A7" w14:textId="77777777">
        <w:tc>
          <w:tcPr>
            <w:tcW w:w="0" w:type="auto"/>
          </w:tcPr>
          <w:p w14:paraId="1D66C6F1" w14:textId="77777777" w:rsidR="009B1C31" w:rsidRDefault="00505433">
            <w:proofErr w:type="spellStart"/>
            <w:r>
              <w:t>cim.megye</w:t>
            </w:r>
            <w:proofErr w:type="spellEnd"/>
          </w:p>
        </w:tc>
        <w:tc>
          <w:tcPr>
            <w:tcW w:w="0" w:type="auto"/>
          </w:tcPr>
          <w:p w14:paraId="0AEAC5A0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6BAC35D5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489A1AC0" w14:textId="77777777" w:rsidR="009B1C31" w:rsidRDefault="00505433">
            <w:r>
              <w:t>Megye Példa: Békés</w:t>
            </w:r>
          </w:p>
        </w:tc>
      </w:tr>
      <w:tr w:rsidR="009B1C31" w14:paraId="479F10F1" w14:textId="77777777">
        <w:tc>
          <w:tcPr>
            <w:tcW w:w="0" w:type="auto"/>
          </w:tcPr>
          <w:p w14:paraId="5082FCC1" w14:textId="77777777" w:rsidR="009B1C31" w:rsidRDefault="00505433">
            <w:proofErr w:type="spellStart"/>
            <w:r>
              <w:t>cim.orszag</w:t>
            </w:r>
            <w:proofErr w:type="spellEnd"/>
          </w:p>
        </w:tc>
        <w:tc>
          <w:tcPr>
            <w:tcW w:w="0" w:type="auto"/>
          </w:tcPr>
          <w:p w14:paraId="4C275C24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1D06BDBA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26A94A96" w14:textId="77777777" w:rsidR="009B1C31" w:rsidRDefault="00505433">
            <w:r>
              <w:t>Ország Példa: Magyarország</w:t>
            </w:r>
          </w:p>
        </w:tc>
      </w:tr>
      <w:tr w:rsidR="009B1C31" w14:paraId="7B194361" w14:textId="77777777">
        <w:tc>
          <w:tcPr>
            <w:tcW w:w="0" w:type="auto"/>
          </w:tcPr>
          <w:p w14:paraId="3C59CD16" w14:textId="77777777" w:rsidR="009B1C31" w:rsidRDefault="00505433">
            <w:proofErr w:type="spellStart"/>
            <w:r>
              <w:t>cim.szint</w:t>
            </w:r>
            <w:proofErr w:type="spellEnd"/>
          </w:p>
        </w:tc>
        <w:tc>
          <w:tcPr>
            <w:tcW w:w="0" w:type="auto"/>
          </w:tcPr>
          <w:p w14:paraId="5C1D8F2B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750A5E14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29C80FF7" w14:textId="77777777" w:rsidR="009B1C31" w:rsidRDefault="00505433">
            <w:r>
              <w:t xml:space="preserve">Szint Példa: 3. </w:t>
            </w:r>
            <w:proofErr w:type="spellStart"/>
            <w:r>
              <w:t>em</w:t>
            </w:r>
            <w:proofErr w:type="spellEnd"/>
          </w:p>
        </w:tc>
      </w:tr>
      <w:tr w:rsidR="009B1C31" w14:paraId="007D650C" w14:textId="77777777">
        <w:tc>
          <w:tcPr>
            <w:tcW w:w="0" w:type="auto"/>
          </w:tcPr>
          <w:p w14:paraId="133AD97A" w14:textId="77777777" w:rsidR="009B1C31" w:rsidRDefault="00505433">
            <w:proofErr w:type="spellStart"/>
            <w:r>
              <w:t>cim.telepules</w:t>
            </w:r>
            <w:proofErr w:type="spellEnd"/>
          </w:p>
        </w:tc>
        <w:tc>
          <w:tcPr>
            <w:tcW w:w="0" w:type="auto"/>
          </w:tcPr>
          <w:p w14:paraId="53B5CCE6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00827A83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28A296BC" w14:textId="77777777" w:rsidR="009B1C31" w:rsidRDefault="00505433">
            <w:r>
              <w:t>Település Példa: Békéscsaba</w:t>
            </w:r>
          </w:p>
        </w:tc>
      </w:tr>
      <w:tr w:rsidR="009B1C31" w14:paraId="6C462897" w14:textId="77777777">
        <w:tc>
          <w:tcPr>
            <w:tcW w:w="0" w:type="auto"/>
          </w:tcPr>
          <w:p w14:paraId="659A258E" w14:textId="77777777" w:rsidR="009B1C31" w:rsidRDefault="00505433">
            <w:r>
              <w:t>hrsz</w:t>
            </w:r>
          </w:p>
        </w:tc>
        <w:tc>
          <w:tcPr>
            <w:tcW w:w="0" w:type="auto"/>
          </w:tcPr>
          <w:p w14:paraId="659FB6E0" w14:textId="77777777" w:rsidR="009B1C31" w:rsidRDefault="00505433">
            <w:r>
              <w:t>Összetett</w:t>
            </w:r>
          </w:p>
        </w:tc>
        <w:tc>
          <w:tcPr>
            <w:tcW w:w="0" w:type="auto"/>
          </w:tcPr>
          <w:p w14:paraId="3B37ADDB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62157569" w14:textId="77777777" w:rsidR="009B1C31" w:rsidRDefault="00505433">
            <w:r>
              <w:t>típusú összetett elem</w:t>
            </w:r>
          </w:p>
        </w:tc>
      </w:tr>
      <w:tr w:rsidR="009B1C31" w14:paraId="27940798" w14:textId="77777777">
        <w:tc>
          <w:tcPr>
            <w:tcW w:w="0" w:type="auto"/>
          </w:tcPr>
          <w:p w14:paraId="5A9014D3" w14:textId="77777777" w:rsidR="009B1C31" w:rsidRDefault="00505433">
            <w:proofErr w:type="spellStart"/>
            <w:r>
              <w:lastRenderedPageBreak/>
              <w:t>hrsz.fekves</w:t>
            </w:r>
            <w:proofErr w:type="spellEnd"/>
          </w:p>
        </w:tc>
        <w:tc>
          <w:tcPr>
            <w:tcW w:w="0" w:type="auto"/>
          </w:tcPr>
          <w:p w14:paraId="647BD91D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7E450E0A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3A38940A" w14:textId="6602F79E" w:rsidR="009B1C31" w:rsidRDefault="00505433">
            <w:r>
              <w:t>Fekvés Példa: BELTERULET</w:t>
            </w:r>
            <w:r w:rsidR="00293C9D">
              <w:t>; KULTERULET; ZARTKERT</w:t>
            </w:r>
          </w:p>
        </w:tc>
      </w:tr>
      <w:tr w:rsidR="009B1C31" w14:paraId="6200333B" w14:textId="77777777">
        <w:tc>
          <w:tcPr>
            <w:tcW w:w="0" w:type="auto"/>
          </w:tcPr>
          <w:p w14:paraId="74F42264" w14:textId="77777777" w:rsidR="009B1C31" w:rsidRDefault="00505433">
            <w:proofErr w:type="spellStart"/>
            <w:r>
              <w:t>hrsz.hrszAla</w:t>
            </w:r>
            <w:proofErr w:type="spellEnd"/>
          </w:p>
        </w:tc>
        <w:tc>
          <w:tcPr>
            <w:tcW w:w="0" w:type="auto"/>
          </w:tcPr>
          <w:p w14:paraId="54D83DCE" w14:textId="77777777" w:rsidR="009B1C31" w:rsidRDefault="00505433">
            <w:r>
              <w:t>Integer</w:t>
            </w:r>
          </w:p>
        </w:tc>
        <w:tc>
          <w:tcPr>
            <w:tcW w:w="0" w:type="auto"/>
          </w:tcPr>
          <w:p w14:paraId="06C7DBD6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3C49459C" w14:textId="77777777" w:rsidR="009B1C31" w:rsidRDefault="00505433">
            <w:r>
              <w:t>HRSZ 2. rész: a földrészlet esetleges 'alátörés'-</w:t>
            </w:r>
            <w:proofErr w:type="spellStart"/>
            <w:r>
              <w:t>nek</w:t>
            </w:r>
            <w:proofErr w:type="spellEnd"/>
            <w:r>
              <w:t xml:space="preserve"> nevezett, maximum 4 karakter hosszú szám Példa: 123</w:t>
            </w:r>
          </w:p>
        </w:tc>
      </w:tr>
      <w:tr w:rsidR="009B1C31" w14:paraId="43B36398" w14:textId="77777777">
        <w:tc>
          <w:tcPr>
            <w:tcW w:w="0" w:type="auto"/>
          </w:tcPr>
          <w:p w14:paraId="3CBA5C2A" w14:textId="77777777" w:rsidR="009B1C31" w:rsidRDefault="00505433">
            <w:proofErr w:type="spellStart"/>
            <w:r>
              <w:t>hrsz.hrszEp</w:t>
            </w:r>
            <w:proofErr w:type="spellEnd"/>
          </w:p>
        </w:tc>
        <w:tc>
          <w:tcPr>
            <w:tcW w:w="0" w:type="auto"/>
          </w:tcPr>
          <w:p w14:paraId="546E8927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2F908B77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57431617" w14:textId="2BC39E82" w:rsidR="009B1C31" w:rsidRDefault="00505433">
            <w:r>
              <w:t xml:space="preserve">HRSZ 3. rész: 2 karakter hosszan betű (épület). A betűk csak a magyar abc nagybetűi lehetnek. A magánhangzók közül csak az „A” betűt, a mássalhangzók közül pedig csak az egyjegyűek - a Q, W, X, Y és Z kivételével (összesen 17 betű) - használhatók. Ha a felhasználható betűk nem elegendőek, a jelölést az „AA”, „AB”, „AC”, ...,„BA”, „BB”, „BC”,... stb. jellel kezdve kell folytatni. Példa: </w:t>
            </w:r>
            <w:r w:rsidR="00DB78CA">
              <w:t>AA</w:t>
            </w:r>
          </w:p>
        </w:tc>
      </w:tr>
      <w:tr w:rsidR="009B1C31" w14:paraId="343AF694" w14:textId="77777777">
        <w:tc>
          <w:tcPr>
            <w:tcW w:w="0" w:type="auto"/>
          </w:tcPr>
          <w:p w14:paraId="5400A5FE" w14:textId="77777777" w:rsidR="009B1C31" w:rsidRDefault="00505433">
            <w:proofErr w:type="spellStart"/>
            <w:r>
              <w:t>hrsz.hrszEpresz</w:t>
            </w:r>
            <w:proofErr w:type="spellEnd"/>
          </w:p>
        </w:tc>
        <w:tc>
          <w:tcPr>
            <w:tcW w:w="0" w:type="auto"/>
          </w:tcPr>
          <w:p w14:paraId="37ECF111" w14:textId="77777777" w:rsidR="009B1C31" w:rsidRDefault="00505433">
            <w:r>
              <w:t>Integer</w:t>
            </w:r>
          </w:p>
        </w:tc>
        <w:tc>
          <w:tcPr>
            <w:tcW w:w="0" w:type="auto"/>
          </w:tcPr>
          <w:p w14:paraId="17E8F351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5ECB319B" w14:textId="77777777" w:rsidR="009B1C31" w:rsidRDefault="00505433">
            <w:r>
              <w:t>HRSZ 4. rész: 3 karakter hosszan szám (lakás) Példa: 123</w:t>
            </w:r>
          </w:p>
        </w:tc>
      </w:tr>
      <w:tr w:rsidR="009B1C31" w14:paraId="05490C6E" w14:textId="77777777">
        <w:tc>
          <w:tcPr>
            <w:tcW w:w="0" w:type="auto"/>
          </w:tcPr>
          <w:p w14:paraId="55125B7D" w14:textId="77777777" w:rsidR="009B1C31" w:rsidRDefault="00505433">
            <w:proofErr w:type="spellStart"/>
            <w:r>
              <w:t>hrsz.hrszFold</w:t>
            </w:r>
            <w:proofErr w:type="spellEnd"/>
          </w:p>
        </w:tc>
        <w:tc>
          <w:tcPr>
            <w:tcW w:w="0" w:type="auto"/>
          </w:tcPr>
          <w:p w14:paraId="3C4CAE71" w14:textId="77777777" w:rsidR="009B1C31" w:rsidRDefault="00505433">
            <w:r>
              <w:t>Integer</w:t>
            </w:r>
          </w:p>
        </w:tc>
        <w:tc>
          <w:tcPr>
            <w:tcW w:w="0" w:type="auto"/>
          </w:tcPr>
          <w:p w14:paraId="64CCEB55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246D0442" w14:textId="77777777" w:rsidR="009B1C31" w:rsidRDefault="00505433">
            <w:r>
              <w:t>HRSZ 1. rész: maximum 6 karakter hosszan szám (földrészlet) Példa: 123</w:t>
            </w:r>
          </w:p>
        </w:tc>
      </w:tr>
      <w:tr w:rsidR="009B1C31" w14:paraId="506E252E" w14:textId="77777777">
        <w:tc>
          <w:tcPr>
            <w:tcW w:w="0" w:type="auto"/>
          </w:tcPr>
          <w:p w14:paraId="5E6E9121" w14:textId="77777777" w:rsidR="009B1C31" w:rsidRDefault="00505433">
            <w:proofErr w:type="spellStart"/>
            <w:r>
              <w:t>hrsz.telepules</w:t>
            </w:r>
            <w:proofErr w:type="spellEnd"/>
          </w:p>
        </w:tc>
        <w:tc>
          <w:tcPr>
            <w:tcW w:w="0" w:type="auto"/>
          </w:tcPr>
          <w:p w14:paraId="52C28F88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0D092781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333D4433" w14:textId="77777777" w:rsidR="009B1C31" w:rsidRDefault="00505433">
            <w:r>
              <w:t>Település Példa: Békéscsaba</w:t>
            </w:r>
          </w:p>
        </w:tc>
      </w:tr>
      <w:tr w:rsidR="009B1C31" w14:paraId="13F39E7F" w14:textId="77777777">
        <w:tc>
          <w:tcPr>
            <w:tcW w:w="0" w:type="auto"/>
          </w:tcPr>
          <w:p w14:paraId="2C952895" w14:textId="77777777" w:rsidR="009B1C31" w:rsidRDefault="00505433">
            <w:proofErr w:type="spellStart"/>
            <w:r>
              <w:t>masolatTartalma</w:t>
            </w:r>
            <w:proofErr w:type="spellEnd"/>
          </w:p>
        </w:tc>
        <w:tc>
          <w:tcPr>
            <w:tcW w:w="0" w:type="auto"/>
          </w:tcPr>
          <w:p w14:paraId="7142B1EB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26B083C0" w14:textId="0F0C22D6" w:rsidR="009B1C31" w:rsidRDefault="00293C9D">
            <w:r>
              <w:t>Igen</w:t>
            </w:r>
          </w:p>
        </w:tc>
        <w:tc>
          <w:tcPr>
            <w:tcW w:w="0" w:type="auto"/>
          </w:tcPr>
          <w:p w14:paraId="5CBB2E7F" w14:textId="571F316E" w:rsidR="009B1C31" w:rsidRDefault="00505433">
            <w:r>
              <w:t>A kérelmezett termék másolatának típusa, tartalma. Példa: TELJES</w:t>
            </w:r>
            <w:r w:rsidR="00293C9D">
              <w:t>; SZEMLE</w:t>
            </w:r>
          </w:p>
        </w:tc>
      </w:tr>
      <w:tr w:rsidR="009B1C31" w14:paraId="1A27FC50" w14:textId="77777777">
        <w:tc>
          <w:tcPr>
            <w:tcW w:w="0" w:type="auto"/>
          </w:tcPr>
          <w:p w14:paraId="0414383F" w14:textId="77777777" w:rsidR="009B1C31" w:rsidRDefault="00505433">
            <w:proofErr w:type="spellStart"/>
            <w:r>
              <w:t>ugyazonosito</w:t>
            </w:r>
            <w:proofErr w:type="spellEnd"/>
          </w:p>
        </w:tc>
        <w:tc>
          <w:tcPr>
            <w:tcW w:w="0" w:type="auto"/>
          </w:tcPr>
          <w:p w14:paraId="16BE6EA7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22A7C520" w14:textId="17725E88" w:rsidR="009B1C31" w:rsidRDefault="00293C9D">
            <w:r>
              <w:t>Igen</w:t>
            </w:r>
          </w:p>
        </w:tc>
        <w:tc>
          <w:tcPr>
            <w:tcW w:w="0" w:type="auto"/>
          </w:tcPr>
          <w:p w14:paraId="194228E8" w14:textId="023A7687" w:rsidR="002E2B0F" w:rsidRDefault="00505433">
            <w:r>
              <w:t>Adatszolgáltatást kérő szerződéses partner oldali ügy azonosítója. Példa: 1234</w:t>
            </w:r>
          </w:p>
        </w:tc>
      </w:tr>
      <w:tr w:rsidR="002E2B0F" w14:paraId="53EE566C" w14:textId="77777777">
        <w:tc>
          <w:tcPr>
            <w:tcW w:w="0" w:type="auto"/>
          </w:tcPr>
          <w:p w14:paraId="3FEFA258" w14:textId="6E1E7447" w:rsidR="002E2B0F" w:rsidRDefault="002E2B0F">
            <w:proofErr w:type="spellStart"/>
            <w:r w:rsidRPr="002E2B0F">
              <w:t>telepulesAzonosito</w:t>
            </w:r>
            <w:proofErr w:type="spellEnd"/>
          </w:p>
        </w:tc>
        <w:tc>
          <w:tcPr>
            <w:tcW w:w="0" w:type="auto"/>
          </w:tcPr>
          <w:p w14:paraId="6733DDD0" w14:textId="5F69B397" w:rsidR="002E2B0F" w:rsidRDefault="002E2B0F">
            <w:r>
              <w:t>Long</w:t>
            </w:r>
          </w:p>
        </w:tc>
        <w:tc>
          <w:tcPr>
            <w:tcW w:w="0" w:type="auto"/>
          </w:tcPr>
          <w:p w14:paraId="4BD15837" w14:textId="4CE3C719" w:rsidR="002E2B0F" w:rsidRDefault="002E2B0F">
            <w:r>
              <w:t>Nem</w:t>
            </w:r>
          </w:p>
        </w:tc>
        <w:tc>
          <w:tcPr>
            <w:tcW w:w="0" w:type="auto"/>
          </w:tcPr>
          <w:p w14:paraId="39322626" w14:textId="050FDFC3" w:rsidR="002E2B0F" w:rsidRDefault="002E2B0F">
            <w:r w:rsidRPr="002E2B0F">
              <w:t>Ingatlan egyezés esetén töltendő pontos település azonosító</w:t>
            </w:r>
            <w:r>
              <w:t>. Példa: 933</w:t>
            </w:r>
          </w:p>
        </w:tc>
      </w:tr>
    </w:tbl>
    <w:p w14:paraId="0B074D1A" w14:textId="77777777" w:rsidR="009B1C31" w:rsidRDefault="009B1C31"/>
    <w:p w14:paraId="32258F3A" w14:textId="6F2D5A8F" w:rsidR="009B1C31" w:rsidRDefault="00505433">
      <w:proofErr w:type="spellStart"/>
      <w:r>
        <w:rPr>
          <w:rStyle w:val="Kiemels2"/>
        </w:rPr>
        <w:t>cURL</w:t>
      </w:r>
      <w:proofErr w:type="spellEnd"/>
      <w:r w:rsidR="006323D6">
        <w:rPr>
          <w:rStyle w:val="Kiemels2"/>
        </w:rPr>
        <w:t xml:space="preserve"> (HRSZ)</w:t>
      </w:r>
      <w:r>
        <w:rPr>
          <w:rStyle w:val="Kiemels2"/>
        </w:rPr>
        <w:t>:</w:t>
      </w:r>
    </w:p>
    <w:p w14:paraId="41E866F2" w14:textId="482715DE" w:rsidR="001B5E8C" w:rsidRDefault="001B5E8C">
      <w:proofErr w:type="spellStart"/>
      <w:r w:rsidRPr="001B5E8C">
        <w:t>curl</w:t>
      </w:r>
      <w:proofErr w:type="spellEnd"/>
      <w:r w:rsidRPr="001B5E8C">
        <w:t xml:space="preserve"> -X 'POST' </w:t>
      </w:r>
      <w:r w:rsidR="006C3C50" w:rsidRPr="001B5E8C">
        <w:t>'</w:t>
      </w:r>
      <w:r w:rsidR="00385BC4" w:rsidRPr="00385BC4">
        <w:t>https://gw.int-kkszb.gov.hu/eugyintezes/interop/</w:t>
      </w:r>
      <w:r w:rsidR="00F80CB3">
        <w:t>tulajdoni</w:t>
      </w:r>
      <w:r w:rsidR="00385BC4" w:rsidRPr="00385BC4">
        <w:t>-lap/v1</w:t>
      </w:r>
      <w:r w:rsidR="00385BC4" w:rsidRPr="001B5E8C">
        <w:t>'</w:t>
      </w:r>
      <w:r w:rsidR="00385BC4">
        <w:t xml:space="preserve"> </w:t>
      </w:r>
      <w:r w:rsidRPr="001B5E8C">
        <w:t>-H '</w:t>
      </w:r>
      <w:proofErr w:type="spellStart"/>
      <w:r w:rsidRPr="001B5E8C">
        <w:t>accept</w:t>
      </w:r>
      <w:proofErr w:type="spellEnd"/>
      <w:r w:rsidRPr="001B5E8C">
        <w:t xml:space="preserve">: </w:t>
      </w:r>
      <w:proofErr w:type="spellStart"/>
      <w:r w:rsidRPr="001B5E8C">
        <w:t>application</w:t>
      </w:r>
      <w:proofErr w:type="spellEnd"/>
      <w:r w:rsidRPr="001B5E8C">
        <w:t>/pdf' -H "x-</w:t>
      </w:r>
      <w:proofErr w:type="spellStart"/>
      <w:r w:rsidRPr="001B5E8C">
        <w:t>kk</w:t>
      </w:r>
      <w:proofErr w:type="spellEnd"/>
      <w:r w:rsidRPr="001B5E8C">
        <w:t>-</w:t>
      </w:r>
      <w:proofErr w:type="spellStart"/>
      <w:r w:rsidRPr="001B5E8C">
        <w:t>access-token</w:t>
      </w:r>
      <w:proofErr w:type="spellEnd"/>
      <w:r w:rsidRPr="001B5E8C">
        <w:t>: KKSZB KLIENS TOKEN" -H '</w:t>
      </w:r>
      <w:proofErr w:type="spellStart"/>
      <w:r w:rsidRPr="001B5E8C">
        <w:t>Content-Type</w:t>
      </w:r>
      <w:proofErr w:type="spellEnd"/>
      <w:r w:rsidRPr="001B5E8C">
        <w:t xml:space="preserve">: </w:t>
      </w:r>
      <w:proofErr w:type="spellStart"/>
      <w:r w:rsidRPr="001B5E8C">
        <w:t>application</w:t>
      </w:r>
      <w:proofErr w:type="spellEnd"/>
      <w:r w:rsidRPr="001B5E8C">
        <w:t>/</w:t>
      </w:r>
      <w:proofErr w:type="spellStart"/>
      <w:r w:rsidRPr="001B5E8C">
        <w:t>json</w:t>
      </w:r>
      <w:proofErr w:type="spellEnd"/>
      <w:r w:rsidRPr="001B5E8C">
        <w:t>' -d '{ "</w:t>
      </w:r>
      <w:proofErr w:type="spellStart"/>
      <w:r w:rsidRPr="001B5E8C">
        <w:t>ugyazonosito</w:t>
      </w:r>
      <w:proofErr w:type="spellEnd"/>
      <w:r w:rsidRPr="001B5E8C">
        <w:t>": "1234", "</w:t>
      </w:r>
      <w:proofErr w:type="spellStart"/>
      <w:r w:rsidRPr="001B5E8C">
        <w:t>adatlekerdezesCelja</w:t>
      </w:r>
      <w:proofErr w:type="spellEnd"/>
      <w:r w:rsidRPr="001B5E8C">
        <w:t>": "</w:t>
      </w:r>
      <w:proofErr w:type="spellStart"/>
      <w:r w:rsidRPr="001B5E8C">
        <w:t>pelda_cel</w:t>
      </w:r>
      <w:proofErr w:type="spellEnd"/>
      <w:r w:rsidRPr="001B5E8C">
        <w:t>", "</w:t>
      </w:r>
      <w:proofErr w:type="spellStart"/>
      <w:r w:rsidRPr="001B5E8C">
        <w:t>masolatTartalma</w:t>
      </w:r>
      <w:proofErr w:type="spellEnd"/>
      <w:r w:rsidRPr="001B5E8C">
        <w:t>": "TELJES", "hrsz": { "</w:t>
      </w:r>
      <w:proofErr w:type="spellStart"/>
      <w:r w:rsidRPr="001B5E8C">
        <w:t>telepules</w:t>
      </w:r>
      <w:proofErr w:type="spellEnd"/>
      <w:r w:rsidRPr="001B5E8C">
        <w:t>": "Szentkirályszabadja", "</w:t>
      </w:r>
      <w:proofErr w:type="spellStart"/>
      <w:r w:rsidRPr="001B5E8C">
        <w:t>fekves</w:t>
      </w:r>
      <w:proofErr w:type="spellEnd"/>
      <w:r w:rsidRPr="001B5E8C">
        <w:t>": "BELTERULET", "</w:t>
      </w:r>
      <w:proofErr w:type="spellStart"/>
      <w:r w:rsidRPr="001B5E8C">
        <w:t>hrszFold</w:t>
      </w:r>
      <w:proofErr w:type="spellEnd"/>
      <w:r w:rsidRPr="001B5E8C">
        <w:t>": 22 } }'</w:t>
      </w:r>
    </w:p>
    <w:p w14:paraId="7BC8CE70" w14:textId="61A4876F" w:rsidR="006323D6" w:rsidRDefault="006323D6"/>
    <w:p w14:paraId="111ACEF2" w14:textId="77777777" w:rsidR="006323D6" w:rsidRDefault="006323D6">
      <w:pPr>
        <w:rPr>
          <w:b/>
        </w:rPr>
      </w:pPr>
    </w:p>
    <w:p w14:paraId="2A8EC88E" w14:textId="6E49E68B" w:rsidR="00137EEF" w:rsidRDefault="00137EEF">
      <w:pPr>
        <w:spacing w:before="0" w:after="160" w:line="259" w:lineRule="auto"/>
        <w:rPr>
          <w:b/>
        </w:rPr>
      </w:pPr>
      <w:r>
        <w:rPr>
          <w:b/>
        </w:rPr>
        <w:br w:type="page"/>
      </w:r>
    </w:p>
    <w:p w14:paraId="7FECAB20" w14:textId="4C81CC7D" w:rsidR="006323D6" w:rsidRDefault="006323D6">
      <w:pPr>
        <w:rPr>
          <w:b/>
        </w:rPr>
      </w:pPr>
      <w:proofErr w:type="spellStart"/>
      <w:r w:rsidRPr="006323D6">
        <w:rPr>
          <w:b/>
        </w:rPr>
        <w:lastRenderedPageBreak/>
        <w:t>cURL</w:t>
      </w:r>
      <w:proofErr w:type="spellEnd"/>
      <w:r w:rsidRPr="006323D6">
        <w:rPr>
          <w:b/>
        </w:rPr>
        <w:t xml:space="preserve"> (Cím): </w:t>
      </w:r>
    </w:p>
    <w:p w14:paraId="230EDC1D" w14:textId="4168693C" w:rsidR="006323D6" w:rsidRDefault="006323D6">
      <w:proofErr w:type="spellStart"/>
      <w:r w:rsidRPr="006323D6">
        <w:t>curl</w:t>
      </w:r>
      <w:proofErr w:type="spellEnd"/>
      <w:r w:rsidRPr="006323D6">
        <w:t xml:space="preserve"> -X 'POST' </w:t>
      </w:r>
      <w:r w:rsidR="006C3C50" w:rsidRPr="001B5E8C">
        <w:t>'</w:t>
      </w:r>
      <w:r w:rsidR="00385BC4" w:rsidRPr="00385BC4">
        <w:t>https://gw.int-kkszb.gov.hu/eugyintezes/interop/tulajdoni-lap/v1</w:t>
      </w:r>
      <w:r w:rsidRPr="006323D6">
        <w:t>' -H "x-</w:t>
      </w:r>
      <w:proofErr w:type="spellStart"/>
      <w:r w:rsidRPr="006323D6">
        <w:t>kk</w:t>
      </w:r>
      <w:proofErr w:type="spellEnd"/>
      <w:r w:rsidRPr="006323D6">
        <w:t>-</w:t>
      </w:r>
      <w:proofErr w:type="spellStart"/>
      <w:r w:rsidRPr="006323D6">
        <w:t>access-token</w:t>
      </w:r>
      <w:proofErr w:type="spellEnd"/>
      <w:r w:rsidRPr="006323D6">
        <w:t>: KKSZB KLIENS TOKEN" -H '</w:t>
      </w:r>
      <w:proofErr w:type="spellStart"/>
      <w:r w:rsidRPr="006323D6">
        <w:t>accept</w:t>
      </w:r>
      <w:proofErr w:type="spellEnd"/>
      <w:r w:rsidRPr="006323D6">
        <w:t xml:space="preserve">: </w:t>
      </w:r>
      <w:proofErr w:type="spellStart"/>
      <w:r w:rsidRPr="006323D6">
        <w:t>application</w:t>
      </w:r>
      <w:proofErr w:type="spellEnd"/>
      <w:r w:rsidRPr="006323D6">
        <w:t>/pdf' -H '</w:t>
      </w:r>
      <w:proofErr w:type="spellStart"/>
      <w:r w:rsidRPr="006323D6">
        <w:t>Content-Type</w:t>
      </w:r>
      <w:proofErr w:type="spellEnd"/>
      <w:r w:rsidRPr="006323D6">
        <w:t xml:space="preserve">: </w:t>
      </w:r>
      <w:proofErr w:type="spellStart"/>
      <w:r w:rsidRPr="006323D6">
        <w:t>application</w:t>
      </w:r>
      <w:proofErr w:type="spellEnd"/>
      <w:r w:rsidRPr="006323D6">
        <w:t>/</w:t>
      </w:r>
      <w:proofErr w:type="spellStart"/>
      <w:r w:rsidRPr="006323D6">
        <w:t>json</w:t>
      </w:r>
      <w:proofErr w:type="spellEnd"/>
      <w:r w:rsidRPr="006323D6">
        <w:t>' -d '{ "</w:t>
      </w:r>
      <w:proofErr w:type="spellStart"/>
      <w:r w:rsidRPr="006323D6">
        <w:t>ugyazonosito</w:t>
      </w:r>
      <w:proofErr w:type="spellEnd"/>
      <w:r w:rsidRPr="006323D6">
        <w:t>": "1234", "</w:t>
      </w:r>
      <w:proofErr w:type="spellStart"/>
      <w:r w:rsidRPr="006323D6">
        <w:t>adatlekerdezesCelja</w:t>
      </w:r>
      <w:proofErr w:type="spellEnd"/>
      <w:r w:rsidRPr="006323D6">
        <w:t>": "</w:t>
      </w:r>
      <w:proofErr w:type="spellStart"/>
      <w:r w:rsidRPr="006323D6">
        <w:t>pelda_cel</w:t>
      </w:r>
      <w:proofErr w:type="spellEnd"/>
      <w:r w:rsidRPr="006323D6">
        <w:t>", "</w:t>
      </w:r>
      <w:proofErr w:type="spellStart"/>
      <w:r w:rsidRPr="006323D6">
        <w:t>masolatTartalma</w:t>
      </w:r>
      <w:proofErr w:type="spellEnd"/>
      <w:r w:rsidRPr="006323D6">
        <w:t>": "TELJES", "</w:t>
      </w:r>
      <w:proofErr w:type="spellStart"/>
      <w:r w:rsidRPr="006323D6">
        <w:t>cim</w:t>
      </w:r>
      <w:proofErr w:type="spellEnd"/>
      <w:r w:rsidRPr="006323D6">
        <w:t>": { "</w:t>
      </w:r>
      <w:proofErr w:type="spellStart"/>
      <w:r w:rsidRPr="006323D6">
        <w:t>orszag</w:t>
      </w:r>
      <w:proofErr w:type="spellEnd"/>
      <w:r w:rsidRPr="006323D6">
        <w:t>": "Magyarország", "megye": "VESZPREM", "</w:t>
      </w:r>
      <w:proofErr w:type="spellStart"/>
      <w:r w:rsidRPr="006323D6">
        <w:t>telepules</w:t>
      </w:r>
      <w:proofErr w:type="spellEnd"/>
      <w:r w:rsidRPr="006323D6">
        <w:t>": "Szentkirályszabadja", "</w:t>
      </w:r>
      <w:proofErr w:type="spellStart"/>
      <w:r w:rsidRPr="006323D6">
        <w:t>iranyitoszam</w:t>
      </w:r>
      <w:proofErr w:type="spellEnd"/>
      <w:r w:rsidRPr="006323D6">
        <w:t>": "8225", "</w:t>
      </w:r>
      <w:proofErr w:type="spellStart"/>
      <w:r w:rsidRPr="006323D6">
        <w:t>kozteruletNev</w:t>
      </w:r>
      <w:proofErr w:type="spellEnd"/>
      <w:r w:rsidRPr="006323D6">
        <w:t>": "Ady Endre", "</w:t>
      </w:r>
      <w:proofErr w:type="spellStart"/>
      <w:r w:rsidRPr="006323D6">
        <w:t>kozteruletJelleg</w:t>
      </w:r>
      <w:proofErr w:type="spellEnd"/>
      <w:r w:rsidRPr="006323D6">
        <w:t>": "utca", "</w:t>
      </w:r>
      <w:proofErr w:type="spellStart"/>
      <w:r w:rsidRPr="006323D6">
        <w:t>hazszam</w:t>
      </w:r>
      <w:proofErr w:type="spellEnd"/>
      <w:r w:rsidRPr="006323D6">
        <w:t>": "27" } }'</w:t>
      </w:r>
    </w:p>
    <w:p w14:paraId="6E8D05F3" w14:textId="77777777" w:rsidR="00137EEF" w:rsidRPr="006323D6" w:rsidRDefault="00137EEF"/>
    <w:p w14:paraId="09B22DEA" w14:textId="6999874C" w:rsidR="009B1C31" w:rsidRDefault="00505433">
      <w:r>
        <w:rPr>
          <w:rStyle w:val="Kiemels2"/>
        </w:rPr>
        <w:t>Válasz struktúrája:</w:t>
      </w:r>
    </w:p>
    <w:p w14:paraId="13981B17" w14:textId="77777777" w:rsidR="009B1C31" w:rsidRDefault="00505433">
      <w:r>
        <w:t>200 - OK</w:t>
      </w:r>
    </w:p>
    <w:p w14:paraId="76681FB7" w14:textId="42C3B5FA" w:rsidR="00293C9D" w:rsidRDefault="00F742DE" w:rsidP="00F742DE">
      <w:pPr>
        <w:numPr>
          <w:ilvl w:val="0"/>
          <w:numId w:val="50"/>
        </w:numPr>
      </w:pPr>
      <w:proofErr w:type="spellStart"/>
      <w:r w:rsidRPr="0003092C">
        <w:t>accept</w:t>
      </w:r>
      <w:proofErr w:type="spellEnd"/>
      <w:r w:rsidRPr="0003092C">
        <w:t xml:space="preserve">: </w:t>
      </w:r>
      <w:proofErr w:type="spellStart"/>
      <w:r w:rsidRPr="0003092C">
        <w:t>application</w:t>
      </w:r>
      <w:proofErr w:type="spellEnd"/>
      <w:r w:rsidRPr="0003092C">
        <w:t>/pdf</w:t>
      </w:r>
      <w:r>
        <w:t xml:space="preserve"> esetén: </w:t>
      </w:r>
      <w:r w:rsidR="00293C9D">
        <w:t>A válaszban az interfész letöltési linket ad meg, ami a PDF letöltését teszi lehetővé.</w:t>
      </w:r>
    </w:p>
    <w:p w14:paraId="4E61F803" w14:textId="627E0885" w:rsidR="00F742DE" w:rsidRPr="0003092C" w:rsidRDefault="00F742DE" w:rsidP="00F742DE">
      <w:pPr>
        <w:numPr>
          <w:ilvl w:val="0"/>
          <w:numId w:val="50"/>
        </w:numPr>
      </w:pPr>
      <w:proofErr w:type="spellStart"/>
      <w:r w:rsidRPr="0003092C">
        <w:t>accept</w:t>
      </w:r>
      <w:proofErr w:type="spellEnd"/>
      <w:r w:rsidRPr="0003092C">
        <w:t xml:space="preserve">: </w:t>
      </w:r>
      <w:proofErr w:type="spellStart"/>
      <w:r w:rsidRPr="0003092C">
        <w:t>application</w:t>
      </w:r>
      <w:proofErr w:type="spellEnd"/>
      <w:r w:rsidRPr="0003092C">
        <w:t>/</w:t>
      </w:r>
      <w:proofErr w:type="spellStart"/>
      <w:r w:rsidRPr="0003092C">
        <w:t>json</w:t>
      </w:r>
      <w:proofErr w:type="spellEnd"/>
      <w:r>
        <w:t xml:space="preserve"> esetén: A válaszban az interfész a tulajdoni lap tartalmát JSON formában adja vissza.</w:t>
      </w:r>
    </w:p>
    <w:p w14:paraId="1F747437" w14:textId="0E496E71" w:rsidR="00F742DE" w:rsidRPr="0003092C" w:rsidRDefault="00F742DE" w:rsidP="00F742DE">
      <w:pPr>
        <w:numPr>
          <w:ilvl w:val="0"/>
          <w:numId w:val="50"/>
        </w:numPr>
      </w:pPr>
      <w:proofErr w:type="spellStart"/>
      <w:r w:rsidRPr="0003092C">
        <w:t>accept</w:t>
      </w:r>
      <w:proofErr w:type="spellEnd"/>
      <w:r w:rsidRPr="0003092C">
        <w:t xml:space="preserve">: </w:t>
      </w:r>
      <w:proofErr w:type="spellStart"/>
      <w:r w:rsidRPr="0003092C">
        <w:t>application</w:t>
      </w:r>
      <w:proofErr w:type="spellEnd"/>
      <w:r w:rsidRPr="0003092C">
        <w:t>/</w:t>
      </w:r>
      <w:proofErr w:type="spellStart"/>
      <w:r w:rsidRPr="0003092C">
        <w:t>xml</w:t>
      </w:r>
      <w:proofErr w:type="spellEnd"/>
      <w:r>
        <w:t xml:space="preserve"> esetén: A válaszban az interfész a tulajdoni lap tartalmát XML formában adja vissza</w:t>
      </w:r>
    </w:p>
    <w:p w14:paraId="5A5E5F07" w14:textId="5D41D642" w:rsidR="00293C9D" w:rsidRDefault="00293C9D" w:rsidP="00F742DE">
      <w:pPr>
        <w:ind w:left="720"/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3269"/>
        <w:gridCol w:w="901"/>
        <w:gridCol w:w="1237"/>
        <w:gridCol w:w="3655"/>
      </w:tblGrid>
      <w:tr w:rsidR="009B1C31" w14:paraId="6C76A469" w14:textId="77777777">
        <w:tc>
          <w:tcPr>
            <w:tcW w:w="0" w:type="auto"/>
            <w:shd w:val="clear" w:color="auto" w:fill="BDD7EE"/>
          </w:tcPr>
          <w:p w14:paraId="28BF02BC" w14:textId="77777777" w:rsidR="009B1C31" w:rsidRDefault="00505433">
            <w:r>
              <w:rPr>
                <w:rStyle w:val="Kiemels2"/>
              </w:rPr>
              <w:t>Jellemző</w:t>
            </w:r>
          </w:p>
        </w:tc>
        <w:tc>
          <w:tcPr>
            <w:tcW w:w="0" w:type="auto"/>
            <w:shd w:val="clear" w:color="auto" w:fill="BDD7EE"/>
          </w:tcPr>
          <w:p w14:paraId="42D8A889" w14:textId="77777777" w:rsidR="009B1C31" w:rsidRDefault="00505433">
            <w:r>
              <w:rPr>
                <w:rStyle w:val="Kiemels2"/>
              </w:rPr>
              <w:t>Típus</w:t>
            </w:r>
          </w:p>
        </w:tc>
        <w:tc>
          <w:tcPr>
            <w:tcW w:w="0" w:type="auto"/>
            <w:shd w:val="clear" w:color="auto" w:fill="BDD7EE"/>
          </w:tcPr>
          <w:p w14:paraId="0CC65921" w14:textId="77777777" w:rsidR="009B1C31" w:rsidRDefault="00505433">
            <w:r>
              <w:rPr>
                <w:rStyle w:val="Kiemels2"/>
              </w:rPr>
              <w:t>Kötelező</w:t>
            </w:r>
          </w:p>
        </w:tc>
        <w:tc>
          <w:tcPr>
            <w:tcW w:w="0" w:type="auto"/>
            <w:shd w:val="clear" w:color="auto" w:fill="BDD7EE"/>
          </w:tcPr>
          <w:p w14:paraId="3055F3CC" w14:textId="77777777" w:rsidR="009B1C31" w:rsidRDefault="00505433">
            <w:r>
              <w:rPr>
                <w:rStyle w:val="Kiemels2"/>
              </w:rPr>
              <w:t>Tartalma</w:t>
            </w:r>
          </w:p>
        </w:tc>
      </w:tr>
      <w:tr w:rsidR="009B1C31" w14:paraId="6955601E" w14:textId="77777777">
        <w:tc>
          <w:tcPr>
            <w:tcW w:w="0" w:type="auto"/>
          </w:tcPr>
          <w:p w14:paraId="1E8E3F0A" w14:textId="77777777" w:rsidR="009B1C31" w:rsidRDefault="00505433">
            <w:proofErr w:type="spellStart"/>
            <w:r>
              <w:t>adatszolgaltatasEredmenye</w:t>
            </w:r>
            <w:proofErr w:type="spellEnd"/>
          </w:p>
        </w:tc>
        <w:tc>
          <w:tcPr>
            <w:tcW w:w="0" w:type="auto"/>
          </w:tcPr>
          <w:p w14:paraId="521535E1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12C0CB03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0938F681" w14:textId="77777777" w:rsidR="009B1C31" w:rsidRDefault="00505433">
            <w:r>
              <w:t>Az adatszolgáltatás eredménye</w:t>
            </w:r>
          </w:p>
        </w:tc>
      </w:tr>
    </w:tbl>
    <w:p w14:paraId="0B555404" w14:textId="77777777" w:rsidR="009B1C31" w:rsidRDefault="00505433">
      <w:r>
        <w:t xml:space="preserve">201 - </w:t>
      </w:r>
      <w:proofErr w:type="spellStart"/>
      <w:r>
        <w:t>Created</w:t>
      </w:r>
      <w:proofErr w:type="spellEnd"/>
    </w:p>
    <w:p w14:paraId="6384CD41" w14:textId="168669FB" w:rsidR="009B1C31" w:rsidRDefault="00505433">
      <w:pPr>
        <w:rPr>
          <w:rStyle w:val="Kiemels"/>
        </w:rPr>
      </w:pPr>
      <w:r>
        <w:rPr>
          <w:rStyle w:val="Kiemels"/>
        </w:rPr>
        <w:t>Üres válasz</w:t>
      </w:r>
    </w:p>
    <w:p w14:paraId="3D9C8060" w14:textId="2E06EEA4" w:rsidR="00883215" w:rsidRDefault="00883215">
      <w:r>
        <w:t xml:space="preserve">400 – </w:t>
      </w:r>
      <w:proofErr w:type="spellStart"/>
      <w:r>
        <w:t>Bad</w:t>
      </w:r>
      <w:proofErr w:type="spellEnd"/>
      <w:r>
        <w:t xml:space="preserve"> </w:t>
      </w:r>
      <w:proofErr w:type="spellStart"/>
      <w:r>
        <w:t>request</w:t>
      </w:r>
      <w:proofErr w:type="spellEnd"/>
    </w:p>
    <w:p w14:paraId="5AFDD268" w14:textId="337735B5" w:rsidR="00883215" w:rsidRDefault="00883215">
      <w:r>
        <w:t xml:space="preserve">Lásd </w:t>
      </w:r>
      <w:r>
        <w:fldChar w:fldCharType="begin"/>
      </w:r>
      <w:r>
        <w:instrText xml:space="preserve"> REF _Ref177385992 \r \h </w:instrText>
      </w:r>
      <w:r>
        <w:fldChar w:fldCharType="separate"/>
      </w:r>
      <w:r>
        <w:t>3.3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_Ref177385968 \h </w:instrText>
      </w:r>
      <w:r>
        <w:fldChar w:fldCharType="separate"/>
      </w:r>
      <w:r>
        <w:t>Validáció</w:t>
      </w:r>
      <w:r>
        <w:fldChar w:fldCharType="end"/>
      </w:r>
      <w:r>
        <w:t xml:space="preserve"> fejezet</w:t>
      </w:r>
    </w:p>
    <w:p w14:paraId="78C33277" w14:textId="77777777" w:rsidR="009B1C31" w:rsidRDefault="00505433">
      <w:r>
        <w:t xml:space="preserve">401 - </w:t>
      </w:r>
      <w:proofErr w:type="spellStart"/>
      <w:r>
        <w:t>Unauthorized</w:t>
      </w:r>
      <w:proofErr w:type="spellEnd"/>
    </w:p>
    <w:p w14:paraId="73740919" w14:textId="77777777" w:rsidR="009B1C31" w:rsidRDefault="00505433">
      <w:r>
        <w:rPr>
          <w:rStyle w:val="Kiemels"/>
        </w:rPr>
        <w:t>Üres válasz</w:t>
      </w:r>
    </w:p>
    <w:p w14:paraId="458DE650" w14:textId="77777777" w:rsidR="009B1C31" w:rsidRDefault="00505433">
      <w:r>
        <w:t xml:space="preserve">403 - </w:t>
      </w:r>
      <w:proofErr w:type="spellStart"/>
      <w:r>
        <w:t>Forbidden</w:t>
      </w:r>
      <w:proofErr w:type="spellEnd"/>
    </w:p>
    <w:p w14:paraId="6FC969FE" w14:textId="77777777" w:rsidR="009B1C31" w:rsidRDefault="00505433">
      <w:r>
        <w:rPr>
          <w:rStyle w:val="Kiemels"/>
        </w:rPr>
        <w:t>Üres válasz</w:t>
      </w:r>
    </w:p>
    <w:p w14:paraId="1CF43ACC" w14:textId="77777777" w:rsidR="009B1C31" w:rsidRDefault="00505433">
      <w:r>
        <w:t xml:space="preserve">404 - </w:t>
      </w:r>
      <w:proofErr w:type="spellStart"/>
      <w:r>
        <w:t>Not</w:t>
      </w:r>
      <w:proofErr w:type="spellEnd"/>
      <w:r>
        <w:t xml:space="preserve"> </w:t>
      </w:r>
      <w:proofErr w:type="spellStart"/>
      <w:r>
        <w:t>Found</w:t>
      </w:r>
      <w:proofErr w:type="spellEnd"/>
    </w:p>
    <w:p w14:paraId="3AA0B9A4" w14:textId="5A5C0D4A" w:rsidR="009B1C31" w:rsidRDefault="00883215">
      <w:r>
        <w:t xml:space="preserve">Lásd </w:t>
      </w:r>
      <w:r>
        <w:fldChar w:fldCharType="begin"/>
      </w:r>
      <w:r>
        <w:instrText xml:space="preserve"> REF _Ref177385992 \r \h </w:instrText>
      </w:r>
      <w:r>
        <w:fldChar w:fldCharType="separate"/>
      </w:r>
      <w:r>
        <w:t>3.3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_Ref177385968 \h </w:instrText>
      </w:r>
      <w:r>
        <w:fldChar w:fldCharType="separate"/>
      </w:r>
      <w:r>
        <w:t>Validáció</w:t>
      </w:r>
      <w:r>
        <w:fldChar w:fldCharType="end"/>
      </w:r>
      <w:r>
        <w:t xml:space="preserve"> fejezet</w:t>
      </w:r>
      <w:r w:rsidR="00505433">
        <w:br w:type="page"/>
      </w:r>
    </w:p>
    <w:p w14:paraId="1D888143" w14:textId="7EA19FC0" w:rsidR="00AF79F9" w:rsidRDefault="00AF79F9" w:rsidP="00AF79F9">
      <w:pPr>
        <w:pStyle w:val="Cmsor3"/>
      </w:pPr>
      <w:bookmarkStart w:id="18" w:name="_Toc177461500"/>
      <w:r>
        <w:lastRenderedPageBreak/>
        <w:t>Ingatlan egyezőség</w:t>
      </w:r>
      <w:bookmarkEnd w:id="18"/>
    </w:p>
    <w:p w14:paraId="197A82F6" w14:textId="5C0C0D14" w:rsidR="00AF79F9" w:rsidRDefault="00AF79F9" w:rsidP="00AF79F9">
      <w:pPr>
        <w:rPr>
          <w:b/>
        </w:rPr>
      </w:pPr>
      <w:proofErr w:type="spellStart"/>
      <w:r w:rsidRPr="00AF79F9">
        <w:rPr>
          <w:b/>
        </w:rPr>
        <w:t>cURL</w:t>
      </w:r>
      <w:proofErr w:type="spellEnd"/>
      <w:r w:rsidR="00521C54">
        <w:rPr>
          <w:b/>
        </w:rPr>
        <w:t xml:space="preserve"> ingatlan egyezőségre</w:t>
      </w:r>
      <w:r w:rsidRPr="00AF79F9">
        <w:rPr>
          <w:b/>
        </w:rPr>
        <w:t xml:space="preserve">: </w:t>
      </w:r>
    </w:p>
    <w:p w14:paraId="783A8AE8" w14:textId="525BEB53" w:rsidR="00AF79F9" w:rsidRDefault="00521C54" w:rsidP="00AF79F9">
      <w:proofErr w:type="spellStart"/>
      <w:r w:rsidRPr="00521C54">
        <w:t>curl</w:t>
      </w:r>
      <w:proofErr w:type="spellEnd"/>
      <w:r w:rsidRPr="00521C54">
        <w:t xml:space="preserve"> -X 'POST' </w:t>
      </w:r>
      <w:r w:rsidR="00F80CB3" w:rsidRPr="001B5E8C">
        <w:t>'</w:t>
      </w:r>
      <w:r w:rsidR="00F80CB3" w:rsidRPr="00385BC4">
        <w:t>https://gw.int-kkszb.gov.hu/eugyintezes/interop/tulajdoni-lap/v1</w:t>
      </w:r>
      <w:r w:rsidRPr="00521C54">
        <w:t>' -H '</w:t>
      </w:r>
      <w:proofErr w:type="spellStart"/>
      <w:r w:rsidRPr="00521C54">
        <w:t>accept</w:t>
      </w:r>
      <w:proofErr w:type="spellEnd"/>
      <w:r w:rsidRPr="00521C54">
        <w:t xml:space="preserve">: </w:t>
      </w:r>
      <w:proofErr w:type="spellStart"/>
      <w:r w:rsidRPr="00521C54">
        <w:t>application</w:t>
      </w:r>
      <w:proofErr w:type="spellEnd"/>
      <w:r w:rsidRPr="00521C54">
        <w:t>/</w:t>
      </w:r>
      <w:proofErr w:type="spellStart"/>
      <w:r w:rsidRPr="00521C54">
        <w:t>json</w:t>
      </w:r>
      <w:proofErr w:type="spellEnd"/>
      <w:r w:rsidRPr="00521C54">
        <w:t>' -H "x-</w:t>
      </w:r>
      <w:proofErr w:type="spellStart"/>
      <w:r w:rsidRPr="00521C54">
        <w:t>kk</w:t>
      </w:r>
      <w:proofErr w:type="spellEnd"/>
      <w:r w:rsidRPr="00521C54">
        <w:t>-</w:t>
      </w:r>
      <w:proofErr w:type="spellStart"/>
      <w:r w:rsidRPr="00521C54">
        <w:t>access-token</w:t>
      </w:r>
      <w:proofErr w:type="spellEnd"/>
      <w:r w:rsidRPr="00521C54">
        <w:t>: KKSZB KLIENS TOKEN" -H '</w:t>
      </w:r>
      <w:proofErr w:type="spellStart"/>
      <w:r w:rsidRPr="00521C54">
        <w:t>Content-Type</w:t>
      </w:r>
      <w:proofErr w:type="spellEnd"/>
      <w:r w:rsidRPr="00521C54">
        <w:t xml:space="preserve">: </w:t>
      </w:r>
      <w:proofErr w:type="spellStart"/>
      <w:r w:rsidRPr="00521C54">
        <w:t>application</w:t>
      </w:r>
      <w:proofErr w:type="spellEnd"/>
      <w:r w:rsidRPr="00521C54">
        <w:t>/</w:t>
      </w:r>
      <w:proofErr w:type="spellStart"/>
      <w:r w:rsidRPr="00521C54">
        <w:t>json</w:t>
      </w:r>
      <w:proofErr w:type="spellEnd"/>
      <w:r w:rsidRPr="00521C54">
        <w:t xml:space="preserve">' -d </w:t>
      </w:r>
      <w:proofErr w:type="gramStart"/>
      <w:r w:rsidRPr="00521C54">
        <w:t>'{ "</w:t>
      </w:r>
      <w:proofErr w:type="spellStart"/>
      <w:proofErr w:type="gramEnd"/>
      <w:r w:rsidRPr="00521C54">
        <w:t>ugyazonosito</w:t>
      </w:r>
      <w:proofErr w:type="spellEnd"/>
      <w:r w:rsidRPr="00521C54">
        <w:t>": "1234", "</w:t>
      </w:r>
      <w:proofErr w:type="spellStart"/>
      <w:r w:rsidRPr="00521C54">
        <w:t>adatlekerdezesCelja</w:t>
      </w:r>
      <w:proofErr w:type="spellEnd"/>
      <w:r w:rsidRPr="00521C54">
        <w:t>": "</w:t>
      </w:r>
      <w:proofErr w:type="spellStart"/>
      <w:r w:rsidRPr="00521C54">
        <w:t>pelda_cel</w:t>
      </w:r>
      <w:proofErr w:type="spellEnd"/>
      <w:r w:rsidRPr="00521C54">
        <w:t>", "</w:t>
      </w:r>
      <w:proofErr w:type="spellStart"/>
      <w:r w:rsidRPr="00521C54">
        <w:t>masolatTartalma</w:t>
      </w:r>
      <w:proofErr w:type="spellEnd"/>
      <w:r w:rsidRPr="00521C54">
        <w:t>": "TELJES", "hrsz": { "</w:t>
      </w:r>
      <w:proofErr w:type="spellStart"/>
      <w:r w:rsidRPr="00521C54">
        <w:t>telepules</w:t>
      </w:r>
      <w:proofErr w:type="spellEnd"/>
      <w:r w:rsidRPr="00521C54">
        <w:t>": "Szeged", "</w:t>
      </w:r>
      <w:proofErr w:type="spellStart"/>
      <w:r w:rsidRPr="00521C54">
        <w:t>fekves</w:t>
      </w:r>
      <w:proofErr w:type="spellEnd"/>
      <w:r w:rsidRPr="00521C54">
        <w:t>": "BELTERULET", "</w:t>
      </w:r>
      <w:proofErr w:type="spellStart"/>
      <w:r w:rsidRPr="00521C54">
        <w:t>hrszFold</w:t>
      </w:r>
      <w:proofErr w:type="spellEnd"/>
      <w:r w:rsidRPr="00521C54">
        <w:t>": 2 }}'</w:t>
      </w:r>
    </w:p>
    <w:p w14:paraId="63286BCD" w14:textId="20BC8F36" w:rsidR="00521C54" w:rsidRDefault="00521C54" w:rsidP="00AF79F9"/>
    <w:p w14:paraId="7CCEC821" w14:textId="27BBEB9F" w:rsidR="00521C54" w:rsidRPr="00521C54" w:rsidRDefault="00521C54" w:rsidP="00AF79F9">
      <w:pPr>
        <w:rPr>
          <w:b/>
        </w:rPr>
      </w:pPr>
      <w:r w:rsidRPr="00521C54">
        <w:rPr>
          <w:b/>
        </w:rPr>
        <w:t>Válasz:</w:t>
      </w:r>
    </w:p>
    <w:p w14:paraId="75A7D470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>{</w:t>
      </w:r>
    </w:p>
    <w:p w14:paraId="428DBDC1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"</w:t>
      </w:r>
      <w:proofErr w:type="spellStart"/>
      <w:r>
        <w:t>message</w:t>
      </w:r>
      <w:proofErr w:type="spellEnd"/>
      <w:r>
        <w:t xml:space="preserve">": "Ingatlan egyezőség! Pontos ingatlan találathoz válassza a hiba válaszában szereplő ingatlan adatokok egyikét és állítsa be a </w:t>
      </w:r>
      <w:proofErr w:type="spellStart"/>
      <w:r>
        <w:t>telepulesAzonosito</w:t>
      </w:r>
      <w:proofErr w:type="spellEnd"/>
      <w:r>
        <w:t xml:space="preserve"> értéket a kérésben.",</w:t>
      </w:r>
    </w:p>
    <w:p w14:paraId="52B572B3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"ingatlanAdatok": [</w:t>
      </w:r>
    </w:p>
    <w:p w14:paraId="15FE11D9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{</w:t>
      </w:r>
    </w:p>
    <w:p w14:paraId="4EFF7CFC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"</w:t>
      </w:r>
      <w:proofErr w:type="spellStart"/>
      <w:r>
        <w:t>telepulesNev</w:t>
      </w:r>
      <w:proofErr w:type="spellEnd"/>
      <w:r>
        <w:t>": "SZEGED I KERÜLET",</w:t>
      </w:r>
    </w:p>
    <w:p w14:paraId="3A6AB081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"</w:t>
      </w:r>
      <w:proofErr w:type="spellStart"/>
      <w:r>
        <w:t>telepulesAzonosito</w:t>
      </w:r>
      <w:proofErr w:type="spellEnd"/>
      <w:r>
        <w:t>": 3528,</w:t>
      </w:r>
    </w:p>
    <w:p w14:paraId="2A02205A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"</w:t>
      </w:r>
      <w:proofErr w:type="spellStart"/>
      <w:r>
        <w:t>ingatlancimek</w:t>
      </w:r>
      <w:proofErr w:type="spellEnd"/>
      <w:r>
        <w:t>": [</w:t>
      </w:r>
    </w:p>
    <w:p w14:paraId="2E9FEE38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{</w:t>
      </w:r>
    </w:p>
    <w:p w14:paraId="4882A5CC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"megye": "Csongrád-Csanád",</w:t>
      </w:r>
    </w:p>
    <w:p w14:paraId="571F5993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telepules</w:t>
      </w:r>
      <w:proofErr w:type="spellEnd"/>
      <w:r>
        <w:t>": "Szeged",</w:t>
      </w:r>
    </w:p>
    <w:p w14:paraId="68BC4DC4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iranyitoszam</w:t>
      </w:r>
      <w:proofErr w:type="spellEnd"/>
      <w:r>
        <w:t>": "6726",</w:t>
      </w:r>
    </w:p>
    <w:p w14:paraId="1B005197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kozteruletNev</w:t>
      </w:r>
      <w:proofErr w:type="spellEnd"/>
      <w:r>
        <w:t>": "Szent-Györgyi Albert",</w:t>
      </w:r>
    </w:p>
    <w:p w14:paraId="7646CB38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kozteruletJelleg</w:t>
      </w:r>
      <w:proofErr w:type="spellEnd"/>
      <w:r>
        <w:t>": "utca",</w:t>
      </w:r>
    </w:p>
    <w:p w14:paraId="14EF1A7C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hazszam</w:t>
      </w:r>
      <w:proofErr w:type="spellEnd"/>
      <w:r>
        <w:t>": "4"</w:t>
      </w:r>
    </w:p>
    <w:p w14:paraId="33D7B355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},</w:t>
      </w:r>
    </w:p>
    <w:p w14:paraId="750784C4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{</w:t>
      </w:r>
    </w:p>
    <w:p w14:paraId="3C7D3895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"megye": "Csongrád-Csanád",</w:t>
      </w:r>
    </w:p>
    <w:p w14:paraId="2AF07CD4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telepules</w:t>
      </w:r>
      <w:proofErr w:type="spellEnd"/>
      <w:r>
        <w:t>": "Szeged",</w:t>
      </w:r>
    </w:p>
    <w:p w14:paraId="66F19C8B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iranyitoszam</w:t>
      </w:r>
      <w:proofErr w:type="spellEnd"/>
      <w:r>
        <w:t>": "6726",</w:t>
      </w:r>
    </w:p>
    <w:p w14:paraId="5E0F5DEE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kozteruletNev</w:t>
      </w:r>
      <w:proofErr w:type="spellEnd"/>
      <w:r>
        <w:t>": "Torontál",</w:t>
      </w:r>
    </w:p>
    <w:p w14:paraId="0E9360B6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kozteruletJelleg</w:t>
      </w:r>
      <w:proofErr w:type="spellEnd"/>
      <w:r>
        <w:t>": "tér",</w:t>
      </w:r>
    </w:p>
    <w:p w14:paraId="46F1D326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hazszam</w:t>
      </w:r>
      <w:proofErr w:type="spellEnd"/>
      <w:r>
        <w:t>": "6"</w:t>
      </w:r>
    </w:p>
    <w:p w14:paraId="463E3903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},</w:t>
      </w:r>
    </w:p>
    <w:p w14:paraId="5C1E0A9F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{</w:t>
      </w:r>
    </w:p>
    <w:p w14:paraId="078A4A22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"megye": "Csongrád-Csanád",</w:t>
      </w:r>
    </w:p>
    <w:p w14:paraId="5F4AC20E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telepules</w:t>
      </w:r>
      <w:proofErr w:type="spellEnd"/>
      <w:r>
        <w:t>": "Szeged",</w:t>
      </w:r>
    </w:p>
    <w:p w14:paraId="52038CC5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iranyitoszam</w:t>
      </w:r>
      <w:proofErr w:type="spellEnd"/>
      <w:r>
        <w:t>": "6726",</w:t>
      </w:r>
    </w:p>
    <w:p w14:paraId="6D3C3ACE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kozteruletNev</w:t>
      </w:r>
      <w:proofErr w:type="spellEnd"/>
      <w:r>
        <w:t>": "Szent-Györgyi Albert",</w:t>
      </w:r>
    </w:p>
    <w:p w14:paraId="3AA8D77D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kozteruletJelleg</w:t>
      </w:r>
      <w:proofErr w:type="spellEnd"/>
      <w:r>
        <w:t>": "utca",</w:t>
      </w:r>
    </w:p>
    <w:p w14:paraId="7A5FAA8D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hazszam</w:t>
      </w:r>
      <w:proofErr w:type="spellEnd"/>
      <w:r>
        <w:t>": "10-14"</w:t>
      </w:r>
    </w:p>
    <w:p w14:paraId="431EE2C0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}</w:t>
      </w:r>
    </w:p>
    <w:p w14:paraId="12EDBF96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]</w:t>
      </w:r>
    </w:p>
    <w:p w14:paraId="45DB9D2E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},</w:t>
      </w:r>
    </w:p>
    <w:p w14:paraId="1529D6B0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{</w:t>
      </w:r>
    </w:p>
    <w:p w14:paraId="011DE3C6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"</w:t>
      </w:r>
      <w:proofErr w:type="spellStart"/>
      <w:r>
        <w:t>telepulesNev</w:t>
      </w:r>
      <w:proofErr w:type="spellEnd"/>
      <w:r>
        <w:t>": "SZEGED I KER.SZÖREG",</w:t>
      </w:r>
    </w:p>
    <w:p w14:paraId="72B7E17E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"</w:t>
      </w:r>
      <w:proofErr w:type="spellStart"/>
      <w:r>
        <w:t>telepulesAzonosito</w:t>
      </w:r>
      <w:proofErr w:type="spellEnd"/>
      <w:r>
        <w:t>": 3529,</w:t>
      </w:r>
    </w:p>
    <w:p w14:paraId="13529251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"</w:t>
      </w:r>
      <w:proofErr w:type="spellStart"/>
      <w:r>
        <w:t>ingatlancimek</w:t>
      </w:r>
      <w:proofErr w:type="spellEnd"/>
      <w:r>
        <w:t>": [</w:t>
      </w:r>
    </w:p>
    <w:p w14:paraId="61C3EFE3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lastRenderedPageBreak/>
        <w:t xml:space="preserve">                {</w:t>
      </w:r>
    </w:p>
    <w:p w14:paraId="34D6B5BA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"megye": "Csongrád-Csanád",</w:t>
      </w:r>
    </w:p>
    <w:p w14:paraId="2C066761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telepules</w:t>
      </w:r>
      <w:proofErr w:type="spellEnd"/>
      <w:r>
        <w:t>": "Szeged",</w:t>
      </w:r>
    </w:p>
    <w:p w14:paraId="0CB8C0AB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iranyitoszam</w:t>
      </w:r>
      <w:proofErr w:type="spellEnd"/>
      <w:r>
        <w:t>": "6771",</w:t>
      </w:r>
    </w:p>
    <w:p w14:paraId="26C41E17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kozteruletNev</w:t>
      </w:r>
      <w:proofErr w:type="spellEnd"/>
      <w:r>
        <w:t>": "Makai",</w:t>
      </w:r>
    </w:p>
    <w:p w14:paraId="4CC31426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kozteruletJelleg</w:t>
      </w:r>
      <w:proofErr w:type="spellEnd"/>
      <w:r>
        <w:t>": "út",</w:t>
      </w:r>
    </w:p>
    <w:p w14:paraId="72E8CDB1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hazszam</w:t>
      </w:r>
      <w:proofErr w:type="spellEnd"/>
      <w:r>
        <w:t>": "222"</w:t>
      </w:r>
    </w:p>
    <w:p w14:paraId="682801F9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}</w:t>
      </w:r>
    </w:p>
    <w:p w14:paraId="61E0A544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]</w:t>
      </w:r>
    </w:p>
    <w:p w14:paraId="02310C8E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},</w:t>
      </w:r>
    </w:p>
    <w:p w14:paraId="2EBB57D0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{</w:t>
      </w:r>
    </w:p>
    <w:p w14:paraId="64249131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"</w:t>
      </w:r>
      <w:proofErr w:type="spellStart"/>
      <w:r>
        <w:t>telepulesNev</w:t>
      </w:r>
      <w:proofErr w:type="spellEnd"/>
      <w:r>
        <w:t>": "SZEGED III.KDOROZSMA",</w:t>
      </w:r>
    </w:p>
    <w:p w14:paraId="69E2F258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"</w:t>
      </w:r>
      <w:proofErr w:type="spellStart"/>
      <w:r>
        <w:t>telepulesAzonosito</w:t>
      </w:r>
      <w:proofErr w:type="spellEnd"/>
      <w:r>
        <w:t>": 3533,</w:t>
      </w:r>
    </w:p>
    <w:p w14:paraId="4278093D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"</w:t>
      </w:r>
      <w:proofErr w:type="spellStart"/>
      <w:r>
        <w:t>ingatlancimek</w:t>
      </w:r>
      <w:proofErr w:type="spellEnd"/>
      <w:r>
        <w:t>": [</w:t>
      </w:r>
    </w:p>
    <w:p w14:paraId="120738E3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{</w:t>
      </w:r>
    </w:p>
    <w:p w14:paraId="3A1E1A22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"megye": "Csongrád-Csanád",</w:t>
      </w:r>
    </w:p>
    <w:p w14:paraId="2FDD50A3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telepules</w:t>
      </w:r>
      <w:proofErr w:type="spellEnd"/>
      <w:r>
        <w:t>": "Szeged",</w:t>
      </w:r>
    </w:p>
    <w:p w14:paraId="586B3F3A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iranyitoszam</w:t>
      </w:r>
      <w:proofErr w:type="spellEnd"/>
      <w:r>
        <w:t>": "6791",</w:t>
      </w:r>
    </w:p>
    <w:p w14:paraId="25656EE3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kozteruletNev</w:t>
      </w:r>
      <w:proofErr w:type="spellEnd"/>
      <w:r>
        <w:t>": "</w:t>
      </w:r>
      <w:proofErr w:type="spellStart"/>
      <w:r>
        <w:t>Széksósi</w:t>
      </w:r>
      <w:proofErr w:type="spellEnd"/>
      <w:r>
        <w:t>",</w:t>
      </w:r>
    </w:p>
    <w:p w14:paraId="3F5BB3A3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kozteruletJelleg</w:t>
      </w:r>
      <w:proofErr w:type="spellEnd"/>
      <w:r>
        <w:t>": "út",</w:t>
      </w:r>
    </w:p>
    <w:p w14:paraId="3C073E65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hazszam</w:t>
      </w:r>
      <w:proofErr w:type="spellEnd"/>
      <w:r>
        <w:t>": "2"</w:t>
      </w:r>
    </w:p>
    <w:p w14:paraId="7CF17BC9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}</w:t>
      </w:r>
    </w:p>
    <w:p w14:paraId="5726B8B7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]</w:t>
      </w:r>
    </w:p>
    <w:p w14:paraId="03893780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},</w:t>
      </w:r>
    </w:p>
    <w:p w14:paraId="4222D602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{</w:t>
      </w:r>
    </w:p>
    <w:p w14:paraId="4D78E085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"</w:t>
      </w:r>
      <w:proofErr w:type="spellStart"/>
      <w:r>
        <w:t>telepulesNev</w:t>
      </w:r>
      <w:proofErr w:type="spellEnd"/>
      <w:r>
        <w:t>": "Szeged",</w:t>
      </w:r>
    </w:p>
    <w:p w14:paraId="314A2755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"</w:t>
      </w:r>
      <w:proofErr w:type="spellStart"/>
      <w:r>
        <w:t>telepulesAzonosito</w:t>
      </w:r>
      <w:proofErr w:type="spellEnd"/>
      <w:r>
        <w:t>": 933,</w:t>
      </w:r>
    </w:p>
    <w:p w14:paraId="04D3B9A1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"</w:t>
      </w:r>
      <w:proofErr w:type="spellStart"/>
      <w:r>
        <w:t>ingatlancimek</w:t>
      </w:r>
      <w:proofErr w:type="spellEnd"/>
      <w:r>
        <w:t>": [</w:t>
      </w:r>
    </w:p>
    <w:p w14:paraId="49850F7C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{</w:t>
      </w:r>
    </w:p>
    <w:p w14:paraId="10AFD227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"megye": "Csongrád-Csanád",</w:t>
      </w:r>
    </w:p>
    <w:p w14:paraId="441DEE4C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telepules</w:t>
      </w:r>
      <w:proofErr w:type="spellEnd"/>
      <w:r>
        <w:t>": "Szeged",</w:t>
      </w:r>
    </w:p>
    <w:p w14:paraId="4B4BA211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iranyitoszam</w:t>
      </w:r>
      <w:proofErr w:type="spellEnd"/>
      <w:r>
        <w:t>": "6757",</w:t>
      </w:r>
    </w:p>
    <w:p w14:paraId="2F953274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kozteruletNev</w:t>
      </w:r>
      <w:proofErr w:type="spellEnd"/>
      <w:r>
        <w:t>": "Zátony",</w:t>
      </w:r>
    </w:p>
    <w:p w14:paraId="09BD6289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kozteruletJelleg</w:t>
      </w:r>
      <w:proofErr w:type="spellEnd"/>
      <w:r>
        <w:t>": "utca",</w:t>
      </w:r>
    </w:p>
    <w:p w14:paraId="4179E5CE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hazszam</w:t>
      </w:r>
      <w:proofErr w:type="spellEnd"/>
      <w:r>
        <w:t>": "69"</w:t>
      </w:r>
    </w:p>
    <w:p w14:paraId="7C71E6F9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    }</w:t>
      </w:r>
    </w:p>
    <w:p w14:paraId="38B6E82D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    ]</w:t>
      </w:r>
    </w:p>
    <w:p w14:paraId="5BF5DACA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    }</w:t>
      </w:r>
    </w:p>
    <w:p w14:paraId="01D76C6D" w14:textId="77777777" w:rsidR="00F53BFE" w:rsidRDefault="00F53BFE" w:rsidP="00F53BFE">
      <w:pPr>
        <w:shd w:val="clear" w:color="auto" w:fill="D9D9D9" w:themeFill="background1" w:themeFillShade="D9"/>
        <w:contextualSpacing/>
      </w:pPr>
      <w:r>
        <w:t xml:space="preserve">    ]</w:t>
      </w:r>
    </w:p>
    <w:p w14:paraId="6F4AF692" w14:textId="40673A6F" w:rsidR="00521C54" w:rsidRDefault="00F53BFE" w:rsidP="00F53BFE">
      <w:pPr>
        <w:shd w:val="clear" w:color="auto" w:fill="D9D9D9" w:themeFill="background1" w:themeFillShade="D9"/>
        <w:contextualSpacing/>
      </w:pPr>
      <w:r>
        <w:t>}</w:t>
      </w:r>
    </w:p>
    <w:p w14:paraId="67E64D28" w14:textId="77777777" w:rsidR="00F53BFE" w:rsidRDefault="00F53BFE" w:rsidP="00AF79F9">
      <w:pPr>
        <w:rPr>
          <w:b/>
        </w:rPr>
      </w:pPr>
    </w:p>
    <w:p w14:paraId="641787EE" w14:textId="0A2927BE" w:rsidR="00521C54" w:rsidRDefault="00521C54" w:rsidP="00AF79F9">
      <w:pPr>
        <w:rPr>
          <w:b/>
        </w:rPr>
      </w:pPr>
      <w:proofErr w:type="spellStart"/>
      <w:r w:rsidRPr="00521C54">
        <w:rPr>
          <w:b/>
        </w:rPr>
        <w:t>cURL</w:t>
      </w:r>
      <w:proofErr w:type="spellEnd"/>
      <w:r w:rsidRPr="00521C54">
        <w:rPr>
          <w:b/>
        </w:rPr>
        <w:t xml:space="preserve"> ingatlan egyezőség pontos keresésre:</w:t>
      </w:r>
    </w:p>
    <w:p w14:paraId="2C8B79FE" w14:textId="771CE1A1" w:rsidR="00521C54" w:rsidRDefault="00F53BFE" w:rsidP="00AF79F9">
      <w:proofErr w:type="spellStart"/>
      <w:r w:rsidRPr="00F53BFE">
        <w:t>curl</w:t>
      </w:r>
      <w:proofErr w:type="spellEnd"/>
      <w:r w:rsidRPr="00F53BFE">
        <w:t xml:space="preserve"> -X 'POST' </w:t>
      </w:r>
      <w:r w:rsidR="007D2340" w:rsidRPr="001B5E8C">
        <w:t>'</w:t>
      </w:r>
      <w:r w:rsidR="00F80CB3" w:rsidRPr="00F80CB3">
        <w:t>https://gw.int-kkszb.gov.hu/eugyintezes/interop/tulajdoni-lap/v1</w:t>
      </w:r>
      <w:r w:rsidRPr="00F53BFE">
        <w:t>' -H '</w:t>
      </w:r>
      <w:proofErr w:type="spellStart"/>
      <w:r w:rsidRPr="00F53BFE">
        <w:t>accept</w:t>
      </w:r>
      <w:proofErr w:type="spellEnd"/>
      <w:r w:rsidRPr="00F53BFE">
        <w:t xml:space="preserve">: </w:t>
      </w:r>
      <w:proofErr w:type="spellStart"/>
      <w:r w:rsidRPr="00F53BFE">
        <w:t>application</w:t>
      </w:r>
      <w:proofErr w:type="spellEnd"/>
      <w:r w:rsidRPr="00F53BFE">
        <w:t>/</w:t>
      </w:r>
      <w:proofErr w:type="spellStart"/>
      <w:r w:rsidRPr="00F53BFE">
        <w:t>json</w:t>
      </w:r>
      <w:proofErr w:type="spellEnd"/>
      <w:r w:rsidRPr="00F53BFE">
        <w:t>' -H "x-</w:t>
      </w:r>
      <w:proofErr w:type="spellStart"/>
      <w:r w:rsidRPr="00F53BFE">
        <w:t>kk</w:t>
      </w:r>
      <w:proofErr w:type="spellEnd"/>
      <w:r w:rsidRPr="00F53BFE">
        <w:t>-</w:t>
      </w:r>
      <w:proofErr w:type="spellStart"/>
      <w:r w:rsidRPr="00F53BFE">
        <w:t>access-token</w:t>
      </w:r>
      <w:proofErr w:type="spellEnd"/>
      <w:r w:rsidRPr="00F53BFE">
        <w:t>: KKSZB KLIENS TOKEN" -H '</w:t>
      </w:r>
      <w:proofErr w:type="spellStart"/>
      <w:r w:rsidRPr="00F53BFE">
        <w:t>Content-Type</w:t>
      </w:r>
      <w:proofErr w:type="spellEnd"/>
      <w:r w:rsidRPr="00F53BFE">
        <w:t xml:space="preserve">: </w:t>
      </w:r>
      <w:proofErr w:type="spellStart"/>
      <w:r w:rsidRPr="00F53BFE">
        <w:t>application</w:t>
      </w:r>
      <w:proofErr w:type="spellEnd"/>
      <w:r w:rsidRPr="00F53BFE">
        <w:t>/</w:t>
      </w:r>
      <w:proofErr w:type="spellStart"/>
      <w:r w:rsidRPr="00F53BFE">
        <w:t>json</w:t>
      </w:r>
      <w:proofErr w:type="spellEnd"/>
      <w:r w:rsidRPr="00F53BFE">
        <w:t xml:space="preserve">' -d </w:t>
      </w:r>
      <w:proofErr w:type="gramStart"/>
      <w:r w:rsidRPr="00F53BFE">
        <w:t>'{ "</w:t>
      </w:r>
      <w:proofErr w:type="spellStart"/>
      <w:proofErr w:type="gramEnd"/>
      <w:r w:rsidRPr="00F53BFE">
        <w:t>ugyazonosito</w:t>
      </w:r>
      <w:proofErr w:type="spellEnd"/>
      <w:r w:rsidRPr="00F53BFE">
        <w:t>": "1234", "</w:t>
      </w:r>
      <w:proofErr w:type="spellStart"/>
      <w:r w:rsidRPr="00F53BFE">
        <w:t>adatlekerdezesCelja</w:t>
      </w:r>
      <w:proofErr w:type="spellEnd"/>
      <w:r w:rsidRPr="00F53BFE">
        <w:t>": "</w:t>
      </w:r>
      <w:proofErr w:type="spellStart"/>
      <w:r w:rsidRPr="00F53BFE">
        <w:t>pelda_cel</w:t>
      </w:r>
      <w:proofErr w:type="spellEnd"/>
      <w:r w:rsidRPr="00F53BFE">
        <w:t>", "</w:t>
      </w:r>
      <w:proofErr w:type="spellStart"/>
      <w:r w:rsidRPr="00F53BFE">
        <w:t>masolatTartalma</w:t>
      </w:r>
      <w:proofErr w:type="spellEnd"/>
      <w:r w:rsidRPr="00F53BFE">
        <w:t>": "TELJES", "</w:t>
      </w:r>
      <w:proofErr w:type="spellStart"/>
      <w:r w:rsidRPr="00F53BFE">
        <w:t>telepulesAzonosito</w:t>
      </w:r>
      <w:proofErr w:type="spellEnd"/>
      <w:r w:rsidRPr="00F53BFE">
        <w:t>": 3528, "hrsz": { "</w:t>
      </w:r>
      <w:proofErr w:type="spellStart"/>
      <w:r w:rsidRPr="00F53BFE">
        <w:t>telepules</w:t>
      </w:r>
      <w:proofErr w:type="spellEnd"/>
      <w:r w:rsidRPr="00F53BFE">
        <w:t>": "Szeged", "</w:t>
      </w:r>
      <w:proofErr w:type="spellStart"/>
      <w:r w:rsidRPr="00F53BFE">
        <w:t>fekves</w:t>
      </w:r>
      <w:proofErr w:type="spellEnd"/>
      <w:r w:rsidRPr="00F53BFE">
        <w:t>": "BELTERULET", "</w:t>
      </w:r>
      <w:proofErr w:type="spellStart"/>
      <w:r w:rsidRPr="00F53BFE">
        <w:t>hrszFold</w:t>
      </w:r>
      <w:proofErr w:type="spellEnd"/>
      <w:r w:rsidRPr="00F53BFE">
        <w:t>": 2 }}'</w:t>
      </w:r>
    </w:p>
    <w:p w14:paraId="7DF7D26C" w14:textId="77777777" w:rsidR="00F53BFE" w:rsidRPr="00F53BFE" w:rsidRDefault="00F53BFE" w:rsidP="00AF79F9"/>
    <w:p w14:paraId="3B8ED492" w14:textId="77777777" w:rsidR="00F53BFE" w:rsidRDefault="00F53BFE" w:rsidP="00F53BFE">
      <w:r>
        <w:rPr>
          <w:rStyle w:val="Kiemels2"/>
        </w:rPr>
        <w:lastRenderedPageBreak/>
        <w:t>Válasz struktúrája:</w:t>
      </w:r>
    </w:p>
    <w:p w14:paraId="717DB37C" w14:textId="77777777" w:rsidR="00F53BFE" w:rsidRDefault="00F53BFE" w:rsidP="00F53BFE">
      <w:r>
        <w:t>200 - OK</w:t>
      </w:r>
    </w:p>
    <w:p w14:paraId="7E5BA310" w14:textId="77777777" w:rsidR="00F53BFE" w:rsidRDefault="00F53BFE" w:rsidP="00F53BFE">
      <w:pPr>
        <w:numPr>
          <w:ilvl w:val="0"/>
          <w:numId w:val="50"/>
        </w:numPr>
      </w:pPr>
      <w:proofErr w:type="spellStart"/>
      <w:r w:rsidRPr="0003092C">
        <w:t>accept</w:t>
      </w:r>
      <w:proofErr w:type="spellEnd"/>
      <w:r w:rsidRPr="0003092C">
        <w:t xml:space="preserve">: </w:t>
      </w:r>
      <w:proofErr w:type="spellStart"/>
      <w:r w:rsidRPr="0003092C">
        <w:t>application</w:t>
      </w:r>
      <w:proofErr w:type="spellEnd"/>
      <w:r w:rsidRPr="0003092C">
        <w:t>/pdf</w:t>
      </w:r>
      <w:r>
        <w:t xml:space="preserve"> esetén: A válaszban az interfész letöltési linket ad meg, ami a PDF letöltését teszi lehetővé.</w:t>
      </w:r>
    </w:p>
    <w:p w14:paraId="1C8BA94E" w14:textId="77777777" w:rsidR="00F53BFE" w:rsidRPr="0003092C" w:rsidRDefault="00F53BFE" w:rsidP="00F53BFE">
      <w:pPr>
        <w:numPr>
          <w:ilvl w:val="0"/>
          <w:numId w:val="50"/>
        </w:numPr>
      </w:pPr>
      <w:proofErr w:type="spellStart"/>
      <w:r w:rsidRPr="0003092C">
        <w:t>accept</w:t>
      </w:r>
      <w:proofErr w:type="spellEnd"/>
      <w:r w:rsidRPr="0003092C">
        <w:t xml:space="preserve">: </w:t>
      </w:r>
      <w:proofErr w:type="spellStart"/>
      <w:r w:rsidRPr="0003092C">
        <w:t>application</w:t>
      </w:r>
      <w:proofErr w:type="spellEnd"/>
      <w:r w:rsidRPr="0003092C">
        <w:t>/</w:t>
      </w:r>
      <w:proofErr w:type="spellStart"/>
      <w:r w:rsidRPr="0003092C">
        <w:t>json</w:t>
      </w:r>
      <w:proofErr w:type="spellEnd"/>
      <w:r>
        <w:t xml:space="preserve"> esetén: A válaszban az interfész a tulajdoni lap tartalmát JSON formában adja vissza.</w:t>
      </w:r>
    </w:p>
    <w:p w14:paraId="34EADEFE" w14:textId="77777777" w:rsidR="00F53BFE" w:rsidRPr="0003092C" w:rsidRDefault="00F53BFE" w:rsidP="00F53BFE">
      <w:pPr>
        <w:numPr>
          <w:ilvl w:val="0"/>
          <w:numId w:val="50"/>
        </w:numPr>
      </w:pPr>
      <w:proofErr w:type="spellStart"/>
      <w:r w:rsidRPr="0003092C">
        <w:t>accept</w:t>
      </w:r>
      <w:proofErr w:type="spellEnd"/>
      <w:r w:rsidRPr="0003092C">
        <w:t xml:space="preserve">: </w:t>
      </w:r>
      <w:proofErr w:type="spellStart"/>
      <w:r w:rsidRPr="0003092C">
        <w:t>application</w:t>
      </w:r>
      <w:proofErr w:type="spellEnd"/>
      <w:r w:rsidRPr="0003092C">
        <w:t>/</w:t>
      </w:r>
      <w:proofErr w:type="spellStart"/>
      <w:r w:rsidRPr="0003092C">
        <w:t>xml</w:t>
      </w:r>
      <w:proofErr w:type="spellEnd"/>
      <w:r>
        <w:t xml:space="preserve"> esetén: A válaszban az interfész a tulajdoni lap tartalmát XML formában adja vissza</w:t>
      </w:r>
    </w:p>
    <w:p w14:paraId="6927EBD2" w14:textId="332A3A22" w:rsidR="00137EEF" w:rsidRDefault="00137EEF">
      <w:pPr>
        <w:spacing w:before="0" w:after="160" w:line="259" w:lineRule="auto"/>
        <w:rPr>
          <w:b/>
        </w:rPr>
      </w:pPr>
      <w:r>
        <w:rPr>
          <w:b/>
        </w:rPr>
        <w:br w:type="page"/>
      </w:r>
    </w:p>
    <w:p w14:paraId="42FEA929" w14:textId="462816E4" w:rsidR="009B1C31" w:rsidRDefault="00505433">
      <w:pPr>
        <w:pStyle w:val="Cmsor2"/>
      </w:pPr>
      <w:bookmarkStart w:id="19" w:name="_Toc177461501"/>
      <w:r>
        <w:lastRenderedPageBreak/>
        <w:t>POST /</w:t>
      </w:r>
      <w:proofErr w:type="spellStart"/>
      <w:r>
        <w:t>terkepmasolat</w:t>
      </w:r>
      <w:proofErr w:type="spellEnd"/>
      <w:r w:rsidR="00291ED6">
        <w:t>/v1</w:t>
      </w:r>
      <w:bookmarkEnd w:id="19"/>
    </w:p>
    <w:p w14:paraId="3EAC68E7" w14:textId="77777777" w:rsidR="009B1C31" w:rsidRDefault="00505433">
      <w:r>
        <w:rPr>
          <w:rStyle w:val="Kiemels2"/>
        </w:rPr>
        <w:t>Leírás:</w:t>
      </w:r>
    </w:p>
    <w:p w14:paraId="77414C0B" w14:textId="2DBACAE3" w:rsidR="009B1C31" w:rsidRDefault="00505433">
      <w:r>
        <w:t>Térképmásolat igénylése</w:t>
      </w:r>
      <w:r w:rsidR="00293C9D">
        <w:t>. Az igénylés során pontos cím vagy hrsz adatok megadása szükséges (település, fekvés, helyrajzi szám).</w:t>
      </w:r>
    </w:p>
    <w:p w14:paraId="1F0F31F1" w14:textId="77777777" w:rsidR="009B1C31" w:rsidRDefault="009B1C31"/>
    <w:p w14:paraId="24FBAC6A" w14:textId="77777777" w:rsidR="009B1C31" w:rsidRDefault="00505433">
      <w:r>
        <w:rPr>
          <w:rStyle w:val="Kiemels2"/>
        </w:rPr>
        <w:t>Kérés struktúrája: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2005"/>
        <w:gridCol w:w="1061"/>
        <w:gridCol w:w="1013"/>
        <w:gridCol w:w="4983"/>
      </w:tblGrid>
      <w:tr w:rsidR="009B1C31" w14:paraId="5ECE9385" w14:textId="77777777" w:rsidTr="00DB2EDB">
        <w:trPr>
          <w:tblHeader/>
        </w:trPr>
        <w:tc>
          <w:tcPr>
            <w:tcW w:w="0" w:type="auto"/>
            <w:shd w:val="clear" w:color="auto" w:fill="BDD7EE"/>
          </w:tcPr>
          <w:p w14:paraId="66122B62" w14:textId="77777777" w:rsidR="009B1C31" w:rsidRDefault="00505433">
            <w:r>
              <w:rPr>
                <w:rStyle w:val="Kiemels2"/>
              </w:rPr>
              <w:t>Jellemző</w:t>
            </w:r>
          </w:p>
        </w:tc>
        <w:tc>
          <w:tcPr>
            <w:tcW w:w="0" w:type="auto"/>
            <w:shd w:val="clear" w:color="auto" w:fill="BDD7EE"/>
          </w:tcPr>
          <w:p w14:paraId="62173660" w14:textId="77777777" w:rsidR="009B1C31" w:rsidRDefault="00505433">
            <w:r>
              <w:rPr>
                <w:rStyle w:val="Kiemels2"/>
              </w:rPr>
              <w:t>Típus</w:t>
            </w:r>
          </w:p>
        </w:tc>
        <w:tc>
          <w:tcPr>
            <w:tcW w:w="0" w:type="auto"/>
            <w:shd w:val="clear" w:color="auto" w:fill="BDD7EE"/>
          </w:tcPr>
          <w:p w14:paraId="2F8DF0AB" w14:textId="77777777" w:rsidR="009B1C31" w:rsidRDefault="00505433">
            <w:r>
              <w:rPr>
                <w:rStyle w:val="Kiemels2"/>
              </w:rPr>
              <w:t>Kötelező</w:t>
            </w:r>
          </w:p>
        </w:tc>
        <w:tc>
          <w:tcPr>
            <w:tcW w:w="0" w:type="auto"/>
            <w:shd w:val="clear" w:color="auto" w:fill="BDD7EE"/>
          </w:tcPr>
          <w:p w14:paraId="7356AA42" w14:textId="77777777" w:rsidR="009B1C31" w:rsidRDefault="00505433">
            <w:r>
              <w:rPr>
                <w:rStyle w:val="Kiemels2"/>
              </w:rPr>
              <w:t>Tartalma</w:t>
            </w:r>
          </w:p>
        </w:tc>
      </w:tr>
      <w:tr w:rsidR="009B1C31" w14:paraId="27C7107F" w14:textId="77777777">
        <w:tc>
          <w:tcPr>
            <w:tcW w:w="0" w:type="auto"/>
          </w:tcPr>
          <w:p w14:paraId="35FE44BC" w14:textId="77777777" w:rsidR="009B1C31" w:rsidRDefault="00505433">
            <w:proofErr w:type="spellStart"/>
            <w:r>
              <w:t>adatlekerdezesCelja</w:t>
            </w:r>
            <w:proofErr w:type="spellEnd"/>
          </w:p>
        </w:tc>
        <w:tc>
          <w:tcPr>
            <w:tcW w:w="0" w:type="auto"/>
          </w:tcPr>
          <w:p w14:paraId="769FBDF4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69473BCA" w14:textId="463689D3" w:rsidR="009B1C31" w:rsidRDefault="00293C9D">
            <w:r>
              <w:t>Igen</w:t>
            </w:r>
          </w:p>
        </w:tc>
        <w:tc>
          <w:tcPr>
            <w:tcW w:w="0" w:type="auto"/>
          </w:tcPr>
          <w:p w14:paraId="6CCDA1DA" w14:textId="77777777" w:rsidR="009B1C31" w:rsidRDefault="00505433">
            <w:r>
              <w:t xml:space="preserve">Adatszolgáltatást kérő szerződéses partner oldali </w:t>
            </w:r>
            <w:proofErr w:type="spellStart"/>
            <w:r>
              <w:t>adatlekérdezésének</w:t>
            </w:r>
            <w:proofErr w:type="spellEnd"/>
            <w:r>
              <w:t xml:space="preserve"> célja. Példa: </w:t>
            </w:r>
            <w:proofErr w:type="spellStart"/>
            <w:r>
              <w:t>pelda_cel</w:t>
            </w:r>
            <w:proofErr w:type="spellEnd"/>
          </w:p>
        </w:tc>
      </w:tr>
      <w:tr w:rsidR="009B1C31" w14:paraId="164DE448" w14:textId="77777777">
        <w:tc>
          <w:tcPr>
            <w:tcW w:w="0" w:type="auto"/>
          </w:tcPr>
          <w:p w14:paraId="1AD0ABFC" w14:textId="77777777" w:rsidR="009B1C31" w:rsidRDefault="00505433">
            <w:proofErr w:type="spellStart"/>
            <w:r>
              <w:t>cim</w:t>
            </w:r>
            <w:proofErr w:type="spellEnd"/>
          </w:p>
        </w:tc>
        <w:tc>
          <w:tcPr>
            <w:tcW w:w="0" w:type="auto"/>
          </w:tcPr>
          <w:p w14:paraId="52629FD6" w14:textId="77777777" w:rsidR="009B1C31" w:rsidRDefault="00505433">
            <w:r>
              <w:t>Összetett</w:t>
            </w:r>
          </w:p>
        </w:tc>
        <w:tc>
          <w:tcPr>
            <w:tcW w:w="0" w:type="auto"/>
          </w:tcPr>
          <w:p w14:paraId="2C9AC4E9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4880F543" w14:textId="77777777" w:rsidR="009B1C31" w:rsidRDefault="00505433">
            <w:r>
              <w:t>típusú összetett elem</w:t>
            </w:r>
          </w:p>
        </w:tc>
      </w:tr>
      <w:tr w:rsidR="009B1C31" w14:paraId="463FC5B7" w14:textId="77777777">
        <w:tc>
          <w:tcPr>
            <w:tcW w:w="0" w:type="auto"/>
          </w:tcPr>
          <w:p w14:paraId="453B68EF" w14:textId="77777777" w:rsidR="009B1C31" w:rsidRDefault="00505433">
            <w:proofErr w:type="spellStart"/>
            <w:proofErr w:type="gramStart"/>
            <w:r>
              <w:t>cim.ajto</w:t>
            </w:r>
            <w:proofErr w:type="spellEnd"/>
            <w:proofErr w:type="gramEnd"/>
          </w:p>
        </w:tc>
        <w:tc>
          <w:tcPr>
            <w:tcW w:w="0" w:type="auto"/>
          </w:tcPr>
          <w:p w14:paraId="13357D4E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0614E312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6A57D2D3" w14:textId="77777777" w:rsidR="009B1C31" w:rsidRDefault="00505433">
            <w:r>
              <w:t>Ajtó Példa: 12.</w:t>
            </w:r>
          </w:p>
        </w:tc>
      </w:tr>
      <w:tr w:rsidR="009B1C31" w14:paraId="1208C8A2" w14:textId="77777777">
        <w:tc>
          <w:tcPr>
            <w:tcW w:w="0" w:type="auto"/>
          </w:tcPr>
          <w:p w14:paraId="1790C7E3" w14:textId="77777777" w:rsidR="009B1C31" w:rsidRDefault="00505433">
            <w:proofErr w:type="spellStart"/>
            <w:proofErr w:type="gramStart"/>
            <w:r>
              <w:t>cim.epulet</w:t>
            </w:r>
            <w:proofErr w:type="spellEnd"/>
            <w:proofErr w:type="gramEnd"/>
          </w:p>
        </w:tc>
        <w:tc>
          <w:tcPr>
            <w:tcW w:w="0" w:type="auto"/>
          </w:tcPr>
          <w:p w14:paraId="2851111B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4909F0C8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1D66F66F" w14:textId="77777777" w:rsidR="009B1C31" w:rsidRDefault="00505433">
            <w:r>
              <w:t>Épület Példa: 2/b</w:t>
            </w:r>
          </w:p>
        </w:tc>
      </w:tr>
      <w:tr w:rsidR="009B1C31" w14:paraId="431E07AC" w14:textId="77777777">
        <w:tc>
          <w:tcPr>
            <w:tcW w:w="0" w:type="auto"/>
          </w:tcPr>
          <w:p w14:paraId="7605AD30" w14:textId="77777777" w:rsidR="009B1C31" w:rsidRDefault="00505433">
            <w:proofErr w:type="spellStart"/>
            <w:proofErr w:type="gramStart"/>
            <w:r>
              <w:t>cim.hazszam</w:t>
            </w:r>
            <w:proofErr w:type="spellEnd"/>
            <w:proofErr w:type="gramEnd"/>
          </w:p>
        </w:tc>
        <w:tc>
          <w:tcPr>
            <w:tcW w:w="0" w:type="auto"/>
          </w:tcPr>
          <w:p w14:paraId="52D20F6F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5FA6FF0C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24935484" w14:textId="77777777" w:rsidR="009B1C31" w:rsidRDefault="00505433">
            <w:r>
              <w:t>Házszám Példa: 1</w:t>
            </w:r>
          </w:p>
        </w:tc>
      </w:tr>
      <w:tr w:rsidR="009B1C31" w14:paraId="1CB15F71" w14:textId="77777777">
        <w:tc>
          <w:tcPr>
            <w:tcW w:w="0" w:type="auto"/>
          </w:tcPr>
          <w:p w14:paraId="72192267" w14:textId="77777777" w:rsidR="009B1C31" w:rsidRDefault="00505433">
            <w:proofErr w:type="spellStart"/>
            <w:proofErr w:type="gramStart"/>
            <w:r>
              <w:t>cim.iranyitoszam</w:t>
            </w:r>
            <w:proofErr w:type="spellEnd"/>
            <w:proofErr w:type="gramEnd"/>
          </w:p>
        </w:tc>
        <w:tc>
          <w:tcPr>
            <w:tcW w:w="0" w:type="auto"/>
          </w:tcPr>
          <w:p w14:paraId="4949D037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2FC59F21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4B7683F6" w14:textId="77777777" w:rsidR="009B1C31" w:rsidRDefault="00505433">
            <w:r>
              <w:t>Irányítószám Példa: 5600</w:t>
            </w:r>
          </w:p>
        </w:tc>
      </w:tr>
      <w:tr w:rsidR="009B1C31" w14:paraId="4BD6648D" w14:textId="77777777">
        <w:tc>
          <w:tcPr>
            <w:tcW w:w="0" w:type="auto"/>
          </w:tcPr>
          <w:p w14:paraId="5BA73B2E" w14:textId="77777777" w:rsidR="009B1C31" w:rsidRDefault="00505433">
            <w:proofErr w:type="spellStart"/>
            <w:proofErr w:type="gramStart"/>
            <w:r>
              <w:t>cim.kozteruletJelleg</w:t>
            </w:r>
            <w:proofErr w:type="spellEnd"/>
            <w:proofErr w:type="gramEnd"/>
          </w:p>
        </w:tc>
        <w:tc>
          <w:tcPr>
            <w:tcW w:w="0" w:type="auto"/>
          </w:tcPr>
          <w:p w14:paraId="39963857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52FC3945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312DF9D6" w14:textId="77777777" w:rsidR="009B1C31" w:rsidRDefault="00505433">
            <w:r>
              <w:t>Közterület jellege Példa: utca</w:t>
            </w:r>
          </w:p>
        </w:tc>
      </w:tr>
      <w:tr w:rsidR="009B1C31" w14:paraId="55C258A3" w14:textId="77777777">
        <w:tc>
          <w:tcPr>
            <w:tcW w:w="0" w:type="auto"/>
          </w:tcPr>
          <w:p w14:paraId="7ADC5EF1" w14:textId="77777777" w:rsidR="009B1C31" w:rsidRDefault="00505433">
            <w:proofErr w:type="spellStart"/>
            <w:proofErr w:type="gramStart"/>
            <w:r>
              <w:t>cim.kozteruletNev</w:t>
            </w:r>
            <w:proofErr w:type="spellEnd"/>
            <w:proofErr w:type="gramEnd"/>
          </w:p>
        </w:tc>
        <w:tc>
          <w:tcPr>
            <w:tcW w:w="0" w:type="auto"/>
          </w:tcPr>
          <w:p w14:paraId="73334F11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126D2169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7FA771B6" w14:textId="77777777" w:rsidR="009B1C31" w:rsidRDefault="00505433">
            <w:r>
              <w:t>Közterület neve Példa: Petőfi Sándor</w:t>
            </w:r>
          </w:p>
        </w:tc>
      </w:tr>
      <w:tr w:rsidR="009B1C31" w14:paraId="0CD06CE3" w14:textId="77777777">
        <w:tc>
          <w:tcPr>
            <w:tcW w:w="0" w:type="auto"/>
          </w:tcPr>
          <w:p w14:paraId="1BCF596E" w14:textId="77777777" w:rsidR="009B1C31" w:rsidRDefault="00505433">
            <w:proofErr w:type="spellStart"/>
            <w:proofErr w:type="gramStart"/>
            <w:r>
              <w:t>cim.lepcsohaz</w:t>
            </w:r>
            <w:proofErr w:type="spellEnd"/>
            <w:proofErr w:type="gramEnd"/>
          </w:p>
        </w:tc>
        <w:tc>
          <w:tcPr>
            <w:tcW w:w="0" w:type="auto"/>
          </w:tcPr>
          <w:p w14:paraId="7CA6A03B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1F5DFE62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73F4AE52" w14:textId="77777777" w:rsidR="009B1C31" w:rsidRDefault="00505433">
            <w:r>
              <w:t>Lépcsőház Példa: C</w:t>
            </w:r>
          </w:p>
        </w:tc>
      </w:tr>
      <w:tr w:rsidR="009B1C31" w14:paraId="372B35E2" w14:textId="77777777">
        <w:tc>
          <w:tcPr>
            <w:tcW w:w="0" w:type="auto"/>
          </w:tcPr>
          <w:p w14:paraId="32EE05ED" w14:textId="77777777" w:rsidR="009B1C31" w:rsidRDefault="00505433">
            <w:proofErr w:type="spellStart"/>
            <w:proofErr w:type="gramStart"/>
            <w:r>
              <w:t>cim.megye</w:t>
            </w:r>
            <w:proofErr w:type="spellEnd"/>
            <w:proofErr w:type="gramEnd"/>
          </w:p>
        </w:tc>
        <w:tc>
          <w:tcPr>
            <w:tcW w:w="0" w:type="auto"/>
          </w:tcPr>
          <w:p w14:paraId="7066172F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179447DC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2E95780C" w14:textId="77777777" w:rsidR="009B1C31" w:rsidRDefault="00505433">
            <w:r>
              <w:t>Megye Példa: Békés</w:t>
            </w:r>
          </w:p>
        </w:tc>
      </w:tr>
      <w:tr w:rsidR="009B1C31" w14:paraId="0764FB9C" w14:textId="77777777">
        <w:tc>
          <w:tcPr>
            <w:tcW w:w="0" w:type="auto"/>
          </w:tcPr>
          <w:p w14:paraId="0FBEEA8F" w14:textId="77777777" w:rsidR="009B1C31" w:rsidRDefault="00505433">
            <w:proofErr w:type="spellStart"/>
            <w:proofErr w:type="gramStart"/>
            <w:r>
              <w:t>cim.orszag</w:t>
            </w:r>
            <w:proofErr w:type="spellEnd"/>
            <w:proofErr w:type="gramEnd"/>
          </w:p>
        </w:tc>
        <w:tc>
          <w:tcPr>
            <w:tcW w:w="0" w:type="auto"/>
          </w:tcPr>
          <w:p w14:paraId="2A39200E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6C8F8416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58CB3960" w14:textId="77777777" w:rsidR="009B1C31" w:rsidRDefault="00505433">
            <w:r>
              <w:t>Ország Példa: Magyarország</w:t>
            </w:r>
          </w:p>
        </w:tc>
      </w:tr>
      <w:tr w:rsidR="009B1C31" w14:paraId="6D6E9F12" w14:textId="77777777">
        <w:tc>
          <w:tcPr>
            <w:tcW w:w="0" w:type="auto"/>
          </w:tcPr>
          <w:p w14:paraId="48153A15" w14:textId="77777777" w:rsidR="009B1C31" w:rsidRDefault="00505433">
            <w:proofErr w:type="spellStart"/>
            <w:proofErr w:type="gramStart"/>
            <w:r>
              <w:t>cim.szint</w:t>
            </w:r>
            <w:proofErr w:type="spellEnd"/>
            <w:proofErr w:type="gramEnd"/>
          </w:p>
        </w:tc>
        <w:tc>
          <w:tcPr>
            <w:tcW w:w="0" w:type="auto"/>
          </w:tcPr>
          <w:p w14:paraId="71620A1F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592B46F0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6C4D52CE" w14:textId="77777777" w:rsidR="009B1C31" w:rsidRDefault="00505433">
            <w:r>
              <w:t xml:space="preserve">Szint Példa: 3. </w:t>
            </w:r>
            <w:proofErr w:type="spellStart"/>
            <w:r>
              <w:t>em</w:t>
            </w:r>
            <w:proofErr w:type="spellEnd"/>
          </w:p>
        </w:tc>
      </w:tr>
      <w:tr w:rsidR="009B1C31" w14:paraId="5330C763" w14:textId="77777777">
        <w:tc>
          <w:tcPr>
            <w:tcW w:w="0" w:type="auto"/>
          </w:tcPr>
          <w:p w14:paraId="47D967A8" w14:textId="77777777" w:rsidR="009B1C31" w:rsidRDefault="00505433">
            <w:proofErr w:type="spellStart"/>
            <w:proofErr w:type="gramStart"/>
            <w:r>
              <w:t>cim.telepules</w:t>
            </w:r>
            <w:proofErr w:type="spellEnd"/>
            <w:proofErr w:type="gramEnd"/>
          </w:p>
        </w:tc>
        <w:tc>
          <w:tcPr>
            <w:tcW w:w="0" w:type="auto"/>
          </w:tcPr>
          <w:p w14:paraId="7A6A6415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5E8E617A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173E7C3C" w14:textId="77777777" w:rsidR="009B1C31" w:rsidRDefault="00505433">
            <w:r>
              <w:t>Település Példa: Békéscsaba</w:t>
            </w:r>
          </w:p>
        </w:tc>
      </w:tr>
      <w:tr w:rsidR="009B1C31" w14:paraId="45FBDF2E" w14:textId="77777777">
        <w:tc>
          <w:tcPr>
            <w:tcW w:w="0" w:type="auto"/>
          </w:tcPr>
          <w:p w14:paraId="115E06A5" w14:textId="77777777" w:rsidR="009B1C31" w:rsidRDefault="00505433">
            <w:r>
              <w:t>hrsz</w:t>
            </w:r>
          </w:p>
        </w:tc>
        <w:tc>
          <w:tcPr>
            <w:tcW w:w="0" w:type="auto"/>
          </w:tcPr>
          <w:p w14:paraId="5F31AE13" w14:textId="77777777" w:rsidR="009B1C31" w:rsidRDefault="00505433">
            <w:r>
              <w:t>Összetett</w:t>
            </w:r>
          </w:p>
        </w:tc>
        <w:tc>
          <w:tcPr>
            <w:tcW w:w="0" w:type="auto"/>
          </w:tcPr>
          <w:p w14:paraId="0FEFE958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01D791AA" w14:textId="77777777" w:rsidR="009B1C31" w:rsidRDefault="00505433">
            <w:r>
              <w:t>típusú összetett elem</w:t>
            </w:r>
          </w:p>
        </w:tc>
      </w:tr>
      <w:tr w:rsidR="00293C9D" w14:paraId="4B727CA1" w14:textId="77777777">
        <w:tc>
          <w:tcPr>
            <w:tcW w:w="0" w:type="auto"/>
          </w:tcPr>
          <w:p w14:paraId="6AADB8EF" w14:textId="77777777" w:rsidR="00293C9D" w:rsidRDefault="00293C9D" w:rsidP="00293C9D">
            <w:proofErr w:type="spellStart"/>
            <w:proofErr w:type="gramStart"/>
            <w:r>
              <w:t>hrsz.fekves</w:t>
            </w:r>
            <w:proofErr w:type="spellEnd"/>
            <w:proofErr w:type="gramEnd"/>
          </w:p>
        </w:tc>
        <w:tc>
          <w:tcPr>
            <w:tcW w:w="0" w:type="auto"/>
          </w:tcPr>
          <w:p w14:paraId="259C95C6" w14:textId="77777777" w:rsidR="00293C9D" w:rsidRDefault="00293C9D" w:rsidP="00293C9D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032A8475" w14:textId="77777777" w:rsidR="00293C9D" w:rsidRDefault="00293C9D" w:rsidP="00293C9D">
            <w:r>
              <w:t>Nem</w:t>
            </w:r>
          </w:p>
        </w:tc>
        <w:tc>
          <w:tcPr>
            <w:tcW w:w="0" w:type="auto"/>
          </w:tcPr>
          <w:p w14:paraId="11282079" w14:textId="2A34B8A5" w:rsidR="00293C9D" w:rsidRDefault="00293C9D" w:rsidP="00293C9D">
            <w:r>
              <w:t>Fekvés Példa: BELTERULET; KULTERULET; ZARTKERT</w:t>
            </w:r>
          </w:p>
        </w:tc>
      </w:tr>
      <w:tr w:rsidR="009B1C31" w14:paraId="61B0065D" w14:textId="77777777">
        <w:tc>
          <w:tcPr>
            <w:tcW w:w="0" w:type="auto"/>
          </w:tcPr>
          <w:p w14:paraId="0223FF96" w14:textId="77777777" w:rsidR="009B1C31" w:rsidRDefault="00505433">
            <w:proofErr w:type="spellStart"/>
            <w:proofErr w:type="gramStart"/>
            <w:r>
              <w:t>hrsz.hrszAla</w:t>
            </w:r>
            <w:proofErr w:type="spellEnd"/>
            <w:proofErr w:type="gramEnd"/>
          </w:p>
        </w:tc>
        <w:tc>
          <w:tcPr>
            <w:tcW w:w="0" w:type="auto"/>
          </w:tcPr>
          <w:p w14:paraId="3A10E1D4" w14:textId="77777777" w:rsidR="009B1C31" w:rsidRDefault="00505433">
            <w:r>
              <w:t>Integer</w:t>
            </w:r>
          </w:p>
        </w:tc>
        <w:tc>
          <w:tcPr>
            <w:tcW w:w="0" w:type="auto"/>
          </w:tcPr>
          <w:p w14:paraId="34B44EAC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043AE000" w14:textId="77777777" w:rsidR="009B1C31" w:rsidRDefault="00505433">
            <w:r>
              <w:t>HRSZ 2. rész: a földrészlet esetleges 'alátörés'-</w:t>
            </w:r>
            <w:proofErr w:type="spellStart"/>
            <w:r>
              <w:t>nek</w:t>
            </w:r>
            <w:proofErr w:type="spellEnd"/>
            <w:r>
              <w:t xml:space="preserve"> nevezett, maximum 4 karakter hosszú szám Példa: 123</w:t>
            </w:r>
          </w:p>
        </w:tc>
      </w:tr>
      <w:tr w:rsidR="009B1C31" w14:paraId="54AFD852" w14:textId="77777777">
        <w:tc>
          <w:tcPr>
            <w:tcW w:w="0" w:type="auto"/>
          </w:tcPr>
          <w:p w14:paraId="38F0F7A0" w14:textId="77777777" w:rsidR="009B1C31" w:rsidRDefault="00505433">
            <w:proofErr w:type="spellStart"/>
            <w:proofErr w:type="gramStart"/>
            <w:r>
              <w:t>hrsz.hrszEp</w:t>
            </w:r>
            <w:proofErr w:type="spellEnd"/>
            <w:proofErr w:type="gramEnd"/>
          </w:p>
        </w:tc>
        <w:tc>
          <w:tcPr>
            <w:tcW w:w="0" w:type="auto"/>
          </w:tcPr>
          <w:p w14:paraId="0F5886CD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5238197F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4D3711BA" w14:textId="644C8A31" w:rsidR="009B1C31" w:rsidRDefault="00505433">
            <w:r>
              <w:t xml:space="preserve">HRSZ 3. rész: 2 karakter hosszan betű (épület). A betűk csak a magyar abc nagybetűi lehetnek. A magánhangzók közül csak az „A” betűt, a </w:t>
            </w:r>
            <w:r>
              <w:lastRenderedPageBreak/>
              <w:t xml:space="preserve">mássalhangzók közül pedig csak az egyjegyűek - a Q, W, X, Y és Z kivételével (összesen 17 betű) - használhatók. Ha a felhasználható betűk nem elegendőek, a jelölést az „AA”, „AB”, „AC”, </w:t>
            </w:r>
            <w:proofErr w:type="gramStart"/>
            <w:r>
              <w:t>...,„</w:t>
            </w:r>
            <w:proofErr w:type="gramEnd"/>
            <w:r>
              <w:t xml:space="preserve">BA”, „BB”, „BC”,... stb. jellel kezdve kell folytatni. Példa: </w:t>
            </w:r>
            <w:r w:rsidR="00DB78CA">
              <w:t>AA</w:t>
            </w:r>
          </w:p>
        </w:tc>
      </w:tr>
      <w:tr w:rsidR="009B1C31" w14:paraId="78F4A7B0" w14:textId="77777777">
        <w:tc>
          <w:tcPr>
            <w:tcW w:w="0" w:type="auto"/>
          </w:tcPr>
          <w:p w14:paraId="790AB420" w14:textId="77777777" w:rsidR="009B1C31" w:rsidRDefault="00505433">
            <w:proofErr w:type="spellStart"/>
            <w:proofErr w:type="gramStart"/>
            <w:r>
              <w:lastRenderedPageBreak/>
              <w:t>hrsz.hrszEpresz</w:t>
            </w:r>
            <w:proofErr w:type="spellEnd"/>
            <w:proofErr w:type="gramEnd"/>
          </w:p>
        </w:tc>
        <w:tc>
          <w:tcPr>
            <w:tcW w:w="0" w:type="auto"/>
          </w:tcPr>
          <w:p w14:paraId="2AAD36DF" w14:textId="77777777" w:rsidR="009B1C31" w:rsidRDefault="00505433">
            <w:r>
              <w:t>Integer</w:t>
            </w:r>
          </w:p>
        </w:tc>
        <w:tc>
          <w:tcPr>
            <w:tcW w:w="0" w:type="auto"/>
          </w:tcPr>
          <w:p w14:paraId="521EDD9B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05285FED" w14:textId="77777777" w:rsidR="009B1C31" w:rsidRDefault="00505433">
            <w:r>
              <w:t>HRSZ 4. rész: 3 karakter hosszan szám (lakás) Példa: 123</w:t>
            </w:r>
          </w:p>
        </w:tc>
      </w:tr>
      <w:tr w:rsidR="009B1C31" w14:paraId="75C9728A" w14:textId="77777777">
        <w:tc>
          <w:tcPr>
            <w:tcW w:w="0" w:type="auto"/>
          </w:tcPr>
          <w:p w14:paraId="5CD20BAA" w14:textId="77777777" w:rsidR="009B1C31" w:rsidRDefault="00505433">
            <w:proofErr w:type="spellStart"/>
            <w:proofErr w:type="gramStart"/>
            <w:r>
              <w:t>hrsz.hrszFold</w:t>
            </w:r>
            <w:proofErr w:type="spellEnd"/>
            <w:proofErr w:type="gramEnd"/>
          </w:p>
        </w:tc>
        <w:tc>
          <w:tcPr>
            <w:tcW w:w="0" w:type="auto"/>
          </w:tcPr>
          <w:p w14:paraId="01165500" w14:textId="77777777" w:rsidR="009B1C31" w:rsidRDefault="00505433">
            <w:r>
              <w:t>Integer</w:t>
            </w:r>
          </w:p>
        </w:tc>
        <w:tc>
          <w:tcPr>
            <w:tcW w:w="0" w:type="auto"/>
          </w:tcPr>
          <w:p w14:paraId="50C7851D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114A9882" w14:textId="77777777" w:rsidR="009B1C31" w:rsidRDefault="00505433">
            <w:r>
              <w:t>HRSZ 1. rész: maximum 6 karakter hosszan szám (földrészlet) Példa: 123</w:t>
            </w:r>
          </w:p>
        </w:tc>
      </w:tr>
      <w:tr w:rsidR="009B1C31" w14:paraId="01B184DE" w14:textId="77777777">
        <w:tc>
          <w:tcPr>
            <w:tcW w:w="0" w:type="auto"/>
          </w:tcPr>
          <w:p w14:paraId="4C3C04A1" w14:textId="77777777" w:rsidR="009B1C31" w:rsidRDefault="00505433">
            <w:proofErr w:type="spellStart"/>
            <w:proofErr w:type="gramStart"/>
            <w:r>
              <w:t>hrsz.telepules</w:t>
            </w:r>
            <w:proofErr w:type="spellEnd"/>
            <w:proofErr w:type="gramEnd"/>
          </w:p>
        </w:tc>
        <w:tc>
          <w:tcPr>
            <w:tcW w:w="0" w:type="auto"/>
          </w:tcPr>
          <w:p w14:paraId="358A6EED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1ACE5D28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79D87FF3" w14:textId="77777777" w:rsidR="009B1C31" w:rsidRDefault="00505433">
            <w:r>
              <w:t>Település Példa: Békéscsaba</w:t>
            </w:r>
          </w:p>
        </w:tc>
      </w:tr>
      <w:tr w:rsidR="009B1C31" w14:paraId="6FBD3224" w14:textId="77777777">
        <w:tc>
          <w:tcPr>
            <w:tcW w:w="0" w:type="auto"/>
          </w:tcPr>
          <w:p w14:paraId="1242E83B" w14:textId="77777777" w:rsidR="009B1C31" w:rsidRDefault="00505433">
            <w:proofErr w:type="spellStart"/>
            <w:r>
              <w:t>masolatTartalma</w:t>
            </w:r>
            <w:proofErr w:type="spellEnd"/>
          </w:p>
        </w:tc>
        <w:tc>
          <w:tcPr>
            <w:tcW w:w="0" w:type="auto"/>
          </w:tcPr>
          <w:p w14:paraId="2BD3E007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7A4626AF" w14:textId="4947B5FA" w:rsidR="009B1C31" w:rsidRDefault="00293C9D">
            <w:r>
              <w:t>Igen</w:t>
            </w:r>
          </w:p>
        </w:tc>
        <w:tc>
          <w:tcPr>
            <w:tcW w:w="0" w:type="auto"/>
          </w:tcPr>
          <w:p w14:paraId="704705FA" w14:textId="5D0F1317" w:rsidR="009B1C31" w:rsidRDefault="00505433">
            <w:r>
              <w:t>A kérelmezett termék másolatának típusa, tartalma. Példa: TELJES</w:t>
            </w:r>
            <w:r w:rsidR="00293C9D">
              <w:t>; SZEMLE</w:t>
            </w:r>
          </w:p>
        </w:tc>
      </w:tr>
      <w:tr w:rsidR="009B1C31" w14:paraId="3FD8E173" w14:textId="77777777">
        <w:tc>
          <w:tcPr>
            <w:tcW w:w="0" w:type="auto"/>
          </w:tcPr>
          <w:p w14:paraId="483985B0" w14:textId="77777777" w:rsidR="009B1C31" w:rsidRDefault="00505433">
            <w:proofErr w:type="spellStart"/>
            <w:r>
              <w:t>ugyazonosito</w:t>
            </w:r>
            <w:proofErr w:type="spellEnd"/>
          </w:p>
        </w:tc>
        <w:tc>
          <w:tcPr>
            <w:tcW w:w="0" w:type="auto"/>
          </w:tcPr>
          <w:p w14:paraId="61CA9F74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35542246" w14:textId="05DF1D00" w:rsidR="009B1C31" w:rsidRDefault="00293C9D">
            <w:r>
              <w:t>Igen</w:t>
            </w:r>
          </w:p>
        </w:tc>
        <w:tc>
          <w:tcPr>
            <w:tcW w:w="0" w:type="auto"/>
          </w:tcPr>
          <w:p w14:paraId="77B397F1" w14:textId="77777777" w:rsidR="009B1C31" w:rsidRDefault="00505433">
            <w:r>
              <w:t>Adatszolgáltatást kérő szerződéses partner oldali ügy azonosítója. Példa: 1234</w:t>
            </w:r>
          </w:p>
        </w:tc>
      </w:tr>
      <w:tr w:rsidR="002E2B0F" w14:paraId="1A6E003B" w14:textId="77777777">
        <w:tc>
          <w:tcPr>
            <w:tcW w:w="0" w:type="auto"/>
          </w:tcPr>
          <w:p w14:paraId="16ECA9C2" w14:textId="69564F22" w:rsidR="002E2B0F" w:rsidRDefault="002E2B0F" w:rsidP="002E2B0F">
            <w:proofErr w:type="spellStart"/>
            <w:r w:rsidRPr="002E2B0F">
              <w:t>telepulesAzonosito</w:t>
            </w:r>
            <w:proofErr w:type="spellEnd"/>
          </w:p>
        </w:tc>
        <w:tc>
          <w:tcPr>
            <w:tcW w:w="0" w:type="auto"/>
          </w:tcPr>
          <w:p w14:paraId="103947BA" w14:textId="2F26BC45" w:rsidR="002E2B0F" w:rsidRDefault="002E2B0F" w:rsidP="002E2B0F">
            <w:r>
              <w:t>Long</w:t>
            </w:r>
          </w:p>
        </w:tc>
        <w:tc>
          <w:tcPr>
            <w:tcW w:w="0" w:type="auto"/>
          </w:tcPr>
          <w:p w14:paraId="008172A8" w14:textId="7C1172A3" w:rsidR="002E2B0F" w:rsidRDefault="002E2B0F" w:rsidP="002E2B0F">
            <w:r>
              <w:t>Nem</w:t>
            </w:r>
          </w:p>
        </w:tc>
        <w:tc>
          <w:tcPr>
            <w:tcW w:w="0" w:type="auto"/>
          </w:tcPr>
          <w:p w14:paraId="01184079" w14:textId="4467D3AC" w:rsidR="002E2B0F" w:rsidRDefault="002E2B0F" w:rsidP="002E2B0F">
            <w:r w:rsidRPr="002E2B0F">
              <w:t>Ingatlan egyezés esetén töltendő pontos település azonosító</w:t>
            </w:r>
            <w:r>
              <w:t>. Példa: 933</w:t>
            </w:r>
          </w:p>
        </w:tc>
      </w:tr>
    </w:tbl>
    <w:p w14:paraId="7E4DDE01" w14:textId="77777777" w:rsidR="009B1C31" w:rsidRDefault="009B1C31"/>
    <w:p w14:paraId="3D6781DA" w14:textId="77777777" w:rsidR="00147A5D" w:rsidRDefault="00147A5D" w:rsidP="00147A5D">
      <w:proofErr w:type="spellStart"/>
      <w:r>
        <w:rPr>
          <w:rStyle w:val="Kiemels2"/>
        </w:rPr>
        <w:t>cURL</w:t>
      </w:r>
      <w:proofErr w:type="spellEnd"/>
      <w:r>
        <w:rPr>
          <w:rStyle w:val="Kiemels2"/>
        </w:rPr>
        <w:t xml:space="preserve"> (HRSZ):</w:t>
      </w:r>
    </w:p>
    <w:p w14:paraId="46ED4EED" w14:textId="7C407CE7" w:rsidR="00147A5D" w:rsidRDefault="00147A5D" w:rsidP="00147A5D">
      <w:proofErr w:type="spellStart"/>
      <w:r w:rsidRPr="001B5E8C">
        <w:t>curl</w:t>
      </w:r>
      <w:proofErr w:type="spellEnd"/>
      <w:r w:rsidRPr="001B5E8C">
        <w:t xml:space="preserve"> -X 'POST' '</w:t>
      </w:r>
      <w:r w:rsidR="00F80CB3" w:rsidRPr="00F80CB3">
        <w:t>https://gw.int-kkszb.gov.hu/eugyintezes/interop/</w:t>
      </w:r>
      <w:r w:rsidR="00F80CB3">
        <w:t>terkepmasolat</w:t>
      </w:r>
      <w:r w:rsidR="00F80CB3" w:rsidRPr="00F80CB3">
        <w:t>/v1</w:t>
      </w:r>
      <w:r w:rsidRPr="001B5E8C">
        <w:t>' -H '</w:t>
      </w:r>
      <w:proofErr w:type="spellStart"/>
      <w:r w:rsidRPr="001B5E8C">
        <w:t>accept</w:t>
      </w:r>
      <w:proofErr w:type="spellEnd"/>
      <w:r w:rsidRPr="001B5E8C">
        <w:t xml:space="preserve">: </w:t>
      </w:r>
      <w:proofErr w:type="spellStart"/>
      <w:r w:rsidRPr="001B5E8C">
        <w:t>application</w:t>
      </w:r>
      <w:proofErr w:type="spellEnd"/>
      <w:r w:rsidRPr="001B5E8C">
        <w:t>/pdf' -H "x-</w:t>
      </w:r>
      <w:proofErr w:type="spellStart"/>
      <w:r w:rsidRPr="001B5E8C">
        <w:t>kk</w:t>
      </w:r>
      <w:proofErr w:type="spellEnd"/>
      <w:r w:rsidRPr="001B5E8C">
        <w:t>-</w:t>
      </w:r>
      <w:proofErr w:type="spellStart"/>
      <w:r w:rsidRPr="001B5E8C">
        <w:t>access-token</w:t>
      </w:r>
      <w:proofErr w:type="spellEnd"/>
      <w:r w:rsidRPr="001B5E8C">
        <w:t>: KKSZB KLIENS TOKEN" -H '</w:t>
      </w:r>
      <w:proofErr w:type="spellStart"/>
      <w:r w:rsidRPr="001B5E8C">
        <w:t>Content-Type</w:t>
      </w:r>
      <w:proofErr w:type="spellEnd"/>
      <w:r w:rsidRPr="001B5E8C">
        <w:t xml:space="preserve">: </w:t>
      </w:r>
      <w:proofErr w:type="spellStart"/>
      <w:r w:rsidRPr="001B5E8C">
        <w:t>application</w:t>
      </w:r>
      <w:proofErr w:type="spellEnd"/>
      <w:r w:rsidRPr="001B5E8C">
        <w:t>/</w:t>
      </w:r>
      <w:proofErr w:type="spellStart"/>
      <w:r w:rsidRPr="001B5E8C">
        <w:t>json</w:t>
      </w:r>
      <w:proofErr w:type="spellEnd"/>
      <w:r w:rsidRPr="001B5E8C">
        <w:t xml:space="preserve">' -d </w:t>
      </w:r>
      <w:proofErr w:type="gramStart"/>
      <w:r w:rsidRPr="001B5E8C">
        <w:t>'{ "</w:t>
      </w:r>
      <w:proofErr w:type="spellStart"/>
      <w:proofErr w:type="gramEnd"/>
      <w:r w:rsidRPr="001B5E8C">
        <w:t>ugyazonosito</w:t>
      </w:r>
      <w:proofErr w:type="spellEnd"/>
      <w:r w:rsidRPr="001B5E8C">
        <w:t>": "1234", "</w:t>
      </w:r>
      <w:proofErr w:type="spellStart"/>
      <w:r w:rsidRPr="001B5E8C">
        <w:t>adatlekerdezesCelja</w:t>
      </w:r>
      <w:proofErr w:type="spellEnd"/>
      <w:r w:rsidRPr="001B5E8C">
        <w:t>": "</w:t>
      </w:r>
      <w:proofErr w:type="spellStart"/>
      <w:r w:rsidRPr="001B5E8C">
        <w:t>pelda_cel</w:t>
      </w:r>
      <w:proofErr w:type="spellEnd"/>
      <w:r w:rsidRPr="001B5E8C">
        <w:t>", "</w:t>
      </w:r>
      <w:proofErr w:type="spellStart"/>
      <w:r w:rsidRPr="001B5E8C">
        <w:t>masolatTartalma</w:t>
      </w:r>
      <w:proofErr w:type="spellEnd"/>
      <w:r w:rsidRPr="001B5E8C">
        <w:t>": "TELJES", "hrsz": { "</w:t>
      </w:r>
      <w:proofErr w:type="spellStart"/>
      <w:r w:rsidRPr="001B5E8C">
        <w:t>telepules</w:t>
      </w:r>
      <w:proofErr w:type="spellEnd"/>
      <w:r w:rsidRPr="001B5E8C">
        <w:t>": "Szentkirályszabadja", "</w:t>
      </w:r>
      <w:proofErr w:type="spellStart"/>
      <w:r w:rsidRPr="001B5E8C">
        <w:t>fekves</w:t>
      </w:r>
      <w:proofErr w:type="spellEnd"/>
      <w:r w:rsidRPr="001B5E8C">
        <w:t>": "BELTERULET", "</w:t>
      </w:r>
      <w:proofErr w:type="spellStart"/>
      <w:r w:rsidRPr="001B5E8C">
        <w:t>hrszFold</w:t>
      </w:r>
      <w:proofErr w:type="spellEnd"/>
      <w:r w:rsidRPr="001B5E8C">
        <w:t>": 22 } }'</w:t>
      </w:r>
    </w:p>
    <w:p w14:paraId="18F9C5EC" w14:textId="77777777" w:rsidR="00147A5D" w:rsidRDefault="00147A5D" w:rsidP="00147A5D"/>
    <w:p w14:paraId="1DCE4A13" w14:textId="77777777" w:rsidR="00147A5D" w:rsidRDefault="00147A5D" w:rsidP="00147A5D">
      <w:pPr>
        <w:rPr>
          <w:b/>
        </w:rPr>
      </w:pPr>
    </w:p>
    <w:p w14:paraId="0DFC6FF4" w14:textId="77777777" w:rsidR="00147A5D" w:rsidRDefault="00147A5D" w:rsidP="00147A5D">
      <w:pPr>
        <w:rPr>
          <w:b/>
        </w:rPr>
      </w:pPr>
      <w:proofErr w:type="spellStart"/>
      <w:r w:rsidRPr="006323D6">
        <w:rPr>
          <w:b/>
        </w:rPr>
        <w:t>cURL</w:t>
      </w:r>
      <w:proofErr w:type="spellEnd"/>
      <w:r w:rsidRPr="006323D6">
        <w:rPr>
          <w:b/>
        </w:rPr>
        <w:t xml:space="preserve"> (Cím): </w:t>
      </w:r>
    </w:p>
    <w:p w14:paraId="0FCD2740" w14:textId="5E77C3C3" w:rsidR="009B1C31" w:rsidRDefault="00147A5D" w:rsidP="00147A5D">
      <w:proofErr w:type="spellStart"/>
      <w:r w:rsidRPr="006323D6">
        <w:t>curl</w:t>
      </w:r>
      <w:proofErr w:type="spellEnd"/>
      <w:r w:rsidRPr="006323D6">
        <w:t xml:space="preserve"> -X 'POST' </w:t>
      </w:r>
      <w:r w:rsidRPr="001B5E8C">
        <w:t>'</w:t>
      </w:r>
      <w:r w:rsidR="00F80CB3" w:rsidRPr="00F80CB3">
        <w:t>https://gw.int-kkszb.gov.hu/eugyintezes/interop/t</w:t>
      </w:r>
      <w:r w:rsidR="00F80CB3">
        <w:t>erkepmasolat</w:t>
      </w:r>
      <w:r w:rsidR="00F80CB3" w:rsidRPr="00F80CB3">
        <w:t>/v1</w:t>
      </w:r>
      <w:r w:rsidR="002D7DE7" w:rsidRPr="001B5E8C">
        <w:t>'</w:t>
      </w:r>
      <w:r w:rsidR="002D7DE7">
        <w:t xml:space="preserve"> </w:t>
      </w:r>
      <w:r w:rsidRPr="006323D6">
        <w:t>-H "x-</w:t>
      </w:r>
      <w:proofErr w:type="spellStart"/>
      <w:r w:rsidRPr="006323D6">
        <w:t>kk</w:t>
      </w:r>
      <w:proofErr w:type="spellEnd"/>
      <w:r w:rsidRPr="006323D6">
        <w:t>-</w:t>
      </w:r>
      <w:proofErr w:type="spellStart"/>
      <w:r w:rsidRPr="006323D6">
        <w:t>access-token</w:t>
      </w:r>
      <w:proofErr w:type="spellEnd"/>
      <w:r w:rsidRPr="006323D6">
        <w:t>: KKSZB KLIENS TOKEN" -H '</w:t>
      </w:r>
      <w:proofErr w:type="spellStart"/>
      <w:r w:rsidRPr="006323D6">
        <w:t>accept</w:t>
      </w:r>
      <w:proofErr w:type="spellEnd"/>
      <w:r w:rsidRPr="006323D6">
        <w:t xml:space="preserve">: </w:t>
      </w:r>
      <w:proofErr w:type="spellStart"/>
      <w:r w:rsidRPr="006323D6">
        <w:t>application</w:t>
      </w:r>
      <w:proofErr w:type="spellEnd"/>
      <w:r w:rsidRPr="006323D6">
        <w:t>/pdf' -H '</w:t>
      </w:r>
      <w:proofErr w:type="spellStart"/>
      <w:r w:rsidRPr="006323D6">
        <w:t>Content-Type</w:t>
      </w:r>
      <w:proofErr w:type="spellEnd"/>
      <w:r w:rsidRPr="006323D6">
        <w:t xml:space="preserve">: </w:t>
      </w:r>
      <w:proofErr w:type="spellStart"/>
      <w:r w:rsidRPr="006323D6">
        <w:t>application</w:t>
      </w:r>
      <w:proofErr w:type="spellEnd"/>
      <w:r w:rsidRPr="006323D6">
        <w:t>/</w:t>
      </w:r>
      <w:proofErr w:type="spellStart"/>
      <w:r w:rsidRPr="006323D6">
        <w:t>json</w:t>
      </w:r>
      <w:proofErr w:type="spellEnd"/>
      <w:r w:rsidRPr="006323D6">
        <w:t xml:space="preserve">' -d </w:t>
      </w:r>
      <w:proofErr w:type="gramStart"/>
      <w:r w:rsidRPr="006323D6">
        <w:t>'{ "</w:t>
      </w:r>
      <w:proofErr w:type="spellStart"/>
      <w:proofErr w:type="gramEnd"/>
      <w:r w:rsidRPr="006323D6">
        <w:t>ugyazonosito</w:t>
      </w:r>
      <w:proofErr w:type="spellEnd"/>
      <w:r w:rsidRPr="006323D6">
        <w:t>": "1234", "</w:t>
      </w:r>
      <w:proofErr w:type="spellStart"/>
      <w:r w:rsidRPr="006323D6">
        <w:t>adatlekerdezesCelja</w:t>
      </w:r>
      <w:proofErr w:type="spellEnd"/>
      <w:r w:rsidRPr="006323D6">
        <w:t>": "</w:t>
      </w:r>
      <w:proofErr w:type="spellStart"/>
      <w:r w:rsidRPr="006323D6">
        <w:t>pelda_cel</w:t>
      </w:r>
      <w:proofErr w:type="spellEnd"/>
      <w:r w:rsidRPr="006323D6">
        <w:t>", "</w:t>
      </w:r>
      <w:proofErr w:type="spellStart"/>
      <w:r w:rsidRPr="006323D6">
        <w:t>masolatTartalma</w:t>
      </w:r>
      <w:proofErr w:type="spellEnd"/>
      <w:r w:rsidRPr="006323D6">
        <w:t>": "TELJES", "</w:t>
      </w:r>
      <w:proofErr w:type="spellStart"/>
      <w:r w:rsidRPr="006323D6">
        <w:t>cim</w:t>
      </w:r>
      <w:proofErr w:type="spellEnd"/>
      <w:r w:rsidRPr="006323D6">
        <w:t>": { "</w:t>
      </w:r>
      <w:proofErr w:type="spellStart"/>
      <w:r w:rsidRPr="006323D6">
        <w:t>orszag</w:t>
      </w:r>
      <w:proofErr w:type="spellEnd"/>
      <w:r w:rsidRPr="006323D6">
        <w:t>": "Magyarország", "megye": "VESZPREM", "</w:t>
      </w:r>
      <w:proofErr w:type="spellStart"/>
      <w:r w:rsidRPr="006323D6">
        <w:t>telepules</w:t>
      </w:r>
      <w:proofErr w:type="spellEnd"/>
      <w:r w:rsidRPr="006323D6">
        <w:t>": "Szentkirályszabadja", "</w:t>
      </w:r>
      <w:proofErr w:type="spellStart"/>
      <w:r w:rsidRPr="006323D6">
        <w:t>iranyitoszam</w:t>
      </w:r>
      <w:proofErr w:type="spellEnd"/>
      <w:r w:rsidRPr="006323D6">
        <w:t>": "8225", "</w:t>
      </w:r>
      <w:proofErr w:type="spellStart"/>
      <w:r w:rsidRPr="006323D6">
        <w:t>kozteruletNev</w:t>
      </w:r>
      <w:proofErr w:type="spellEnd"/>
      <w:r w:rsidRPr="006323D6">
        <w:t>": "Ady Endre", "</w:t>
      </w:r>
      <w:proofErr w:type="spellStart"/>
      <w:r w:rsidRPr="006323D6">
        <w:t>kozteruletJelleg</w:t>
      </w:r>
      <w:proofErr w:type="spellEnd"/>
      <w:r w:rsidRPr="006323D6">
        <w:t>": "utca", "</w:t>
      </w:r>
      <w:proofErr w:type="spellStart"/>
      <w:r w:rsidRPr="006323D6">
        <w:t>hazszam</w:t>
      </w:r>
      <w:proofErr w:type="spellEnd"/>
      <w:r w:rsidRPr="006323D6">
        <w:t>": "27" } }'</w:t>
      </w:r>
    </w:p>
    <w:p w14:paraId="51C2433E" w14:textId="77777777" w:rsidR="00137EEF" w:rsidRDefault="00137EEF">
      <w:pPr>
        <w:spacing w:before="0" w:after="160" w:line="259" w:lineRule="auto"/>
        <w:rPr>
          <w:rStyle w:val="Kiemels2"/>
        </w:rPr>
      </w:pPr>
      <w:r>
        <w:rPr>
          <w:rStyle w:val="Kiemels2"/>
        </w:rPr>
        <w:br w:type="page"/>
      </w:r>
    </w:p>
    <w:p w14:paraId="4C67878F" w14:textId="36BB7D4A" w:rsidR="009B1C31" w:rsidRDefault="00505433">
      <w:r>
        <w:rPr>
          <w:rStyle w:val="Kiemels2"/>
        </w:rPr>
        <w:lastRenderedPageBreak/>
        <w:t>Válasz struktúrája:</w:t>
      </w:r>
    </w:p>
    <w:p w14:paraId="3AC85377" w14:textId="77777777" w:rsidR="009B1C31" w:rsidRDefault="00505433">
      <w:r>
        <w:t>200 - OK</w:t>
      </w:r>
    </w:p>
    <w:p w14:paraId="3236BFE4" w14:textId="77777777" w:rsidR="009B1C31" w:rsidRDefault="00505433">
      <w:r>
        <w:t xml:space="preserve">Adat törzs tartalma: </w:t>
      </w:r>
      <w:proofErr w:type="spellStart"/>
      <w:r>
        <w:t>TermekIgenyleseResponse</w:t>
      </w:r>
      <w:proofErr w:type="spellEnd"/>
      <w:r>
        <w:t xml:space="preserve"> típusú összetett elem.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3269"/>
        <w:gridCol w:w="901"/>
        <w:gridCol w:w="1237"/>
        <w:gridCol w:w="3655"/>
      </w:tblGrid>
      <w:tr w:rsidR="009B1C31" w14:paraId="699A6940" w14:textId="77777777">
        <w:tc>
          <w:tcPr>
            <w:tcW w:w="0" w:type="auto"/>
            <w:shd w:val="clear" w:color="auto" w:fill="BDD7EE"/>
          </w:tcPr>
          <w:p w14:paraId="796C687D" w14:textId="77777777" w:rsidR="009B1C31" w:rsidRDefault="00505433">
            <w:r>
              <w:rPr>
                <w:rStyle w:val="Kiemels2"/>
              </w:rPr>
              <w:t>Jellemző</w:t>
            </w:r>
          </w:p>
        </w:tc>
        <w:tc>
          <w:tcPr>
            <w:tcW w:w="0" w:type="auto"/>
            <w:shd w:val="clear" w:color="auto" w:fill="BDD7EE"/>
          </w:tcPr>
          <w:p w14:paraId="4EF17B5F" w14:textId="77777777" w:rsidR="009B1C31" w:rsidRDefault="00505433">
            <w:r>
              <w:rPr>
                <w:rStyle w:val="Kiemels2"/>
              </w:rPr>
              <w:t>Típus</w:t>
            </w:r>
          </w:p>
        </w:tc>
        <w:tc>
          <w:tcPr>
            <w:tcW w:w="0" w:type="auto"/>
            <w:shd w:val="clear" w:color="auto" w:fill="BDD7EE"/>
          </w:tcPr>
          <w:p w14:paraId="2116BE03" w14:textId="77777777" w:rsidR="009B1C31" w:rsidRDefault="00505433">
            <w:r>
              <w:rPr>
                <w:rStyle w:val="Kiemels2"/>
              </w:rPr>
              <w:t>Kötelező</w:t>
            </w:r>
          </w:p>
        </w:tc>
        <w:tc>
          <w:tcPr>
            <w:tcW w:w="0" w:type="auto"/>
            <w:shd w:val="clear" w:color="auto" w:fill="BDD7EE"/>
          </w:tcPr>
          <w:p w14:paraId="00842C0C" w14:textId="77777777" w:rsidR="009B1C31" w:rsidRDefault="00505433">
            <w:r>
              <w:rPr>
                <w:rStyle w:val="Kiemels2"/>
              </w:rPr>
              <w:t>Tartalma</w:t>
            </w:r>
          </w:p>
        </w:tc>
      </w:tr>
      <w:tr w:rsidR="009B1C31" w14:paraId="6B50E059" w14:textId="77777777">
        <w:tc>
          <w:tcPr>
            <w:tcW w:w="0" w:type="auto"/>
          </w:tcPr>
          <w:p w14:paraId="63C4B27C" w14:textId="77777777" w:rsidR="009B1C31" w:rsidRDefault="00505433">
            <w:proofErr w:type="spellStart"/>
            <w:r>
              <w:t>adatszolgaltatasEredmenye</w:t>
            </w:r>
            <w:proofErr w:type="spellEnd"/>
          </w:p>
        </w:tc>
        <w:tc>
          <w:tcPr>
            <w:tcW w:w="0" w:type="auto"/>
          </w:tcPr>
          <w:p w14:paraId="0C003C7B" w14:textId="77777777" w:rsidR="009B1C31" w:rsidRDefault="00505433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001CF0B6" w14:textId="77777777" w:rsidR="009B1C31" w:rsidRDefault="00505433">
            <w:r>
              <w:t>Nem</w:t>
            </w:r>
          </w:p>
        </w:tc>
        <w:tc>
          <w:tcPr>
            <w:tcW w:w="0" w:type="auto"/>
          </w:tcPr>
          <w:p w14:paraId="714B282B" w14:textId="77777777" w:rsidR="009B1C31" w:rsidRDefault="00505433">
            <w:r>
              <w:t>Az adatszolgáltatás eredménye</w:t>
            </w:r>
          </w:p>
        </w:tc>
      </w:tr>
    </w:tbl>
    <w:p w14:paraId="18BB9FC2" w14:textId="77777777" w:rsidR="009B1C31" w:rsidRDefault="00505433">
      <w:r>
        <w:t xml:space="preserve">201 - </w:t>
      </w:r>
      <w:proofErr w:type="spellStart"/>
      <w:r>
        <w:t>Created</w:t>
      </w:r>
      <w:proofErr w:type="spellEnd"/>
    </w:p>
    <w:p w14:paraId="70EC9ED4" w14:textId="1876BF4E" w:rsidR="009B1C31" w:rsidRDefault="00505433">
      <w:pPr>
        <w:rPr>
          <w:rStyle w:val="Kiemels"/>
        </w:rPr>
      </w:pPr>
      <w:r>
        <w:rPr>
          <w:rStyle w:val="Kiemels"/>
        </w:rPr>
        <w:t>Üres válasz</w:t>
      </w:r>
    </w:p>
    <w:p w14:paraId="1E95CAA3" w14:textId="35671FC0" w:rsidR="00883215" w:rsidRDefault="00883215">
      <w:r>
        <w:t xml:space="preserve">400 – </w:t>
      </w:r>
      <w:proofErr w:type="spellStart"/>
      <w:r>
        <w:t>Bad</w:t>
      </w:r>
      <w:proofErr w:type="spellEnd"/>
      <w:r>
        <w:t xml:space="preserve"> </w:t>
      </w:r>
      <w:proofErr w:type="spellStart"/>
      <w:r>
        <w:t>request</w:t>
      </w:r>
      <w:proofErr w:type="spellEnd"/>
    </w:p>
    <w:p w14:paraId="5039C6A4" w14:textId="64A1A737" w:rsidR="00883215" w:rsidRDefault="00883215">
      <w:r>
        <w:t xml:space="preserve">Lásd </w:t>
      </w:r>
      <w:r>
        <w:fldChar w:fldCharType="begin"/>
      </w:r>
      <w:r>
        <w:instrText xml:space="preserve"> REF _Ref177385992 \r \h </w:instrText>
      </w:r>
      <w:r>
        <w:fldChar w:fldCharType="separate"/>
      </w:r>
      <w:r>
        <w:t>3.3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_Ref177385968 \h </w:instrText>
      </w:r>
      <w:r>
        <w:fldChar w:fldCharType="separate"/>
      </w:r>
      <w:r>
        <w:t>Validáció</w:t>
      </w:r>
      <w:r>
        <w:fldChar w:fldCharType="end"/>
      </w:r>
      <w:r>
        <w:t xml:space="preserve"> fejezet</w:t>
      </w:r>
    </w:p>
    <w:p w14:paraId="4096248D" w14:textId="77777777" w:rsidR="009B1C31" w:rsidRDefault="00505433">
      <w:r>
        <w:t xml:space="preserve">401 - </w:t>
      </w:r>
      <w:proofErr w:type="spellStart"/>
      <w:r>
        <w:t>Unauthorized</w:t>
      </w:r>
      <w:proofErr w:type="spellEnd"/>
    </w:p>
    <w:p w14:paraId="5B0500AD" w14:textId="77777777" w:rsidR="009B1C31" w:rsidRDefault="00505433">
      <w:r>
        <w:rPr>
          <w:rStyle w:val="Kiemels"/>
        </w:rPr>
        <w:t>Üres válasz</w:t>
      </w:r>
    </w:p>
    <w:p w14:paraId="69F7C350" w14:textId="77777777" w:rsidR="009B1C31" w:rsidRDefault="00505433">
      <w:r>
        <w:t xml:space="preserve">403 - </w:t>
      </w:r>
      <w:proofErr w:type="spellStart"/>
      <w:r>
        <w:t>Forbidden</w:t>
      </w:r>
      <w:proofErr w:type="spellEnd"/>
    </w:p>
    <w:p w14:paraId="610CC56D" w14:textId="77777777" w:rsidR="009B1C31" w:rsidRDefault="00505433">
      <w:r>
        <w:rPr>
          <w:rStyle w:val="Kiemels"/>
        </w:rPr>
        <w:t>Üres válasz</w:t>
      </w:r>
    </w:p>
    <w:p w14:paraId="41FEDFFB" w14:textId="77777777" w:rsidR="009B1C31" w:rsidRDefault="00505433">
      <w:r>
        <w:t xml:space="preserve">404 - </w:t>
      </w:r>
      <w:proofErr w:type="spellStart"/>
      <w:r>
        <w:t>Not</w:t>
      </w:r>
      <w:proofErr w:type="spellEnd"/>
      <w:r>
        <w:t xml:space="preserve"> </w:t>
      </w:r>
      <w:proofErr w:type="spellStart"/>
      <w:r>
        <w:t>Found</w:t>
      </w:r>
      <w:proofErr w:type="spellEnd"/>
    </w:p>
    <w:p w14:paraId="584878C8" w14:textId="07C74058" w:rsidR="009B1C31" w:rsidRDefault="00883215">
      <w:r>
        <w:t xml:space="preserve">Lásd </w:t>
      </w:r>
      <w:r>
        <w:fldChar w:fldCharType="begin"/>
      </w:r>
      <w:r>
        <w:instrText xml:space="preserve"> REF _Ref177385992 \r \h </w:instrText>
      </w:r>
      <w:r>
        <w:fldChar w:fldCharType="separate"/>
      </w:r>
      <w:r>
        <w:t>3.3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_Ref177385968 \h </w:instrText>
      </w:r>
      <w:r>
        <w:fldChar w:fldCharType="separate"/>
      </w:r>
      <w:r>
        <w:t>Validáció</w:t>
      </w:r>
      <w:r>
        <w:fldChar w:fldCharType="end"/>
      </w:r>
      <w:r>
        <w:t xml:space="preserve"> fejezet</w:t>
      </w:r>
    </w:p>
    <w:p w14:paraId="3F7CF0D9" w14:textId="77777777" w:rsidR="00416EF1" w:rsidRDefault="00416EF1"/>
    <w:p w14:paraId="562D1BD5" w14:textId="77777777" w:rsidR="00416EF1" w:rsidRDefault="00416EF1" w:rsidP="00416EF1">
      <w:pPr>
        <w:pStyle w:val="Cmsor3"/>
      </w:pPr>
      <w:bookmarkStart w:id="20" w:name="_Toc177461502"/>
      <w:r>
        <w:t>Ingatlan egyezőség</w:t>
      </w:r>
      <w:bookmarkEnd w:id="20"/>
    </w:p>
    <w:p w14:paraId="75F24576" w14:textId="77777777" w:rsidR="00416EF1" w:rsidRDefault="00416EF1" w:rsidP="00416EF1">
      <w:pPr>
        <w:rPr>
          <w:b/>
        </w:rPr>
      </w:pPr>
      <w:proofErr w:type="spellStart"/>
      <w:r w:rsidRPr="00AF79F9">
        <w:rPr>
          <w:b/>
        </w:rPr>
        <w:t>cURL</w:t>
      </w:r>
      <w:proofErr w:type="spellEnd"/>
      <w:r>
        <w:rPr>
          <w:b/>
        </w:rPr>
        <w:t xml:space="preserve"> ingatlan egyezőségre</w:t>
      </w:r>
      <w:r w:rsidRPr="00AF79F9">
        <w:rPr>
          <w:b/>
        </w:rPr>
        <w:t xml:space="preserve">: </w:t>
      </w:r>
    </w:p>
    <w:p w14:paraId="6A5FB654" w14:textId="53BBE68D" w:rsidR="00416EF1" w:rsidRDefault="00416EF1" w:rsidP="00416EF1">
      <w:proofErr w:type="spellStart"/>
      <w:r w:rsidRPr="00521C54">
        <w:t>curl</w:t>
      </w:r>
      <w:proofErr w:type="spellEnd"/>
      <w:r w:rsidRPr="00521C54">
        <w:t xml:space="preserve"> -X 'POST' </w:t>
      </w:r>
      <w:r w:rsidRPr="001B5E8C">
        <w:t>'</w:t>
      </w:r>
      <w:r w:rsidRPr="00385BC4">
        <w:t>https://gw.int-kkszb.gov.hu/eugyintezes/interop/</w:t>
      </w:r>
      <w:r>
        <w:t>terkepmasolat</w:t>
      </w:r>
      <w:r w:rsidRPr="00385BC4">
        <w:t>/v1</w:t>
      </w:r>
      <w:r w:rsidRPr="00521C54">
        <w:t>' -H '</w:t>
      </w:r>
      <w:proofErr w:type="spellStart"/>
      <w:r w:rsidRPr="00521C54">
        <w:t>accept</w:t>
      </w:r>
      <w:proofErr w:type="spellEnd"/>
      <w:r w:rsidRPr="00521C54">
        <w:t xml:space="preserve">: </w:t>
      </w:r>
      <w:proofErr w:type="spellStart"/>
      <w:r w:rsidRPr="00521C54">
        <w:t>application</w:t>
      </w:r>
      <w:proofErr w:type="spellEnd"/>
      <w:r w:rsidRPr="00521C54">
        <w:t>/</w:t>
      </w:r>
      <w:proofErr w:type="spellStart"/>
      <w:r w:rsidRPr="00521C54">
        <w:t>json</w:t>
      </w:r>
      <w:proofErr w:type="spellEnd"/>
      <w:r w:rsidRPr="00521C54">
        <w:t>' -H "x-</w:t>
      </w:r>
      <w:proofErr w:type="spellStart"/>
      <w:r w:rsidRPr="00521C54">
        <w:t>kk</w:t>
      </w:r>
      <w:proofErr w:type="spellEnd"/>
      <w:r w:rsidRPr="00521C54">
        <w:t>-</w:t>
      </w:r>
      <w:proofErr w:type="spellStart"/>
      <w:r w:rsidRPr="00521C54">
        <w:t>access-token</w:t>
      </w:r>
      <w:proofErr w:type="spellEnd"/>
      <w:r w:rsidRPr="00521C54">
        <w:t>: KKSZB KLIENS TOKEN" -H '</w:t>
      </w:r>
      <w:proofErr w:type="spellStart"/>
      <w:r w:rsidRPr="00521C54">
        <w:t>Content-Type</w:t>
      </w:r>
      <w:proofErr w:type="spellEnd"/>
      <w:r w:rsidRPr="00521C54">
        <w:t xml:space="preserve">: </w:t>
      </w:r>
      <w:proofErr w:type="spellStart"/>
      <w:r w:rsidRPr="00521C54">
        <w:t>application</w:t>
      </w:r>
      <w:proofErr w:type="spellEnd"/>
      <w:r w:rsidRPr="00521C54">
        <w:t>/</w:t>
      </w:r>
      <w:proofErr w:type="spellStart"/>
      <w:r w:rsidRPr="00521C54">
        <w:t>json</w:t>
      </w:r>
      <w:proofErr w:type="spellEnd"/>
      <w:r w:rsidRPr="00521C54">
        <w:t xml:space="preserve">' -d </w:t>
      </w:r>
      <w:proofErr w:type="gramStart"/>
      <w:r w:rsidRPr="00521C54">
        <w:t>'{ "</w:t>
      </w:r>
      <w:proofErr w:type="spellStart"/>
      <w:proofErr w:type="gramEnd"/>
      <w:r w:rsidRPr="00521C54">
        <w:t>ugyazonosito</w:t>
      </w:r>
      <w:proofErr w:type="spellEnd"/>
      <w:r w:rsidRPr="00521C54">
        <w:t>": "1234", "</w:t>
      </w:r>
      <w:proofErr w:type="spellStart"/>
      <w:r w:rsidRPr="00521C54">
        <w:t>adatlekerdezesCelja</w:t>
      </w:r>
      <w:proofErr w:type="spellEnd"/>
      <w:r w:rsidRPr="00521C54">
        <w:t>": "</w:t>
      </w:r>
      <w:proofErr w:type="spellStart"/>
      <w:r w:rsidRPr="00521C54">
        <w:t>pelda_cel</w:t>
      </w:r>
      <w:proofErr w:type="spellEnd"/>
      <w:r w:rsidRPr="00521C54">
        <w:t>", "</w:t>
      </w:r>
      <w:proofErr w:type="spellStart"/>
      <w:r w:rsidRPr="00521C54">
        <w:t>masolatTartalma</w:t>
      </w:r>
      <w:proofErr w:type="spellEnd"/>
      <w:r w:rsidRPr="00521C54">
        <w:t>": "TELJES", "hrsz": { "</w:t>
      </w:r>
      <w:proofErr w:type="spellStart"/>
      <w:r w:rsidRPr="00521C54">
        <w:t>telepules</w:t>
      </w:r>
      <w:proofErr w:type="spellEnd"/>
      <w:r w:rsidRPr="00521C54">
        <w:t>": "Szeged", "</w:t>
      </w:r>
      <w:proofErr w:type="spellStart"/>
      <w:r w:rsidRPr="00521C54">
        <w:t>fekves</w:t>
      </w:r>
      <w:proofErr w:type="spellEnd"/>
      <w:r w:rsidRPr="00521C54">
        <w:t>": "BELTERULET", "</w:t>
      </w:r>
      <w:proofErr w:type="spellStart"/>
      <w:r w:rsidRPr="00521C54">
        <w:t>hrszFold</w:t>
      </w:r>
      <w:proofErr w:type="spellEnd"/>
      <w:r w:rsidRPr="00521C54">
        <w:t>": 2 }}'</w:t>
      </w:r>
    </w:p>
    <w:p w14:paraId="74E29518" w14:textId="77777777" w:rsidR="00416EF1" w:rsidRDefault="00416EF1" w:rsidP="00416EF1"/>
    <w:p w14:paraId="337EBF18" w14:textId="77777777" w:rsidR="00416EF1" w:rsidRPr="00521C54" w:rsidRDefault="00416EF1" w:rsidP="00416EF1">
      <w:pPr>
        <w:rPr>
          <w:b/>
        </w:rPr>
      </w:pPr>
      <w:r w:rsidRPr="00521C54">
        <w:rPr>
          <w:b/>
        </w:rPr>
        <w:t>Válasz:</w:t>
      </w:r>
    </w:p>
    <w:p w14:paraId="2075BB7C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>{</w:t>
      </w:r>
    </w:p>
    <w:p w14:paraId="5FA64DA0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"</w:t>
      </w:r>
      <w:proofErr w:type="spellStart"/>
      <w:r>
        <w:t>message</w:t>
      </w:r>
      <w:proofErr w:type="spellEnd"/>
      <w:r>
        <w:t xml:space="preserve">": "Ingatlan egyezőség! Pontos ingatlan találathoz válassza a hiba válaszában szereplő ingatlan adatokok egyikét és állítsa be a </w:t>
      </w:r>
      <w:proofErr w:type="spellStart"/>
      <w:r>
        <w:t>telepulesAzonosito</w:t>
      </w:r>
      <w:proofErr w:type="spellEnd"/>
      <w:r>
        <w:t xml:space="preserve"> értéket a kérésben.",</w:t>
      </w:r>
    </w:p>
    <w:p w14:paraId="09FCDB34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"ingatlanAdatok": [</w:t>
      </w:r>
    </w:p>
    <w:p w14:paraId="447218D5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{</w:t>
      </w:r>
    </w:p>
    <w:p w14:paraId="682F6D08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"</w:t>
      </w:r>
      <w:proofErr w:type="spellStart"/>
      <w:r>
        <w:t>telepulesNev</w:t>
      </w:r>
      <w:proofErr w:type="spellEnd"/>
      <w:r>
        <w:t>": "SZEGED I KERÜLET",</w:t>
      </w:r>
    </w:p>
    <w:p w14:paraId="7E76BAF2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"</w:t>
      </w:r>
      <w:proofErr w:type="spellStart"/>
      <w:r>
        <w:t>telepulesAzonosito</w:t>
      </w:r>
      <w:proofErr w:type="spellEnd"/>
      <w:r>
        <w:t>": 3528,</w:t>
      </w:r>
    </w:p>
    <w:p w14:paraId="2BEEDD76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"</w:t>
      </w:r>
      <w:proofErr w:type="spellStart"/>
      <w:r>
        <w:t>ingatlancimek</w:t>
      </w:r>
      <w:proofErr w:type="spellEnd"/>
      <w:r>
        <w:t>": [</w:t>
      </w:r>
    </w:p>
    <w:p w14:paraId="05B2C1FA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{</w:t>
      </w:r>
    </w:p>
    <w:p w14:paraId="35C83996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"megye": "Csongrád-Csanád",</w:t>
      </w:r>
    </w:p>
    <w:p w14:paraId="5D55F7F2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telepules</w:t>
      </w:r>
      <w:proofErr w:type="spellEnd"/>
      <w:r>
        <w:t>": "Szeged",</w:t>
      </w:r>
    </w:p>
    <w:p w14:paraId="4615F18E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iranyitoszam</w:t>
      </w:r>
      <w:proofErr w:type="spellEnd"/>
      <w:r>
        <w:t>": "6726",</w:t>
      </w:r>
    </w:p>
    <w:p w14:paraId="52E0AAFA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kozteruletNev</w:t>
      </w:r>
      <w:proofErr w:type="spellEnd"/>
      <w:r>
        <w:t>": "Szent-Györgyi Albert",</w:t>
      </w:r>
    </w:p>
    <w:p w14:paraId="100C2339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lastRenderedPageBreak/>
        <w:t xml:space="preserve">                    "</w:t>
      </w:r>
      <w:proofErr w:type="spellStart"/>
      <w:r>
        <w:t>kozteruletJelleg</w:t>
      </w:r>
      <w:proofErr w:type="spellEnd"/>
      <w:r>
        <w:t>": "utca",</w:t>
      </w:r>
    </w:p>
    <w:p w14:paraId="3CAFF27C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hazszam</w:t>
      </w:r>
      <w:proofErr w:type="spellEnd"/>
      <w:r>
        <w:t>": "4"</w:t>
      </w:r>
    </w:p>
    <w:p w14:paraId="44F66267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},</w:t>
      </w:r>
    </w:p>
    <w:p w14:paraId="3B29DDB7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{</w:t>
      </w:r>
    </w:p>
    <w:p w14:paraId="502B7638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"megye": "Csongrád-Csanád",</w:t>
      </w:r>
    </w:p>
    <w:p w14:paraId="2E6319C9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telepules</w:t>
      </w:r>
      <w:proofErr w:type="spellEnd"/>
      <w:r>
        <w:t>": "Szeged",</w:t>
      </w:r>
    </w:p>
    <w:p w14:paraId="2AE10CE3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iranyitoszam</w:t>
      </w:r>
      <w:proofErr w:type="spellEnd"/>
      <w:r>
        <w:t>": "6726",</w:t>
      </w:r>
    </w:p>
    <w:p w14:paraId="16B82447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kozteruletNev</w:t>
      </w:r>
      <w:proofErr w:type="spellEnd"/>
      <w:r>
        <w:t>": "Torontál",</w:t>
      </w:r>
    </w:p>
    <w:p w14:paraId="31547A08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kozteruletJelleg</w:t>
      </w:r>
      <w:proofErr w:type="spellEnd"/>
      <w:r>
        <w:t>": "tér",</w:t>
      </w:r>
    </w:p>
    <w:p w14:paraId="10DA4E44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hazszam</w:t>
      </w:r>
      <w:proofErr w:type="spellEnd"/>
      <w:r>
        <w:t>": "6"</w:t>
      </w:r>
    </w:p>
    <w:p w14:paraId="21F93383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},</w:t>
      </w:r>
    </w:p>
    <w:p w14:paraId="7039F3E4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{</w:t>
      </w:r>
    </w:p>
    <w:p w14:paraId="7A4E60B8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"megye": "Csongrád-Csanád",</w:t>
      </w:r>
    </w:p>
    <w:p w14:paraId="2BE16C74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telepules</w:t>
      </w:r>
      <w:proofErr w:type="spellEnd"/>
      <w:r>
        <w:t>": "Szeged",</w:t>
      </w:r>
    </w:p>
    <w:p w14:paraId="020A707E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iranyitoszam</w:t>
      </w:r>
      <w:proofErr w:type="spellEnd"/>
      <w:r>
        <w:t>": "6726",</w:t>
      </w:r>
    </w:p>
    <w:p w14:paraId="658A36C9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kozteruletNev</w:t>
      </w:r>
      <w:proofErr w:type="spellEnd"/>
      <w:r>
        <w:t>": "Szent-Györgyi Albert",</w:t>
      </w:r>
    </w:p>
    <w:p w14:paraId="0264B2E3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kozteruletJelleg</w:t>
      </w:r>
      <w:proofErr w:type="spellEnd"/>
      <w:r>
        <w:t>": "utca",</w:t>
      </w:r>
    </w:p>
    <w:p w14:paraId="6C2F6E3A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hazszam</w:t>
      </w:r>
      <w:proofErr w:type="spellEnd"/>
      <w:r>
        <w:t>": "10-14"</w:t>
      </w:r>
    </w:p>
    <w:p w14:paraId="72A49703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}</w:t>
      </w:r>
    </w:p>
    <w:p w14:paraId="2F424D3F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]</w:t>
      </w:r>
    </w:p>
    <w:p w14:paraId="1D9A26CE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},</w:t>
      </w:r>
    </w:p>
    <w:p w14:paraId="3DCF7A2A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{</w:t>
      </w:r>
    </w:p>
    <w:p w14:paraId="5B8E621E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"</w:t>
      </w:r>
      <w:proofErr w:type="spellStart"/>
      <w:r>
        <w:t>telepulesNev</w:t>
      </w:r>
      <w:proofErr w:type="spellEnd"/>
      <w:r>
        <w:t>": "SZEGED I KER.SZÖREG",</w:t>
      </w:r>
    </w:p>
    <w:p w14:paraId="0056EFF8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"</w:t>
      </w:r>
      <w:proofErr w:type="spellStart"/>
      <w:r>
        <w:t>telepulesAzonosito</w:t>
      </w:r>
      <w:proofErr w:type="spellEnd"/>
      <w:r>
        <w:t>": 3529,</w:t>
      </w:r>
    </w:p>
    <w:p w14:paraId="2240B31F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"</w:t>
      </w:r>
      <w:proofErr w:type="spellStart"/>
      <w:r>
        <w:t>ingatlancimek</w:t>
      </w:r>
      <w:proofErr w:type="spellEnd"/>
      <w:r>
        <w:t>": [</w:t>
      </w:r>
    </w:p>
    <w:p w14:paraId="27245E51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{</w:t>
      </w:r>
    </w:p>
    <w:p w14:paraId="3943182D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"megye": "Csongrád-Csanád",</w:t>
      </w:r>
    </w:p>
    <w:p w14:paraId="5E034C84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telepules</w:t>
      </w:r>
      <w:proofErr w:type="spellEnd"/>
      <w:r>
        <w:t>": "Szeged",</w:t>
      </w:r>
    </w:p>
    <w:p w14:paraId="3F9B3972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iranyitoszam</w:t>
      </w:r>
      <w:proofErr w:type="spellEnd"/>
      <w:r>
        <w:t>": "6771",</w:t>
      </w:r>
    </w:p>
    <w:p w14:paraId="40F7ADEB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kozteruletNev</w:t>
      </w:r>
      <w:proofErr w:type="spellEnd"/>
      <w:r>
        <w:t>": "Makai",</w:t>
      </w:r>
    </w:p>
    <w:p w14:paraId="78D7F299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kozteruletJelleg</w:t>
      </w:r>
      <w:proofErr w:type="spellEnd"/>
      <w:r>
        <w:t>": "út",</w:t>
      </w:r>
    </w:p>
    <w:p w14:paraId="0F82DCCF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hazszam</w:t>
      </w:r>
      <w:proofErr w:type="spellEnd"/>
      <w:r>
        <w:t>": "222"</w:t>
      </w:r>
    </w:p>
    <w:p w14:paraId="2A5DA32E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}</w:t>
      </w:r>
    </w:p>
    <w:p w14:paraId="6549D51B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]</w:t>
      </w:r>
    </w:p>
    <w:p w14:paraId="5C814BE4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},</w:t>
      </w:r>
    </w:p>
    <w:p w14:paraId="674956EC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{</w:t>
      </w:r>
    </w:p>
    <w:p w14:paraId="0398878F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"</w:t>
      </w:r>
      <w:proofErr w:type="spellStart"/>
      <w:r>
        <w:t>telepulesNev</w:t>
      </w:r>
      <w:proofErr w:type="spellEnd"/>
      <w:r>
        <w:t>": "SZEGED III.KDOROZSMA",</w:t>
      </w:r>
    </w:p>
    <w:p w14:paraId="0D953B0A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"</w:t>
      </w:r>
      <w:proofErr w:type="spellStart"/>
      <w:r>
        <w:t>telepulesAzonosito</w:t>
      </w:r>
      <w:proofErr w:type="spellEnd"/>
      <w:r>
        <w:t>": 3533,</w:t>
      </w:r>
    </w:p>
    <w:p w14:paraId="3106AA0D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"</w:t>
      </w:r>
      <w:proofErr w:type="spellStart"/>
      <w:r>
        <w:t>ingatlancimek</w:t>
      </w:r>
      <w:proofErr w:type="spellEnd"/>
      <w:r>
        <w:t>": [</w:t>
      </w:r>
    </w:p>
    <w:p w14:paraId="67B69022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{</w:t>
      </w:r>
    </w:p>
    <w:p w14:paraId="61C45944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"megye": "Csongrád-Csanád",</w:t>
      </w:r>
    </w:p>
    <w:p w14:paraId="44A17BA4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telepules</w:t>
      </w:r>
      <w:proofErr w:type="spellEnd"/>
      <w:r>
        <w:t>": "Szeged",</w:t>
      </w:r>
    </w:p>
    <w:p w14:paraId="021118AD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iranyitoszam</w:t>
      </w:r>
      <w:proofErr w:type="spellEnd"/>
      <w:r>
        <w:t>": "6791",</w:t>
      </w:r>
    </w:p>
    <w:p w14:paraId="64EC4D02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kozteruletNev</w:t>
      </w:r>
      <w:proofErr w:type="spellEnd"/>
      <w:r>
        <w:t>": "</w:t>
      </w:r>
      <w:proofErr w:type="spellStart"/>
      <w:r>
        <w:t>Széksósi</w:t>
      </w:r>
      <w:proofErr w:type="spellEnd"/>
      <w:r>
        <w:t>",</w:t>
      </w:r>
    </w:p>
    <w:p w14:paraId="58532D5B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kozteruletJelleg</w:t>
      </w:r>
      <w:proofErr w:type="spellEnd"/>
      <w:r>
        <w:t>": "út",</w:t>
      </w:r>
    </w:p>
    <w:p w14:paraId="09FFCE8F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hazszam</w:t>
      </w:r>
      <w:proofErr w:type="spellEnd"/>
      <w:r>
        <w:t>": "2"</w:t>
      </w:r>
    </w:p>
    <w:p w14:paraId="35A3F6E7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}</w:t>
      </w:r>
    </w:p>
    <w:p w14:paraId="6E43C32C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]</w:t>
      </w:r>
    </w:p>
    <w:p w14:paraId="38A36539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lastRenderedPageBreak/>
        <w:t xml:space="preserve">        },</w:t>
      </w:r>
    </w:p>
    <w:p w14:paraId="6F6F0775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{</w:t>
      </w:r>
    </w:p>
    <w:p w14:paraId="117E05D9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"</w:t>
      </w:r>
      <w:proofErr w:type="spellStart"/>
      <w:r>
        <w:t>telepulesNev</w:t>
      </w:r>
      <w:proofErr w:type="spellEnd"/>
      <w:r>
        <w:t>": "Szeged",</w:t>
      </w:r>
    </w:p>
    <w:p w14:paraId="2AB31081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"</w:t>
      </w:r>
      <w:proofErr w:type="spellStart"/>
      <w:r>
        <w:t>telepulesAzonosito</w:t>
      </w:r>
      <w:proofErr w:type="spellEnd"/>
      <w:r>
        <w:t>": 933,</w:t>
      </w:r>
    </w:p>
    <w:p w14:paraId="328CE0F5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"</w:t>
      </w:r>
      <w:proofErr w:type="spellStart"/>
      <w:r>
        <w:t>ingatlancimek</w:t>
      </w:r>
      <w:proofErr w:type="spellEnd"/>
      <w:r>
        <w:t>": [</w:t>
      </w:r>
    </w:p>
    <w:p w14:paraId="619EE467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{</w:t>
      </w:r>
    </w:p>
    <w:p w14:paraId="27AD359C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"megye": "Csongrád-Csanád",</w:t>
      </w:r>
    </w:p>
    <w:p w14:paraId="3AEE749E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telepules</w:t>
      </w:r>
      <w:proofErr w:type="spellEnd"/>
      <w:r>
        <w:t>": "Szeged",</w:t>
      </w:r>
    </w:p>
    <w:p w14:paraId="68FCAE28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iranyitoszam</w:t>
      </w:r>
      <w:proofErr w:type="spellEnd"/>
      <w:r>
        <w:t>": "6757",</w:t>
      </w:r>
    </w:p>
    <w:p w14:paraId="40B22FCA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kozteruletNev</w:t>
      </w:r>
      <w:proofErr w:type="spellEnd"/>
      <w:r>
        <w:t>": "Zátony",</w:t>
      </w:r>
    </w:p>
    <w:p w14:paraId="0EE02A82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kozteruletJelleg</w:t>
      </w:r>
      <w:proofErr w:type="spellEnd"/>
      <w:r>
        <w:t>": "utca",</w:t>
      </w:r>
    </w:p>
    <w:p w14:paraId="48CB73B3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    "</w:t>
      </w:r>
      <w:proofErr w:type="spellStart"/>
      <w:r>
        <w:t>hazszam</w:t>
      </w:r>
      <w:proofErr w:type="spellEnd"/>
      <w:r>
        <w:t>": "69"</w:t>
      </w:r>
    </w:p>
    <w:p w14:paraId="402275E4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    }</w:t>
      </w:r>
    </w:p>
    <w:p w14:paraId="051179D5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    ]</w:t>
      </w:r>
    </w:p>
    <w:p w14:paraId="0A7B973B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    }</w:t>
      </w:r>
    </w:p>
    <w:p w14:paraId="42656469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 xml:space="preserve">    ]</w:t>
      </w:r>
    </w:p>
    <w:p w14:paraId="46C9EFE7" w14:textId="77777777" w:rsidR="00416EF1" w:rsidRDefault="00416EF1" w:rsidP="00416EF1">
      <w:pPr>
        <w:shd w:val="clear" w:color="auto" w:fill="D9D9D9" w:themeFill="background1" w:themeFillShade="D9"/>
        <w:contextualSpacing/>
      </w:pPr>
      <w:r>
        <w:t>}</w:t>
      </w:r>
    </w:p>
    <w:p w14:paraId="4C055000" w14:textId="77777777" w:rsidR="00416EF1" w:rsidRDefault="00416EF1" w:rsidP="00416EF1">
      <w:pPr>
        <w:rPr>
          <w:b/>
        </w:rPr>
      </w:pPr>
    </w:p>
    <w:p w14:paraId="02DAFD1A" w14:textId="77777777" w:rsidR="00416EF1" w:rsidRDefault="00416EF1" w:rsidP="00416EF1">
      <w:pPr>
        <w:rPr>
          <w:b/>
        </w:rPr>
      </w:pPr>
      <w:proofErr w:type="spellStart"/>
      <w:r w:rsidRPr="00521C54">
        <w:rPr>
          <w:b/>
        </w:rPr>
        <w:t>cURL</w:t>
      </w:r>
      <w:proofErr w:type="spellEnd"/>
      <w:r w:rsidRPr="00521C54">
        <w:rPr>
          <w:b/>
        </w:rPr>
        <w:t xml:space="preserve"> ingatlan egyezőség pontos keresésre:</w:t>
      </w:r>
    </w:p>
    <w:p w14:paraId="262C6D8B" w14:textId="19DE6738" w:rsidR="00416EF1" w:rsidRDefault="00416EF1" w:rsidP="00416EF1">
      <w:proofErr w:type="spellStart"/>
      <w:r w:rsidRPr="00F53BFE">
        <w:t>curl</w:t>
      </w:r>
      <w:proofErr w:type="spellEnd"/>
      <w:r w:rsidRPr="00F53BFE">
        <w:t xml:space="preserve"> -X 'POST' </w:t>
      </w:r>
      <w:r w:rsidRPr="001B5E8C">
        <w:t>'</w:t>
      </w:r>
      <w:r w:rsidRPr="00F80CB3">
        <w:t>https://gw.int-kkszb.gov.hu/eugyintezes/interop/</w:t>
      </w:r>
      <w:r>
        <w:t>terkepmasolat</w:t>
      </w:r>
      <w:r w:rsidRPr="00F80CB3">
        <w:t>/v1</w:t>
      </w:r>
      <w:r w:rsidRPr="00F53BFE">
        <w:t>' -H '</w:t>
      </w:r>
      <w:proofErr w:type="spellStart"/>
      <w:r w:rsidRPr="00F53BFE">
        <w:t>accept</w:t>
      </w:r>
      <w:proofErr w:type="spellEnd"/>
      <w:r w:rsidRPr="00F53BFE">
        <w:t xml:space="preserve">: </w:t>
      </w:r>
      <w:proofErr w:type="spellStart"/>
      <w:r w:rsidRPr="00F53BFE">
        <w:t>application</w:t>
      </w:r>
      <w:proofErr w:type="spellEnd"/>
      <w:r w:rsidRPr="00F53BFE">
        <w:t>/</w:t>
      </w:r>
      <w:proofErr w:type="spellStart"/>
      <w:r w:rsidRPr="00F53BFE">
        <w:t>json</w:t>
      </w:r>
      <w:proofErr w:type="spellEnd"/>
      <w:r w:rsidRPr="00F53BFE">
        <w:t>' -H "x-</w:t>
      </w:r>
      <w:proofErr w:type="spellStart"/>
      <w:r w:rsidRPr="00F53BFE">
        <w:t>kk</w:t>
      </w:r>
      <w:proofErr w:type="spellEnd"/>
      <w:r w:rsidRPr="00F53BFE">
        <w:t>-</w:t>
      </w:r>
      <w:proofErr w:type="spellStart"/>
      <w:r w:rsidRPr="00F53BFE">
        <w:t>access-token</w:t>
      </w:r>
      <w:proofErr w:type="spellEnd"/>
      <w:r w:rsidRPr="00F53BFE">
        <w:t>: KKSZB KLIENS TOKEN" -H '</w:t>
      </w:r>
      <w:proofErr w:type="spellStart"/>
      <w:r w:rsidRPr="00F53BFE">
        <w:t>Content-Type</w:t>
      </w:r>
      <w:proofErr w:type="spellEnd"/>
      <w:r w:rsidRPr="00F53BFE">
        <w:t xml:space="preserve">: </w:t>
      </w:r>
      <w:proofErr w:type="spellStart"/>
      <w:r w:rsidRPr="00F53BFE">
        <w:t>application</w:t>
      </w:r>
      <w:proofErr w:type="spellEnd"/>
      <w:r w:rsidRPr="00F53BFE">
        <w:t>/</w:t>
      </w:r>
      <w:proofErr w:type="spellStart"/>
      <w:r w:rsidRPr="00F53BFE">
        <w:t>json</w:t>
      </w:r>
      <w:proofErr w:type="spellEnd"/>
      <w:r w:rsidRPr="00F53BFE">
        <w:t xml:space="preserve">' -d </w:t>
      </w:r>
      <w:proofErr w:type="gramStart"/>
      <w:r w:rsidRPr="00F53BFE">
        <w:t>'{ "</w:t>
      </w:r>
      <w:proofErr w:type="spellStart"/>
      <w:proofErr w:type="gramEnd"/>
      <w:r w:rsidRPr="00F53BFE">
        <w:t>ugyazonosito</w:t>
      </w:r>
      <w:proofErr w:type="spellEnd"/>
      <w:r w:rsidRPr="00F53BFE">
        <w:t>": "1234", "</w:t>
      </w:r>
      <w:proofErr w:type="spellStart"/>
      <w:r w:rsidRPr="00F53BFE">
        <w:t>adatlekerdezesCelja</w:t>
      </w:r>
      <w:proofErr w:type="spellEnd"/>
      <w:r w:rsidRPr="00F53BFE">
        <w:t>": "</w:t>
      </w:r>
      <w:proofErr w:type="spellStart"/>
      <w:r w:rsidRPr="00F53BFE">
        <w:t>pelda_cel</w:t>
      </w:r>
      <w:proofErr w:type="spellEnd"/>
      <w:r w:rsidRPr="00F53BFE">
        <w:t>", "</w:t>
      </w:r>
      <w:proofErr w:type="spellStart"/>
      <w:r w:rsidRPr="00F53BFE">
        <w:t>masolatTartalma</w:t>
      </w:r>
      <w:proofErr w:type="spellEnd"/>
      <w:r w:rsidRPr="00F53BFE">
        <w:t>": "TELJES", "</w:t>
      </w:r>
      <w:proofErr w:type="spellStart"/>
      <w:r w:rsidRPr="00F53BFE">
        <w:t>telepulesAzonosito</w:t>
      </w:r>
      <w:proofErr w:type="spellEnd"/>
      <w:r w:rsidRPr="00F53BFE">
        <w:t>": 3528, "hrsz": { "</w:t>
      </w:r>
      <w:proofErr w:type="spellStart"/>
      <w:r w:rsidRPr="00F53BFE">
        <w:t>telepules</w:t>
      </w:r>
      <w:proofErr w:type="spellEnd"/>
      <w:r w:rsidRPr="00F53BFE">
        <w:t>": "Szeged", "</w:t>
      </w:r>
      <w:proofErr w:type="spellStart"/>
      <w:r w:rsidRPr="00F53BFE">
        <w:t>fekves</w:t>
      </w:r>
      <w:proofErr w:type="spellEnd"/>
      <w:r w:rsidRPr="00F53BFE">
        <w:t>": "BELTERULET", "</w:t>
      </w:r>
      <w:proofErr w:type="spellStart"/>
      <w:r w:rsidRPr="00F53BFE">
        <w:t>hrszFold</w:t>
      </w:r>
      <w:proofErr w:type="spellEnd"/>
      <w:r w:rsidRPr="00F53BFE">
        <w:t>": 2 }}'</w:t>
      </w:r>
    </w:p>
    <w:p w14:paraId="11732F97" w14:textId="77777777" w:rsidR="00416EF1" w:rsidRPr="00F53BFE" w:rsidRDefault="00416EF1" w:rsidP="00416EF1"/>
    <w:p w14:paraId="0AF55FEB" w14:textId="77777777" w:rsidR="00416EF1" w:rsidRDefault="00416EF1" w:rsidP="00416EF1">
      <w:r>
        <w:rPr>
          <w:rStyle w:val="Kiemels2"/>
        </w:rPr>
        <w:t>Válasz struktúrája:</w:t>
      </w:r>
    </w:p>
    <w:p w14:paraId="026D665C" w14:textId="77777777" w:rsidR="00416EF1" w:rsidRDefault="00416EF1" w:rsidP="00416EF1">
      <w:r>
        <w:t>200 - OK</w:t>
      </w:r>
    </w:p>
    <w:p w14:paraId="20A85C86" w14:textId="5DD9DFB3" w:rsidR="00416EF1" w:rsidRPr="00416EF1" w:rsidRDefault="00416EF1" w:rsidP="00416EF1">
      <w:pPr>
        <w:numPr>
          <w:ilvl w:val="0"/>
          <w:numId w:val="50"/>
        </w:numPr>
      </w:pPr>
      <w:proofErr w:type="spellStart"/>
      <w:r w:rsidRPr="0003092C">
        <w:t>accept</w:t>
      </w:r>
      <w:proofErr w:type="spellEnd"/>
      <w:r w:rsidRPr="0003092C">
        <w:t xml:space="preserve">: </w:t>
      </w:r>
      <w:proofErr w:type="spellStart"/>
      <w:r w:rsidRPr="0003092C">
        <w:t>application</w:t>
      </w:r>
      <w:proofErr w:type="spellEnd"/>
      <w:r w:rsidRPr="0003092C">
        <w:t>/pdf</w:t>
      </w:r>
      <w:r>
        <w:t xml:space="preserve"> esetén: A válaszban az interfész letöltési linket ad meg, ami a PDF letöltését teszi lehetővé.</w:t>
      </w:r>
    </w:p>
    <w:p w14:paraId="5F22D408" w14:textId="77777777" w:rsidR="00416EF1" w:rsidRDefault="00416EF1"/>
    <w:p w14:paraId="20FBDED2" w14:textId="799FEF35" w:rsidR="00291ED6" w:rsidRDefault="00291ED6">
      <w:pPr>
        <w:spacing w:before="0" w:after="160" w:line="259" w:lineRule="auto"/>
      </w:pPr>
      <w:r>
        <w:br w:type="page"/>
      </w:r>
    </w:p>
    <w:p w14:paraId="6D3F2D24" w14:textId="78F93EC4" w:rsidR="00291ED6" w:rsidRDefault="00291ED6" w:rsidP="00291ED6">
      <w:pPr>
        <w:pStyle w:val="Cmsor2"/>
        <w:rPr>
          <w:rStyle w:val="Kiemels2"/>
        </w:rPr>
      </w:pPr>
      <w:bookmarkStart w:id="21" w:name="_Toc177461503"/>
      <w:r>
        <w:lastRenderedPageBreak/>
        <w:t>POST /anonim</w:t>
      </w:r>
      <w:r w:rsidRPr="00A74664">
        <w:t xml:space="preserve"> /v1</w:t>
      </w:r>
      <w:bookmarkEnd w:id="21"/>
    </w:p>
    <w:p w14:paraId="07A8CB0E" w14:textId="312A6B1D" w:rsidR="00291ED6" w:rsidRDefault="00291ED6">
      <w:pPr>
        <w:rPr>
          <w:rStyle w:val="Kiemels2"/>
        </w:rPr>
      </w:pPr>
      <w:r>
        <w:rPr>
          <w:rStyle w:val="Kiemels2"/>
        </w:rPr>
        <w:t>Leírás:</w:t>
      </w:r>
    </w:p>
    <w:p w14:paraId="3D1F0C8A" w14:textId="769D3B70" w:rsidR="00291ED6" w:rsidRPr="00291ED6" w:rsidRDefault="00291ED6">
      <w:pPr>
        <w:rPr>
          <w:rStyle w:val="Kiemels2"/>
          <w:b w:val="0"/>
          <w:bCs w:val="0"/>
        </w:rPr>
      </w:pPr>
      <w:r>
        <w:t xml:space="preserve">Anonim, egyéb adatszolgáltatási igény benyújtása. Az igénylés során nem szükséges a benyújtó adatait megadni külön. A lekérdezésben az </w:t>
      </w:r>
      <w:proofErr w:type="spellStart"/>
      <w:r>
        <w:t>adatlekérdezési</w:t>
      </w:r>
      <w:proofErr w:type="spellEnd"/>
      <w:r>
        <w:t xml:space="preserve"> cél alapján tudja az ügyintéző behatárolni a szolgáltatott adatot körét, és kiszolgálni az ügyfelet. A beküldés hatására ügy képződik az EING rendszerben, amit az ügyintézők zárhatnak le. Az adatszolgáltatás eredménye hivatali kapu vagy cégkapun keresztül kerül az ügyfélhez.</w:t>
      </w:r>
    </w:p>
    <w:p w14:paraId="7DE8A0EB" w14:textId="77777777" w:rsidR="00291ED6" w:rsidRDefault="00291ED6">
      <w:pPr>
        <w:rPr>
          <w:rStyle w:val="Kiemels2"/>
        </w:rPr>
      </w:pPr>
    </w:p>
    <w:p w14:paraId="54971491" w14:textId="77777777" w:rsidR="00291ED6" w:rsidRDefault="00291ED6" w:rsidP="00291ED6">
      <w:r>
        <w:rPr>
          <w:rStyle w:val="Kiemels2"/>
        </w:rPr>
        <w:t>Kérés struktúrája: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2005"/>
        <w:gridCol w:w="738"/>
        <w:gridCol w:w="1013"/>
        <w:gridCol w:w="5306"/>
      </w:tblGrid>
      <w:tr w:rsidR="00291ED6" w14:paraId="36DC7C02" w14:textId="77777777" w:rsidTr="00AF4F0C">
        <w:trPr>
          <w:tblHeader/>
        </w:trPr>
        <w:tc>
          <w:tcPr>
            <w:tcW w:w="0" w:type="auto"/>
            <w:shd w:val="clear" w:color="auto" w:fill="BDD7EE"/>
          </w:tcPr>
          <w:p w14:paraId="162128E3" w14:textId="77777777" w:rsidR="00291ED6" w:rsidRDefault="00291ED6" w:rsidP="00AF4F0C">
            <w:r>
              <w:rPr>
                <w:rStyle w:val="Kiemels2"/>
              </w:rPr>
              <w:t>Jellemző</w:t>
            </w:r>
          </w:p>
        </w:tc>
        <w:tc>
          <w:tcPr>
            <w:tcW w:w="0" w:type="auto"/>
            <w:shd w:val="clear" w:color="auto" w:fill="BDD7EE"/>
          </w:tcPr>
          <w:p w14:paraId="112A3D3F" w14:textId="77777777" w:rsidR="00291ED6" w:rsidRDefault="00291ED6" w:rsidP="00AF4F0C">
            <w:r>
              <w:rPr>
                <w:rStyle w:val="Kiemels2"/>
              </w:rPr>
              <w:t>Típus</w:t>
            </w:r>
          </w:p>
        </w:tc>
        <w:tc>
          <w:tcPr>
            <w:tcW w:w="0" w:type="auto"/>
            <w:shd w:val="clear" w:color="auto" w:fill="BDD7EE"/>
          </w:tcPr>
          <w:p w14:paraId="1C7C56E1" w14:textId="77777777" w:rsidR="00291ED6" w:rsidRDefault="00291ED6" w:rsidP="00AF4F0C">
            <w:r>
              <w:rPr>
                <w:rStyle w:val="Kiemels2"/>
              </w:rPr>
              <w:t>Kötelező</w:t>
            </w:r>
          </w:p>
        </w:tc>
        <w:tc>
          <w:tcPr>
            <w:tcW w:w="0" w:type="auto"/>
            <w:shd w:val="clear" w:color="auto" w:fill="BDD7EE"/>
          </w:tcPr>
          <w:p w14:paraId="691DCA08" w14:textId="77777777" w:rsidR="00291ED6" w:rsidRDefault="00291ED6" w:rsidP="00AF4F0C">
            <w:r>
              <w:rPr>
                <w:rStyle w:val="Kiemels2"/>
              </w:rPr>
              <w:t>Tartalma</w:t>
            </w:r>
          </w:p>
        </w:tc>
      </w:tr>
      <w:tr w:rsidR="00291ED6" w14:paraId="62E7E71E" w14:textId="77777777" w:rsidTr="00AF4F0C">
        <w:tc>
          <w:tcPr>
            <w:tcW w:w="0" w:type="auto"/>
          </w:tcPr>
          <w:p w14:paraId="15F8F573" w14:textId="68038980" w:rsidR="00291ED6" w:rsidRDefault="00291ED6" w:rsidP="00AF4F0C">
            <w:proofErr w:type="spellStart"/>
            <w:r w:rsidRPr="00291ED6">
              <w:t>erintettSzakterulet</w:t>
            </w:r>
            <w:proofErr w:type="spellEnd"/>
            <w:r w:rsidRPr="00291ED6">
              <w:t> </w:t>
            </w:r>
          </w:p>
        </w:tc>
        <w:tc>
          <w:tcPr>
            <w:tcW w:w="0" w:type="auto"/>
          </w:tcPr>
          <w:p w14:paraId="0AECF700" w14:textId="68689D1F" w:rsidR="00291ED6" w:rsidRDefault="00291ED6" w:rsidP="00AF4F0C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3FCC73A5" w14:textId="6DA35715" w:rsidR="00291ED6" w:rsidRDefault="00291ED6" w:rsidP="00AF4F0C">
            <w:r>
              <w:t>igen</w:t>
            </w:r>
          </w:p>
        </w:tc>
        <w:tc>
          <w:tcPr>
            <w:tcW w:w="0" w:type="auto"/>
          </w:tcPr>
          <w:p w14:paraId="217D6712" w14:textId="4C2BB2CC" w:rsidR="00291ED6" w:rsidRDefault="00291ED6" w:rsidP="00AF4F0C">
            <w:r>
              <w:t>Az EING rendszerben érintett szakterület, INYER, FTTR, MEHET, FFORG vagy bármi egyéb érték.</w:t>
            </w:r>
          </w:p>
        </w:tc>
      </w:tr>
      <w:tr w:rsidR="00291ED6" w14:paraId="3BCDBB13" w14:textId="77777777" w:rsidTr="00AF4F0C">
        <w:tc>
          <w:tcPr>
            <w:tcW w:w="0" w:type="auto"/>
          </w:tcPr>
          <w:p w14:paraId="4F054F8D" w14:textId="4C72DC9D" w:rsidR="00291ED6" w:rsidRDefault="00291ED6" w:rsidP="00AF4F0C">
            <w:proofErr w:type="spellStart"/>
            <w:r w:rsidRPr="00291ED6">
              <w:t>egyebSzakterulet</w:t>
            </w:r>
            <w:proofErr w:type="spellEnd"/>
          </w:p>
        </w:tc>
        <w:tc>
          <w:tcPr>
            <w:tcW w:w="0" w:type="auto"/>
          </w:tcPr>
          <w:p w14:paraId="19C9BD46" w14:textId="72634E8F" w:rsidR="00291ED6" w:rsidRDefault="00291ED6" w:rsidP="00AF4F0C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6B6EF33B" w14:textId="39C83C90" w:rsidR="00291ED6" w:rsidRDefault="00291ED6" w:rsidP="00AF4F0C">
            <w:r>
              <w:t>nem</w:t>
            </w:r>
          </w:p>
        </w:tc>
        <w:tc>
          <w:tcPr>
            <w:tcW w:w="0" w:type="auto"/>
          </w:tcPr>
          <w:p w14:paraId="1A75FF3E" w14:textId="226D82D3" w:rsidR="00291ED6" w:rsidRDefault="00291ED6" w:rsidP="00AF4F0C">
            <w:r>
              <w:t>A szakterület pontosítása szövegesen.</w:t>
            </w:r>
          </w:p>
        </w:tc>
      </w:tr>
      <w:tr w:rsidR="00291ED6" w14:paraId="5C490244" w14:textId="77777777" w:rsidTr="00AF4F0C">
        <w:tc>
          <w:tcPr>
            <w:tcW w:w="0" w:type="auto"/>
          </w:tcPr>
          <w:p w14:paraId="438E302B" w14:textId="77777777" w:rsidR="00291ED6" w:rsidRDefault="00291ED6" w:rsidP="00AF4F0C">
            <w:proofErr w:type="spellStart"/>
            <w:r>
              <w:t>adatlekerdezesCelja</w:t>
            </w:r>
            <w:proofErr w:type="spellEnd"/>
          </w:p>
        </w:tc>
        <w:tc>
          <w:tcPr>
            <w:tcW w:w="0" w:type="auto"/>
          </w:tcPr>
          <w:p w14:paraId="40DABA7C" w14:textId="77777777" w:rsidR="00291ED6" w:rsidRDefault="00291ED6" w:rsidP="00AF4F0C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22311139" w14:textId="0EF7B5EC" w:rsidR="00291ED6" w:rsidRDefault="00291ED6" w:rsidP="00AF4F0C">
            <w:r>
              <w:t>nem</w:t>
            </w:r>
          </w:p>
        </w:tc>
        <w:tc>
          <w:tcPr>
            <w:tcW w:w="0" w:type="auto"/>
          </w:tcPr>
          <w:p w14:paraId="4F6E79F1" w14:textId="33A0B8A8" w:rsidR="00291ED6" w:rsidRDefault="00291ED6" w:rsidP="00AF4F0C">
            <w:r>
              <w:t xml:space="preserve">Az </w:t>
            </w:r>
            <w:proofErr w:type="spellStart"/>
            <w:r>
              <w:t>adatlekérdezés</w:t>
            </w:r>
            <w:proofErr w:type="spellEnd"/>
            <w:r>
              <w:t xml:space="preserve"> célja, az ügyintézőnek az itt szereplő információ alapján szükséges összeállítani az igényelt adatokat.</w:t>
            </w:r>
          </w:p>
        </w:tc>
      </w:tr>
      <w:tr w:rsidR="00291ED6" w14:paraId="6D5AF827" w14:textId="77777777" w:rsidTr="00AF4F0C">
        <w:tc>
          <w:tcPr>
            <w:tcW w:w="0" w:type="auto"/>
          </w:tcPr>
          <w:p w14:paraId="77E8E43C" w14:textId="063A1868" w:rsidR="00291ED6" w:rsidRDefault="00291ED6" w:rsidP="00AF4F0C">
            <w:proofErr w:type="spellStart"/>
            <w:r w:rsidRPr="00291ED6">
              <w:t>krid</w:t>
            </w:r>
            <w:proofErr w:type="spellEnd"/>
          </w:p>
        </w:tc>
        <w:tc>
          <w:tcPr>
            <w:tcW w:w="0" w:type="auto"/>
          </w:tcPr>
          <w:p w14:paraId="3C88C377" w14:textId="216BFD40" w:rsidR="00291ED6" w:rsidRDefault="00291ED6" w:rsidP="00AF4F0C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65BF74D6" w14:textId="7073FA1D" w:rsidR="00291ED6" w:rsidRDefault="00291ED6" w:rsidP="00AF4F0C">
            <w:r>
              <w:t>nem</w:t>
            </w:r>
          </w:p>
        </w:tc>
        <w:tc>
          <w:tcPr>
            <w:tcW w:w="0" w:type="auto"/>
          </w:tcPr>
          <w:p w14:paraId="7CF20FF4" w14:textId="1F56E9EA" w:rsidR="00291ED6" w:rsidRDefault="00291ED6" w:rsidP="00AF4F0C">
            <w:r>
              <w:t>A kérő fél KRID-</w:t>
            </w:r>
            <w:proofErr w:type="spellStart"/>
            <w:r>
              <w:t>ra</w:t>
            </w:r>
            <w:proofErr w:type="spellEnd"/>
            <w:r>
              <w:t>, ahova az adatszolgáltatás eredménye, döntése kiküldésre kerül.</w:t>
            </w:r>
          </w:p>
        </w:tc>
      </w:tr>
      <w:tr w:rsidR="00291ED6" w14:paraId="51DD8624" w14:textId="77777777" w:rsidTr="00AF4F0C">
        <w:tc>
          <w:tcPr>
            <w:tcW w:w="0" w:type="auto"/>
          </w:tcPr>
          <w:p w14:paraId="55EEDB64" w14:textId="091EB3C5" w:rsidR="00291ED6" w:rsidRDefault="00291ED6" w:rsidP="00AF4F0C">
            <w:proofErr w:type="spellStart"/>
            <w:r w:rsidRPr="00291ED6">
              <w:t>cegkapu</w:t>
            </w:r>
            <w:proofErr w:type="spellEnd"/>
          </w:p>
        </w:tc>
        <w:tc>
          <w:tcPr>
            <w:tcW w:w="0" w:type="auto"/>
          </w:tcPr>
          <w:p w14:paraId="47636278" w14:textId="1B60C9AE" w:rsidR="00291ED6" w:rsidRDefault="00291ED6" w:rsidP="00AF4F0C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4AC578F3" w14:textId="03D86E0D" w:rsidR="00291ED6" w:rsidRDefault="00291ED6" w:rsidP="00AF4F0C">
            <w:r>
              <w:t>nem</w:t>
            </w:r>
          </w:p>
        </w:tc>
        <w:tc>
          <w:tcPr>
            <w:tcW w:w="0" w:type="auto"/>
          </w:tcPr>
          <w:p w14:paraId="14BDD693" w14:textId="7254F97D" w:rsidR="00291ED6" w:rsidRDefault="00291ED6" w:rsidP="00AF4F0C">
            <w:r>
              <w:t>A kérő fél Cégkapuja, ahova az adatszolgáltatás eredménye, döntése kiküldésre kerül.</w:t>
            </w:r>
          </w:p>
        </w:tc>
      </w:tr>
    </w:tbl>
    <w:p w14:paraId="74787AF8" w14:textId="37D1ED4C" w:rsidR="00291ED6" w:rsidRDefault="00291ED6">
      <w:pPr>
        <w:rPr>
          <w:rStyle w:val="Kiemels2"/>
        </w:rPr>
      </w:pPr>
    </w:p>
    <w:p w14:paraId="4349DECC" w14:textId="734FB494" w:rsidR="00291ED6" w:rsidRDefault="00291ED6">
      <w:pPr>
        <w:rPr>
          <w:b/>
        </w:rPr>
      </w:pPr>
      <w:proofErr w:type="spellStart"/>
      <w:r w:rsidRPr="006323D6">
        <w:rPr>
          <w:b/>
        </w:rPr>
        <w:t>cURL</w:t>
      </w:r>
      <w:proofErr w:type="spellEnd"/>
      <w:r w:rsidR="00F80CB3">
        <w:rPr>
          <w:b/>
        </w:rPr>
        <w:t>:</w:t>
      </w:r>
    </w:p>
    <w:p w14:paraId="249C5FEE" w14:textId="77777777" w:rsidR="00F80CB3" w:rsidRPr="00F80CB3" w:rsidRDefault="00F80CB3" w:rsidP="00F80CB3">
      <w:proofErr w:type="spellStart"/>
      <w:r w:rsidRPr="00F80CB3">
        <w:t>curl</w:t>
      </w:r>
      <w:proofErr w:type="spellEnd"/>
      <w:r w:rsidRPr="00F80CB3">
        <w:t xml:space="preserve"> -X 'POST' \</w:t>
      </w:r>
    </w:p>
    <w:p w14:paraId="1E18F2D9" w14:textId="795AACF2" w:rsidR="00F80CB3" w:rsidRPr="00F80CB3" w:rsidRDefault="00F80CB3" w:rsidP="00F80CB3">
      <w:r w:rsidRPr="00F80CB3">
        <w:t xml:space="preserve">  ' https://gw.int-kkszb.gov.hu/eugyintezes/interop/anonim /v1</w:t>
      </w:r>
      <w:r>
        <w:t>?</w:t>
      </w:r>
      <w:r w:rsidRPr="00F80CB3">
        <w:t>erintettSzakterulet=INYER&amp;egyebSzakterulet=T%C3%A1rsash%C3%A1zi%20%C3%BCgyek&amp;adatlekerdezesCelja=Tisztelt%20Hivatal%21%20Az%20elj%C3%A1r%C3%A1somhoz%20az%20al%C3%A1bbi%20adatokra%20lenne%20sz%C3%BCks%C3%A9gem%3A%20X%2C%20Y%20%2C%20Z.%20Tisztelettel%20...&amp;krid=619476773' \</w:t>
      </w:r>
    </w:p>
    <w:p w14:paraId="3E2929F3" w14:textId="77777777" w:rsidR="00F80CB3" w:rsidRPr="00F80CB3" w:rsidRDefault="00F80CB3" w:rsidP="00F80CB3">
      <w:r w:rsidRPr="00F80CB3">
        <w:t xml:space="preserve">  -H '</w:t>
      </w:r>
      <w:proofErr w:type="spellStart"/>
      <w:r w:rsidRPr="00F80CB3">
        <w:t>accept</w:t>
      </w:r>
      <w:proofErr w:type="spellEnd"/>
      <w:r w:rsidRPr="00F80CB3">
        <w:t xml:space="preserve">: </w:t>
      </w:r>
      <w:proofErr w:type="spellStart"/>
      <w:r w:rsidRPr="00F80CB3">
        <w:t>application</w:t>
      </w:r>
      <w:proofErr w:type="spellEnd"/>
      <w:r w:rsidRPr="00F80CB3">
        <w:t>/</w:t>
      </w:r>
      <w:proofErr w:type="spellStart"/>
      <w:r w:rsidRPr="00F80CB3">
        <w:t>json</w:t>
      </w:r>
      <w:proofErr w:type="spellEnd"/>
      <w:r w:rsidRPr="00F80CB3">
        <w:t>' \</w:t>
      </w:r>
    </w:p>
    <w:p w14:paraId="5B00615B" w14:textId="4C3B352E" w:rsidR="00F80CB3" w:rsidRPr="00F80CB3" w:rsidRDefault="00F80CB3" w:rsidP="00F80CB3">
      <w:pPr>
        <w:rPr>
          <w:rStyle w:val="Kiemels2"/>
        </w:rPr>
      </w:pPr>
      <w:r w:rsidRPr="00F80CB3">
        <w:t xml:space="preserve">  -d ''</w:t>
      </w:r>
    </w:p>
    <w:p w14:paraId="7E4A6B75" w14:textId="77777777" w:rsidR="004D1807" w:rsidRDefault="004D1807">
      <w:pPr>
        <w:spacing w:before="0" w:after="160" w:line="259" w:lineRule="auto"/>
        <w:rPr>
          <w:rStyle w:val="Kiemels2"/>
        </w:rPr>
      </w:pPr>
      <w:r>
        <w:rPr>
          <w:rStyle w:val="Kiemels2"/>
        </w:rPr>
        <w:br w:type="page"/>
      </w:r>
    </w:p>
    <w:p w14:paraId="5F0E4048" w14:textId="71F92697" w:rsidR="00291ED6" w:rsidRDefault="00291ED6" w:rsidP="00291ED6">
      <w:r>
        <w:rPr>
          <w:rStyle w:val="Kiemels2"/>
        </w:rPr>
        <w:lastRenderedPageBreak/>
        <w:t>Válasz struktúrája:</w:t>
      </w:r>
    </w:p>
    <w:p w14:paraId="40C4F933" w14:textId="77777777" w:rsidR="00291ED6" w:rsidRDefault="00291ED6" w:rsidP="00291ED6">
      <w:r>
        <w:t>200 - OK</w:t>
      </w:r>
    </w:p>
    <w:p w14:paraId="383D0D6B" w14:textId="1938950B" w:rsidR="00291ED6" w:rsidRDefault="00291ED6" w:rsidP="00291ED6">
      <w:r>
        <w:t xml:space="preserve">Adat törzs tartalma: Az </w:t>
      </w:r>
      <w:proofErr w:type="spellStart"/>
      <w:r>
        <w:t>ugyId</w:t>
      </w:r>
      <w:proofErr w:type="spellEnd"/>
      <w:r>
        <w:t xml:space="preserve">, </w:t>
      </w:r>
      <w:proofErr w:type="spellStart"/>
      <w:r>
        <w:t>ugyazonosito</w:t>
      </w:r>
      <w:proofErr w:type="spellEnd"/>
      <w:r>
        <w:t xml:space="preserve"> és status.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1676"/>
        <w:gridCol w:w="869"/>
        <w:gridCol w:w="1193"/>
        <w:gridCol w:w="5324"/>
      </w:tblGrid>
      <w:tr w:rsidR="00291ED6" w14:paraId="2FBDA7AD" w14:textId="77777777" w:rsidTr="00AF4F0C">
        <w:tc>
          <w:tcPr>
            <w:tcW w:w="0" w:type="auto"/>
            <w:shd w:val="clear" w:color="auto" w:fill="BDD7EE"/>
          </w:tcPr>
          <w:p w14:paraId="0AD6E226" w14:textId="77777777" w:rsidR="00291ED6" w:rsidRDefault="00291ED6" w:rsidP="00AF4F0C">
            <w:r>
              <w:rPr>
                <w:rStyle w:val="Kiemels2"/>
              </w:rPr>
              <w:t>Jellemző</w:t>
            </w:r>
          </w:p>
        </w:tc>
        <w:tc>
          <w:tcPr>
            <w:tcW w:w="0" w:type="auto"/>
            <w:shd w:val="clear" w:color="auto" w:fill="BDD7EE"/>
          </w:tcPr>
          <w:p w14:paraId="70AE90F6" w14:textId="77777777" w:rsidR="00291ED6" w:rsidRDefault="00291ED6" w:rsidP="00AF4F0C">
            <w:r>
              <w:rPr>
                <w:rStyle w:val="Kiemels2"/>
              </w:rPr>
              <w:t>Típus</w:t>
            </w:r>
          </w:p>
        </w:tc>
        <w:tc>
          <w:tcPr>
            <w:tcW w:w="0" w:type="auto"/>
            <w:shd w:val="clear" w:color="auto" w:fill="BDD7EE"/>
          </w:tcPr>
          <w:p w14:paraId="73FC204E" w14:textId="77777777" w:rsidR="00291ED6" w:rsidRDefault="00291ED6" w:rsidP="00AF4F0C">
            <w:r>
              <w:rPr>
                <w:rStyle w:val="Kiemels2"/>
              </w:rPr>
              <w:t>Kötelező</w:t>
            </w:r>
          </w:p>
        </w:tc>
        <w:tc>
          <w:tcPr>
            <w:tcW w:w="0" w:type="auto"/>
            <w:shd w:val="clear" w:color="auto" w:fill="BDD7EE"/>
          </w:tcPr>
          <w:p w14:paraId="2A7042C1" w14:textId="77777777" w:rsidR="00291ED6" w:rsidRDefault="00291ED6" w:rsidP="00AF4F0C">
            <w:r>
              <w:rPr>
                <w:rStyle w:val="Kiemels2"/>
              </w:rPr>
              <w:t>Tartalma</w:t>
            </w:r>
          </w:p>
        </w:tc>
      </w:tr>
      <w:tr w:rsidR="00291ED6" w14:paraId="33692C49" w14:textId="77777777" w:rsidTr="00AF4F0C">
        <w:tc>
          <w:tcPr>
            <w:tcW w:w="0" w:type="auto"/>
          </w:tcPr>
          <w:p w14:paraId="19D66F37" w14:textId="72068F94" w:rsidR="00291ED6" w:rsidRDefault="00291ED6" w:rsidP="00AF4F0C">
            <w:proofErr w:type="spellStart"/>
            <w:r w:rsidRPr="00291ED6">
              <w:t>ugyId</w:t>
            </w:r>
            <w:proofErr w:type="spellEnd"/>
          </w:p>
        </w:tc>
        <w:tc>
          <w:tcPr>
            <w:tcW w:w="0" w:type="auto"/>
          </w:tcPr>
          <w:p w14:paraId="527562E0" w14:textId="77777777" w:rsidR="00291ED6" w:rsidRDefault="00291ED6" w:rsidP="00AF4F0C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7C5F19AB" w14:textId="77777777" w:rsidR="00291ED6" w:rsidRDefault="00291ED6" w:rsidP="00AF4F0C">
            <w:r>
              <w:t>Nem</w:t>
            </w:r>
          </w:p>
        </w:tc>
        <w:tc>
          <w:tcPr>
            <w:tcW w:w="0" w:type="auto"/>
          </w:tcPr>
          <w:p w14:paraId="67689D58" w14:textId="26005A84" w:rsidR="00291ED6" w:rsidRDefault="00291ED6" w:rsidP="00AF4F0C">
            <w:r>
              <w:t>Az EING rendszerben képzett egyedi azonosítója</w:t>
            </w:r>
          </w:p>
        </w:tc>
      </w:tr>
      <w:tr w:rsidR="00291ED6" w14:paraId="04E7FA6D" w14:textId="77777777" w:rsidTr="00AF4F0C">
        <w:tc>
          <w:tcPr>
            <w:tcW w:w="0" w:type="auto"/>
          </w:tcPr>
          <w:p w14:paraId="6B346EAE" w14:textId="25591918" w:rsidR="00291ED6" w:rsidRDefault="00291ED6" w:rsidP="00AF4F0C">
            <w:proofErr w:type="spellStart"/>
            <w:r w:rsidRPr="00291ED6">
              <w:t>ugyAzonosito</w:t>
            </w:r>
            <w:proofErr w:type="spellEnd"/>
          </w:p>
        </w:tc>
        <w:tc>
          <w:tcPr>
            <w:tcW w:w="0" w:type="auto"/>
          </w:tcPr>
          <w:p w14:paraId="558705AA" w14:textId="168B81E7" w:rsidR="00291ED6" w:rsidRDefault="00291ED6" w:rsidP="00AF4F0C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37F13FB9" w14:textId="6E78AA7A" w:rsidR="00291ED6" w:rsidRDefault="00291ED6" w:rsidP="00AF4F0C">
            <w:r>
              <w:t>Nem</w:t>
            </w:r>
          </w:p>
        </w:tc>
        <w:tc>
          <w:tcPr>
            <w:tcW w:w="0" w:type="auto"/>
          </w:tcPr>
          <w:p w14:paraId="3D266470" w14:textId="76DE0FFB" w:rsidR="00291ED6" w:rsidRDefault="00291ED6" w:rsidP="00AF4F0C">
            <w:r>
              <w:t>Az EING rendszerben képzett ügyazonosító.</w:t>
            </w:r>
          </w:p>
        </w:tc>
      </w:tr>
      <w:tr w:rsidR="00291ED6" w14:paraId="22746564" w14:textId="77777777" w:rsidTr="00AF4F0C">
        <w:tc>
          <w:tcPr>
            <w:tcW w:w="0" w:type="auto"/>
          </w:tcPr>
          <w:p w14:paraId="4CADEB1F" w14:textId="3159D391" w:rsidR="00291ED6" w:rsidRDefault="00291ED6" w:rsidP="00AF4F0C">
            <w:r w:rsidRPr="00291ED6">
              <w:t>status</w:t>
            </w:r>
          </w:p>
        </w:tc>
        <w:tc>
          <w:tcPr>
            <w:tcW w:w="0" w:type="auto"/>
          </w:tcPr>
          <w:p w14:paraId="4721D376" w14:textId="1F65587A" w:rsidR="00291ED6" w:rsidRDefault="00291ED6" w:rsidP="00AF4F0C">
            <w:proofErr w:type="spellStart"/>
            <w:r>
              <w:t>String</w:t>
            </w:r>
            <w:proofErr w:type="spellEnd"/>
          </w:p>
        </w:tc>
        <w:tc>
          <w:tcPr>
            <w:tcW w:w="0" w:type="auto"/>
          </w:tcPr>
          <w:p w14:paraId="77BA2F7A" w14:textId="295880E2" w:rsidR="00291ED6" w:rsidRDefault="00291ED6" w:rsidP="00AF4F0C">
            <w:r>
              <w:t>Nem</w:t>
            </w:r>
          </w:p>
        </w:tc>
        <w:tc>
          <w:tcPr>
            <w:tcW w:w="0" w:type="auto"/>
          </w:tcPr>
          <w:p w14:paraId="3CBC64D0" w14:textId="6FF4C1F2" w:rsidR="00291ED6" w:rsidRDefault="00291ED6" w:rsidP="00AF4F0C">
            <w:r>
              <w:t>A benyújtott ügy kezdő státusza.</w:t>
            </w:r>
          </w:p>
        </w:tc>
      </w:tr>
    </w:tbl>
    <w:p w14:paraId="64D4B4E6" w14:textId="77777777" w:rsidR="00291ED6" w:rsidRDefault="00291ED6" w:rsidP="00291ED6">
      <w:r>
        <w:t xml:space="preserve">201 - </w:t>
      </w:r>
      <w:proofErr w:type="spellStart"/>
      <w:r>
        <w:t>Created</w:t>
      </w:r>
      <w:proofErr w:type="spellEnd"/>
    </w:p>
    <w:p w14:paraId="4F2CC73A" w14:textId="77777777" w:rsidR="00291ED6" w:rsidRDefault="00291ED6" w:rsidP="00291ED6">
      <w:pPr>
        <w:rPr>
          <w:rStyle w:val="Kiemels"/>
        </w:rPr>
      </w:pPr>
      <w:r>
        <w:rPr>
          <w:rStyle w:val="Kiemels"/>
        </w:rPr>
        <w:t>Üres válasz</w:t>
      </w:r>
    </w:p>
    <w:p w14:paraId="03E3D696" w14:textId="77777777" w:rsidR="00291ED6" w:rsidRDefault="00291ED6" w:rsidP="00291ED6">
      <w:r>
        <w:t xml:space="preserve">400 – </w:t>
      </w:r>
      <w:proofErr w:type="spellStart"/>
      <w:r>
        <w:t>Bad</w:t>
      </w:r>
      <w:proofErr w:type="spellEnd"/>
      <w:r>
        <w:t xml:space="preserve"> </w:t>
      </w:r>
      <w:proofErr w:type="spellStart"/>
      <w:r>
        <w:t>request</w:t>
      </w:r>
      <w:proofErr w:type="spellEnd"/>
    </w:p>
    <w:p w14:paraId="56ABFC27" w14:textId="77777777" w:rsidR="00291ED6" w:rsidRDefault="00291ED6" w:rsidP="00291ED6">
      <w:r>
        <w:t xml:space="preserve">Lásd </w:t>
      </w:r>
      <w:r>
        <w:fldChar w:fldCharType="begin"/>
      </w:r>
      <w:r>
        <w:instrText xml:space="preserve"> REF _Ref177385992 \r \h </w:instrText>
      </w:r>
      <w:r>
        <w:fldChar w:fldCharType="separate"/>
      </w:r>
      <w:r>
        <w:t>3.3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_Ref177385968 \h </w:instrText>
      </w:r>
      <w:r>
        <w:fldChar w:fldCharType="separate"/>
      </w:r>
      <w:r>
        <w:t>Validáció</w:t>
      </w:r>
      <w:r>
        <w:fldChar w:fldCharType="end"/>
      </w:r>
      <w:r>
        <w:t xml:space="preserve"> fejezet</w:t>
      </w:r>
    </w:p>
    <w:p w14:paraId="1EF53ED5" w14:textId="77777777" w:rsidR="00291ED6" w:rsidRDefault="00291ED6" w:rsidP="00291ED6">
      <w:r>
        <w:t xml:space="preserve">401 - </w:t>
      </w:r>
      <w:proofErr w:type="spellStart"/>
      <w:r>
        <w:t>Unauthorized</w:t>
      </w:r>
      <w:proofErr w:type="spellEnd"/>
    </w:p>
    <w:p w14:paraId="417842FA" w14:textId="77777777" w:rsidR="00291ED6" w:rsidRPr="00FA76C6" w:rsidRDefault="00291ED6" w:rsidP="00291ED6">
      <w:pPr>
        <w:rPr>
          <w:rStyle w:val="Kiemels"/>
        </w:rPr>
      </w:pPr>
      <w:r>
        <w:rPr>
          <w:rStyle w:val="Kiemels"/>
        </w:rPr>
        <w:t>Üres válasz</w:t>
      </w:r>
    </w:p>
    <w:p w14:paraId="3DAE433E" w14:textId="77777777" w:rsidR="00291ED6" w:rsidRDefault="00291ED6" w:rsidP="00291ED6">
      <w:r>
        <w:t xml:space="preserve">403 - </w:t>
      </w:r>
      <w:proofErr w:type="spellStart"/>
      <w:r>
        <w:t>Forbidden</w:t>
      </w:r>
      <w:proofErr w:type="spellEnd"/>
    </w:p>
    <w:p w14:paraId="615673DE" w14:textId="77777777" w:rsidR="00291ED6" w:rsidRDefault="00291ED6" w:rsidP="00291ED6">
      <w:r>
        <w:rPr>
          <w:rStyle w:val="Kiemels"/>
        </w:rPr>
        <w:t>Üres válasz</w:t>
      </w:r>
    </w:p>
    <w:p w14:paraId="4CA7FD64" w14:textId="77777777" w:rsidR="00291ED6" w:rsidRDefault="00291ED6" w:rsidP="00291ED6">
      <w:r>
        <w:t xml:space="preserve">404 - </w:t>
      </w:r>
      <w:proofErr w:type="spellStart"/>
      <w:r>
        <w:t>Not</w:t>
      </w:r>
      <w:proofErr w:type="spellEnd"/>
      <w:r>
        <w:t xml:space="preserve"> </w:t>
      </w:r>
      <w:proofErr w:type="spellStart"/>
      <w:r>
        <w:t>Found</w:t>
      </w:r>
      <w:proofErr w:type="spellEnd"/>
    </w:p>
    <w:p w14:paraId="63B0B4D3" w14:textId="77777777" w:rsidR="00291ED6" w:rsidRDefault="00291ED6" w:rsidP="00291ED6">
      <w:r>
        <w:t xml:space="preserve">Lásd </w:t>
      </w:r>
      <w:r>
        <w:fldChar w:fldCharType="begin"/>
      </w:r>
      <w:r>
        <w:instrText xml:space="preserve"> REF _Ref177385992 \r \h </w:instrText>
      </w:r>
      <w:r>
        <w:fldChar w:fldCharType="separate"/>
      </w:r>
      <w:r>
        <w:t>3.3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_Ref177385968 \h </w:instrText>
      </w:r>
      <w:r>
        <w:fldChar w:fldCharType="separate"/>
      </w:r>
      <w:r>
        <w:t>Validáció</w:t>
      </w:r>
      <w:r>
        <w:fldChar w:fldCharType="end"/>
      </w:r>
      <w:r>
        <w:t xml:space="preserve"> fejezet</w:t>
      </w:r>
    </w:p>
    <w:p w14:paraId="4F508514" w14:textId="77777777" w:rsidR="00291ED6" w:rsidRDefault="00291ED6"/>
    <w:sectPr w:rsidR="00291ED6" w:rsidSect="0079124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84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AD6AB8" w14:textId="77777777" w:rsidR="008F2BD9" w:rsidRDefault="008F2BD9" w:rsidP="002D39F9">
      <w:r>
        <w:separator/>
      </w:r>
    </w:p>
  </w:endnote>
  <w:endnote w:type="continuationSeparator" w:id="0">
    <w:p w14:paraId="5A5FABB8" w14:textId="77777777" w:rsidR="008F2BD9" w:rsidRDefault="008F2BD9" w:rsidP="002D39F9">
      <w:r>
        <w:continuationSeparator/>
      </w:r>
    </w:p>
  </w:endnote>
  <w:endnote w:type="continuationNotice" w:id="1">
    <w:p w14:paraId="28341C77" w14:textId="77777777" w:rsidR="008F2BD9" w:rsidRDefault="008F2BD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31586766"/>
      <w:docPartObj>
        <w:docPartGallery w:val="Page Numbers (Bottom of Page)"/>
        <w:docPartUnique/>
      </w:docPartObj>
    </w:sdtPr>
    <w:sdtContent>
      <w:sdt>
        <w:sdtPr>
          <w:id w:val="29410676"/>
          <w:docPartObj>
            <w:docPartGallery w:val="Page Numbers (Bottom of Page)"/>
            <w:docPartUnique/>
          </w:docPartObj>
        </w:sdtPr>
        <w:sdtContent>
          <w:sdt>
            <w:sdtPr>
              <w:id w:val="1676575253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id w:val="1873179626"/>
                  <w:docPartObj>
                    <w:docPartGallery w:val="Page Numbers (Bottom of Page)"/>
                    <w:docPartUnique/>
                  </w:docPartObj>
                </w:sdtPr>
                <w:sdtContent>
                  <w:sdt>
                    <w:sdtPr>
                      <w:id w:val="339818669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sdt>
                        <w:sdtPr>
                          <w:id w:val="1469839624"/>
                          <w:docPartObj>
                            <w:docPartGallery w:val="Page Numbers (Bottom of Page)"/>
                            <w:docPartUnique/>
                          </w:docPartObj>
                        </w:sdtPr>
                        <w:sdtContent>
                          <w:p w14:paraId="27F144E8" w14:textId="2D11EE98" w:rsidR="00826E85" w:rsidRPr="00FB6B93" w:rsidRDefault="00826E85" w:rsidP="00984B22">
                            <w:pPr>
                              <w:pStyle w:val="llb"/>
                              <w:spacing w:before="10" w:after="10"/>
                              <w:rPr>
                                <w:rFonts w:ascii="Calibri" w:hAnsi="Calibri"/>
                                <w:b/>
                                <w:spacing w:val="4"/>
                                <w:sz w:val="15"/>
                                <w:szCs w:val="15"/>
                              </w:rPr>
                            </w:pPr>
                          </w:p>
                          <w:p w14:paraId="6DED33EC" w14:textId="77777777" w:rsidR="00826E85" w:rsidRDefault="00826E85" w:rsidP="003D4334">
                            <w:pPr>
                              <w:pStyle w:val="llb"/>
                              <w:jc w:val="right"/>
                            </w:pPr>
                          </w:p>
                          <w:p w14:paraId="3FEDD50D" w14:textId="77777777" w:rsidR="00826E85" w:rsidRDefault="00826E85" w:rsidP="003D4334">
                            <w:pPr>
                              <w:pStyle w:val="llb"/>
                            </w:pPr>
                            <w:r>
                              <w:fldChar w:fldCharType="begin"/>
                            </w:r>
                            <w:r>
                              <w:instrText>PAGE   \* MERGEFORMAT</w:instrText>
                            </w:r>
                            <w:r>
                              <w:fldChar w:fldCharType="separate"/>
                            </w:r>
                            <w:r>
                              <w:t>3</w:t>
                            </w:r>
                            <w:r>
                              <w:fldChar w:fldCharType="end"/>
                            </w:r>
                          </w:p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F90E41" w14:textId="2EE00441" w:rsidR="00826E85" w:rsidRDefault="00826E85">
    <w:pPr>
      <w:pStyle w:val="llb"/>
    </w:pPr>
    <w:r>
      <w:rPr>
        <w:noProof/>
      </w:rPr>
      <w:drawing>
        <wp:anchor distT="0" distB="0" distL="114300" distR="114300" simplePos="0" relativeHeight="251660294" behindDoc="1" locked="0" layoutInCell="1" allowOverlap="1" wp14:anchorId="630FEC48" wp14:editId="08A1DAA5">
          <wp:simplePos x="0" y="0"/>
          <wp:positionH relativeFrom="page">
            <wp:posOffset>4728845</wp:posOffset>
          </wp:positionH>
          <wp:positionV relativeFrom="page">
            <wp:posOffset>8747760</wp:posOffset>
          </wp:positionV>
          <wp:extent cx="2817495" cy="1946934"/>
          <wp:effectExtent l="0" t="0" r="1905" b="0"/>
          <wp:wrapTight wrapText="bothSides">
            <wp:wrapPolygon edited="0">
              <wp:start x="14020" y="1057"/>
              <wp:lineTo x="12414" y="1691"/>
              <wp:lineTo x="7594" y="4227"/>
              <wp:lineTo x="6864" y="5706"/>
              <wp:lineTo x="4966" y="8243"/>
              <wp:lineTo x="3359" y="11624"/>
              <wp:lineTo x="2191" y="15006"/>
              <wp:lineTo x="1606" y="18387"/>
              <wp:lineTo x="1460" y="21346"/>
              <wp:lineTo x="21469" y="21346"/>
              <wp:lineTo x="21469" y="1902"/>
              <wp:lineTo x="17379" y="1057"/>
              <wp:lineTo x="14020" y="1057"/>
            </wp:wrapPolygon>
          </wp:wrapTight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7495" cy="19469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BAFAA4" w14:textId="77777777" w:rsidR="008F2BD9" w:rsidRDefault="008F2BD9" w:rsidP="002D39F9">
      <w:r>
        <w:separator/>
      </w:r>
    </w:p>
  </w:footnote>
  <w:footnote w:type="continuationSeparator" w:id="0">
    <w:p w14:paraId="552F9E72" w14:textId="77777777" w:rsidR="008F2BD9" w:rsidRDefault="008F2BD9" w:rsidP="002D39F9">
      <w:r>
        <w:continuationSeparator/>
      </w:r>
    </w:p>
  </w:footnote>
  <w:footnote w:type="continuationNotice" w:id="1">
    <w:p w14:paraId="56BADF45" w14:textId="77777777" w:rsidR="008F2BD9" w:rsidRDefault="008F2BD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4D93" w14:textId="5395690E" w:rsidR="00826E85" w:rsidRDefault="00826E85" w:rsidP="00BB0593">
    <w:pPr>
      <w:pStyle w:val="lfej"/>
    </w:pPr>
    <w:r w:rsidRPr="006632C6">
      <w:rPr>
        <w:noProof/>
        <w:color w:val="2B579A"/>
        <w:shd w:val="clear" w:color="auto" w:fill="E6E6E6"/>
        <w:lang w:eastAsia="hu-HU"/>
      </w:rPr>
      <w:drawing>
        <wp:anchor distT="0" distB="0" distL="114935" distR="114935" simplePos="0" relativeHeight="251658246" behindDoc="0" locked="0" layoutInCell="1" allowOverlap="1" wp14:anchorId="22674557" wp14:editId="6EDBD3B3">
          <wp:simplePos x="0" y="0"/>
          <wp:positionH relativeFrom="page">
            <wp:posOffset>6108065</wp:posOffset>
          </wp:positionH>
          <wp:positionV relativeFrom="page">
            <wp:posOffset>165735</wp:posOffset>
          </wp:positionV>
          <wp:extent cx="882650" cy="882650"/>
          <wp:effectExtent l="0" t="0" r="0" b="0"/>
          <wp:wrapSquare wrapText="bothSides"/>
          <wp:docPr id="15" name="Kép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9" t="-79" r="-79" b="-79"/>
                  <a:stretch>
                    <a:fillRect/>
                  </a:stretch>
                </pic:blipFill>
                <pic:spPr bwMode="auto">
                  <a:xfrm>
                    <a:off x="0" y="0"/>
                    <a:ext cx="882650" cy="8826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D81A438" w14:textId="77777777" w:rsidR="00826E85" w:rsidRDefault="00826E85" w:rsidP="00BB0593"/>
  <w:p w14:paraId="0185CB72" w14:textId="77777777" w:rsidR="00826E85" w:rsidRPr="00BB0593" w:rsidRDefault="00826E85" w:rsidP="00BB059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4"/>
      <w:gridCol w:w="3024"/>
      <w:gridCol w:w="3024"/>
    </w:tblGrid>
    <w:tr w:rsidR="00826E85" w14:paraId="7BED867E" w14:textId="77777777" w:rsidTr="2DCD76E1">
      <w:tc>
        <w:tcPr>
          <w:tcW w:w="3024" w:type="dxa"/>
        </w:tcPr>
        <w:p w14:paraId="4B630C9E" w14:textId="77777777" w:rsidR="00826E85" w:rsidRDefault="00826E85" w:rsidP="002620EE">
          <w:pPr>
            <w:ind w:left="-115"/>
          </w:pPr>
        </w:p>
      </w:tc>
      <w:tc>
        <w:tcPr>
          <w:tcW w:w="3024" w:type="dxa"/>
        </w:tcPr>
        <w:p w14:paraId="31E7E7C4" w14:textId="77777777" w:rsidR="00826E85" w:rsidRDefault="00826E85" w:rsidP="002620EE">
          <w:pPr>
            <w:jc w:val="center"/>
          </w:pPr>
        </w:p>
      </w:tc>
      <w:tc>
        <w:tcPr>
          <w:tcW w:w="3024" w:type="dxa"/>
        </w:tcPr>
        <w:p w14:paraId="28B3270B" w14:textId="77777777" w:rsidR="00826E85" w:rsidRDefault="00826E85" w:rsidP="002620EE">
          <w:pPr>
            <w:ind w:right="-115"/>
            <w:jc w:val="right"/>
          </w:pPr>
        </w:p>
      </w:tc>
    </w:tr>
  </w:tbl>
  <w:p w14:paraId="624D8423" w14:textId="77777777" w:rsidR="00826E85" w:rsidRDefault="00826E8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039CA"/>
    <w:multiLevelType w:val="hybridMultilevel"/>
    <w:tmpl w:val="87A8D5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D3252"/>
    <w:multiLevelType w:val="hybridMultilevel"/>
    <w:tmpl w:val="4E7A2D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C7C34"/>
    <w:multiLevelType w:val="multilevel"/>
    <w:tmpl w:val="66D0A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457484"/>
    <w:multiLevelType w:val="multilevel"/>
    <w:tmpl w:val="8BE2E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A0B3A"/>
    <w:multiLevelType w:val="hybridMultilevel"/>
    <w:tmpl w:val="B8AC265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D660A3"/>
    <w:multiLevelType w:val="multilevel"/>
    <w:tmpl w:val="1E48F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A6243A"/>
    <w:multiLevelType w:val="hybridMultilevel"/>
    <w:tmpl w:val="FE1059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995F7B"/>
    <w:multiLevelType w:val="hybridMultilevel"/>
    <w:tmpl w:val="62FE1C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D743C3"/>
    <w:multiLevelType w:val="hybridMultilevel"/>
    <w:tmpl w:val="B3461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125790"/>
    <w:multiLevelType w:val="multilevel"/>
    <w:tmpl w:val="07686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4BA5A75"/>
    <w:multiLevelType w:val="hybridMultilevel"/>
    <w:tmpl w:val="F8DC9F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7D70B9"/>
    <w:multiLevelType w:val="multilevel"/>
    <w:tmpl w:val="604A7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C632E22"/>
    <w:multiLevelType w:val="hybridMultilevel"/>
    <w:tmpl w:val="3A425A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904907"/>
    <w:multiLevelType w:val="multilevel"/>
    <w:tmpl w:val="9CB2F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FDD200E"/>
    <w:multiLevelType w:val="hybridMultilevel"/>
    <w:tmpl w:val="C81C71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DE4EC4"/>
    <w:multiLevelType w:val="hybridMultilevel"/>
    <w:tmpl w:val="0C2A15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ED5DCC"/>
    <w:multiLevelType w:val="hybridMultilevel"/>
    <w:tmpl w:val="51361E8E"/>
    <w:lvl w:ilvl="0" w:tplc="7F92696E">
      <w:start w:val="1"/>
      <w:numFmt w:val="decimal"/>
      <w:lvlText w:val="%1)"/>
      <w:lvlJc w:val="left"/>
      <w:pPr>
        <w:ind w:left="720" w:hanging="360"/>
      </w:pPr>
    </w:lvl>
    <w:lvl w:ilvl="1" w:tplc="0E6E04E0">
      <w:start w:val="1"/>
      <w:numFmt w:val="lowerLetter"/>
      <w:lvlText w:val="%2."/>
      <w:lvlJc w:val="left"/>
      <w:pPr>
        <w:ind w:left="1440" w:hanging="360"/>
      </w:pPr>
    </w:lvl>
    <w:lvl w:ilvl="2" w:tplc="44609142">
      <w:start w:val="1"/>
      <w:numFmt w:val="lowerRoman"/>
      <w:lvlText w:val="%3."/>
      <w:lvlJc w:val="right"/>
      <w:pPr>
        <w:ind w:left="2160" w:hanging="180"/>
      </w:pPr>
    </w:lvl>
    <w:lvl w:ilvl="3" w:tplc="0D84CD9C">
      <w:start w:val="1"/>
      <w:numFmt w:val="decimal"/>
      <w:lvlText w:val="%4."/>
      <w:lvlJc w:val="left"/>
      <w:pPr>
        <w:ind w:left="2880" w:hanging="360"/>
      </w:pPr>
    </w:lvl>
    <w:lvl w:ilvl="4" w:tplc="8EDC14FE">
      <w:start w:val="1"/>
      <w:numFmt w:val="lowerLetter"/>
      <w:lvlText w:val="%5."/>
      <w:lvlJc w:val="left"/>
      <w:pPr>
        <w:ind w:left="3600" w:hanging="360"/>
      </w:pPr>
    </w:lvl>
    <w:lvl w:ilvl="5" w:tplc="CF7658A8">
      <w:start w:val="1"/>
      <w:numFmt w:val="lowerRoman"/>
      <w:lvlText w:val="%6."/>
      <w:lvlJc w:val="right"/>
      <w:pPr>
        <w:ind w:left="4320" w:hanging="180"/>
      </w:pPr>
    </w:lvl>
    <w:lvl w:ilvl="6" w:tplc="98F8D03C">
      <w:start w:val="1"/>
      <w:numFmt w:val="decimal"/>
      <w:lvlText w:val="%7."/>
      <w:lvlJc w:val="left"/>
      <w:pPr>
        <w:ind w:left="5040" w:hanging="360"/>
      </w:pPr>
    </w:lvl>
    <w:lvl w:ilvl="7" w:tplc="34FE776C">
      <w:start w:val="1"/>
      <w:numFmt w:val="lowerLetter"/>
      <w:lvlText w:val="%8."/>
      <w:lvlJc w:val="left"/>
      <w:pPr>
        <w:ind w:left="5760" w:hanging="360"/>
      </w:pPr>
    </w:lvl>
    <w:lvl w:ilvl="8" w:tplc="C66A65C4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4C7B73"/>
    <w:multiLevelType w:val="hybridMultilevel"/>
    <w:tmpl w:val="635083D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134317"/>
    <w:multiLevelType w:val="hybridMultilevel"/>
    <w:tmpl w:val="21CE1F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B74B2E"/>
    <w:multiLevelType w:val="hybridMultilevel"/>
    <w:tmpl w:val="93280BFC"/>
    <w:lvl w:ilvl="0" w:tplc="F2E02FDC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652D80"/>
    <w:multiLevelType w:val="hybridMultilevel"/>
    <w:tmpl w:val="742417D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0105C"/>
    <w:multiLevelType w:val="hybridMultilevel"/>
    <w:tmpl w:val="BCE2B7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C91A16"/>
    <w:multiLevelType w:val="multilevel"/>
    <w:tmpl w:val="D6C4D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6CC6D3E"/>
    <w:multiLevelType w:val="hybridMultilevel"/>
    <w:tmpl w:val="95EC2052"/>
    <w:lvl w:ilvl="0" w:tplc="040E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6F685E98">
      <w:numFmt w:val="bullet"/>
      <w:lvlText w:val="•"/>
      <w:lvlJc w:val="left"/>
      <w:pPr>
        <w:ind w:left="1859" w:hanging="705"/>
      </w:pPr>
      <w:rPr>
        <w:rFonts w:ascii="Calibri" w:eastAsiaTheme="minorHAnsi" w:hAnsi="Calibri" w:cs="Calibri" w:hint="default"/>
      </w:rPr>
    </w:lvl>
    <w:lvl w:ilvl="2" w:tplc="040E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24" w15:restartNumberingAfterBreak="0">
    <w:nsid w:val="36D96452"/>
    <w:multiLevelType w:val="hybridMultilevel"/>
    <w:tmpl w:val="382A12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F76DCF"/>
    <w:multiLevelType w:val="multilevel"/>
    <w:tmpl w:val="B5CE42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BDA5F90"/>
    <w:multiLevelType w:val="hybridMultilevel"/>
    <w:tmpl w:val="D58011D4"/>
    <w:lvl w:ilvl="0" w:tplc="040E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27" w15:restartNumberingAfterBreak="0">
    <w:nsid w:val="41CA1243"/>
    <w:multiLevelType w:val="hybridMultilevel"/>
    <w:tmpl w:val="A650CD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947834"/>
    <w:multiLevelType w:val="hybridMultilevel"/>
    <w:tmpl w:val="49606F16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5ED4A01"/>
    <w:multiLevelType w:val="hybridMultilevel"/>
    <w:tmpl w:val="B900B6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E62CD9"/>
    <w:multiLevelType w:val="hybridMultilevel"/>
    <w:tmpl w:val="BEE4B030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873364C"/>
    <w:multiLevelType w:val="multilevel"/>
    <w:tmpl w:val="6F46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992291A"/>
    <w:multiLevelType w:val="multilevel"/>
    <w:tmpl w:val="0BFC2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C2277CF"/>
    <w:multiLevelType w:val="hybridMultilevel"/>
    <w:tmpl w:val="1C3EC9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1B5F43"/>
    <w:multiLevelType w:val="hybridMultilevel"/>
    <w:tmpl w:val="BA7CAB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265BEB"/>
    <w:multiLevelType w:val="multilevel"/>
    <w:tmpl w:val="2D744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6704360"/>
    <w:multiLevelType w:val="hybridMultilevel"/>
    <w:tmpl w:val="B97E863A"/>
    <w:lvl w:ilvl="0" w:tplc="96F8526E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423563"/>
    <w:multiLevelType w:val="multilevel"/>
    <w:tmpl w:val="BC58F5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9BC4745"/>
    <w:multiLevelType w:val="multilevel"/>
    <w:tmpl w:val="CFD0D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07E1421"/>
    <w:multiLevelType w:val="hybridMultilevel"/>
    <w:tmpl w:val="51361E8E"/>
    <w:lvl w:ilvl="0" w:tplc="7F92696E">
      <w:start w:val="1"/>
      <w:numFmt w:val="decimal"/>
      <w:lvlText w:val="%1)"/>
      <w:lvlJc w:val="left"/>
      <w:pPr>
        <w:ind w:left="720" w:hanging="360"/>
      </w:pPr>
    </w:lvl>
    <w:lvl w:ilvl="1" w:tplc="0E6E04E0">
      <w:start w:val="1"/>
      <w:numFmt w:val="lowerLetter"/>
      <w:lvlText w:val="%2."/>
      <w:lvlJc w:val="left"/>
      <w:pPr>
        <w:ind w:left="1440" w:hanging="360"/>
      </w:pPr>
    </w:lvl>
    <w:lvl w:ilvl="2" w:tplc="44609142">
      <w:start w:val="1"/>
      <w:numFmt w:val="lowerRoman"/>
      <w:lvlText w:val="%3."/>
      <w:lvlJc w:val="right"/>
      <w:pPr>
        <w:ind w:left="2160" w:hanging="180"/>
      </w:pPr>
    </w:lvl>
    <w:lvl w:ilvl="3" w:tplc="0D84CD9C">
      <w:start w:val="1"/>
      <w:numFmt w:val="decimal"/>
      <w:lvlText w:val="%4."/>
      <w:lvlJc w:val="left"/>
      <w:pPr>
        <w:ind w:left="2880" w:hanging="360"/>
      </w:pPr>
    </w:lvl>
    <w:lvl w:ilvl="4" w:tplc="8EDC14FE">
      <w:start w:val="1"/>
      <w:numFmt w:val="lowerLetter"/>
      <w:lvlText w:val="%5."/>
      <w:lvlJc w:val="left"/>
      <w:pPr>
        <w:ind w:left="3600" w:hanging="360"/>
      </w:pPr>
    </w:lvl>
    <w:lvl w:ilvl="5" w:tplc="CF7658A8">
      <w:start w:val="1"/>
      <w:numFmt w:val="lowerRoman"/>
      <w:lvlText w:val="%6."/>
      <w:lvlJc w:val="right"/>
      <w:pPr>
        <w:ind w:left="4320" w:hanging="180"/>
      </w:pPr>
    </w:lvl>
    <w:lvl w:ilvl="6" w:tplc="98F8D03C">
      <w:start w:val="1"/>
      <w:numFmt w:val="decimal"/>
      <w:lvlText w:val="%7."/>
      <w:lvlJc w:val="left"/>
      <w:pPr>
        <w:ind w:left="5040" w:hanging="360"/>
      </w:pPr>
    </w:lvl>
    <w:lvl w:ilvl="7" w:tplc="34FE776C">
      <w:start w:val="1"/>
      <w:numFmt w:val="lowerLetter"/>
      <w:lvlText w:val="%8."/>
      <w:lvlJc w:val="left"/>
      <w:pPr>
        <w:ind w:left="5760" w:hanging="360"/>
      </w:pPr>
    </w:lvl>
    <w:lvl w:ilvl="8" w:tplc="C66A65C4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FA2518"/>
    <w:multiLevelType w:val="multilevel"/>
    <w:tmpl w:val="A9D00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1066587"/>
    <w:multiLevelType w:val="multilevel"/>
    <w:tmpl w:val="4B568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65BE66D0"/>
    <w:multiLevelType w:val="hybridMultilevel"/>
    <w:tmpl w:val="0E60FE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634730"/>
    <w:multiLevelType w:val="hybridMultilevel"/>
    <w:tmpl w:val="7F20965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A96174"/>
    <w:multiLevelType w:val="hybridMultilevel"/>
    <w:tmpl w:val="BF6E60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2B525E"/>
    <w:multiLevelType w:val="multilevel"/>
    <w:tmpl w:val="0EB23900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1569" w:hanging="576"/>
      </w:pPr>
      <w:rPr>
        <w:b w:val="0"/>
        <w:bCs w:val="0"/>
      </w:rPr>
    </w:lvl>
    <w:lvl w:ilvl="2">
      <w:start w:val="1"/>
      <w:numFmt w:val="decimal"/>
      <w:pStyle w:val="Cmsor3"/>
      <w:lvlText w:val="%1.%2.%3"/>
      <w:lvlJc w:val="left"/>
      <w:pPr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abstractNum w:abstractNumId="46" w15:restartNumberingAfterBreak="0">
    <w:nsid w:val="76155385"/>
    <w:multiLevelType w:val="hybridMultilevel"/>
    <w:tmpl w:val="B648767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CC1815"/>
    <w:multiLevelType w:val="hybridMultilevel"/>
    <w:tmpl w:val="3D3A4B4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3984595">
    <w:abstractNumId w:val="45"/>
  </w:num>
  <w:num w:numId="2" w16cid:durableId="1515806284">
    <w:abstractNumId w:val="11"/>
  </w:num>
  <w:num w:numId="3" w16cid:durableId="2136093702">
    <w:abstractNumId w:val="9"/>
  </w:num>
  <w:num w:numId="4" w16cid:durableId="142160773">
    <w:abstractNumId w:val="41"/>
  </w:num>
  <w:num w:numId="5" w16cid:durableId="839391695">
    <w:abstractNumId w:val="26"/>
  </w:num>
  <w:num w:numId="6" w16cid:durableId="909075615">
    <w:abstractNumId w:val="23"/>
  </w:num>
  <w:num w:numId="7" w16cid:durableId="1948727995">
    <w:abstractNumId w:val="47"/>
  </w:num>
  <w:num w:numId="8" w16cid:durableId="748886973">
    <w:abstractNumId w:val="17"/>
  </w:num>
  <w:num w:numId="9" w16cid:durableId="2077244093">
    <w:abstractNumId w:val="46"/>
  </w:num>
  <w:num w:numId="10" w16cid:durableId="295916662">
    <w:abstractNumId w:val="4"/>
  </w:num>
  <w:num w:numId="11" w16cid:durableId="1021542253">
    <w:abstractNumId w:val="20"/>
  </w:num>
  <w:num w:numId="12" w16cid:durableId="685134382">
    <w:abstractNumId w:val="43"/>
  </w:num>
  <w:num w:numId="13" w16cid:durableId="1982731130">
    <w:abstractNumId w:val="21"/>
  </w:num>
  <w:num w:numId="14" w16cid:durableId="103958927">
    <w:abstractNumId w:val="18"/>
  </w:num>
  <w:num w:numId="15" w16cid:durableId="897545831">
    <w:abstractNumId w:val="12"/>
  </w:num>
  <w:num w:numId="16" w16cid:durableId="1001738213">
    <w:abstractNumId w:val="0"/>
  </w:num>
  <w:num w:numId="17" w16cid:durableId="360859281">
    <w:abstractNumId w:val="14"/>
  </w:num>
  <w:num w:numId="18" w16cid:durableId="1315794746">
    <w:abstractNumId w:val="27"/>
  </w:num>
  <w:num w:numId="19" w16cid:durableId="2019653553">
    <w:abstractNumId w:val="5"/>
  </w:num>
  <w:num w:numId="20" w16cid:durableId="958027003">
    <w:abstractNumId w:val="2"/>
  </w:num>
  <w:num w:numId="21" w16cid:durableId="695500181">
    <w:abstractNumId w:val="22"/>
  </w:num>
  <w:num w:numId="22" w16cid:durableId="111361957">
    <w:abstractNumId w:val="35"/>
  </w:num>
  <w:num w:numId="23" w16cid:durableId="1689603695">
    <w:abstractNumId w:val="3"/>
  </w:num>
  <w:num w:numId="24" w16cid:durableId="1286810871">
    <w:abstractNumId w:val="31"/>
  </w:num>
  <w:num w:numId="25" w16cid:durableId="2091350327">
    <w:abstractNumId w:val="13"/>
  </w:num>
  <w:num w:numId="26" w16cid:durableId="1083144805">
    <w:abstractNumId w:val="37"/>
  </w:num>
  <w:num w:numId="27" w16cid:durableId="1878085987">
    <w:abstractNumId w:val="32"/>
  </w:num>
  <w:num w:numId="28" w16cid:durableId="1817185611">
    <w:abstractNumId w:val="25"/>
  </w:num>
  <w:num w:numId="29" w16cid:durableId="1530486679">
    <w:abstractNumId w:val="29"/>
  </w:num>
  <w:num w:numId="30" w16cid:durableId="1523738132">
    <w:abstractNumId w:val="6"/>
  </w:num>
  <w:num w:numId="31" w16cid:durableId="810440487">
    <w:abstractNumId w:val="30"/>
  </w:num>
  <w:num w:numId="32" w16cid:durableId="636766930">
    <w:abstractNumId w:val="7"/>
  </w:num>
  <w:num w:numId="33" w16cid:durableId="855657628">
    <w:abstractNumId w:val="24"/>
  </w:num>
  <w:num w:numId="34" w16cid:durableId="2066482991">
    <w:abstractNumId w:val="42"/>
  </w:num>
  <w:num w:numId="35" w16cid:durableId="1215968266">
    <w:abstractNumId w:val="44"/>
  </w:num>
  <w:num w:numId="36" w16cid:durableId="609094428">
    <w:abstractNumId w:val="10"/>
  </w:num>
  <w:num w:numId="37" w16cid:durableId="2041855532">
    <w:abstractNumId w:val="33"/>
  </w:num>
  <w:num w:numId="38" w16cid:durableId="1958557017">
    <w:abstractNumId w:val="36"/>
  </w:num>
  <w:num w:numId="39" w16cid:durableId="1338724913">
    <w:abstractNumId w:val="19"/>
  </w:num>
  <w:num w:numId="40" w16cid:durableId="764960317">
    <w:abstractNumId w:val="1"/>
  </w:num>
  <w:num w:numId="41" w16cid:durableId="1587616274">
    <w:abstractNumId w:val="34"/>
  </w:num>
  <w:num w:numId="42" w16cid:durableId="1621299582">
    <w:abstractNumId w:val="15"/>
  </w:num>
  <w:num w:numId="43" w16cid:durableId="1495141781">
    <w:abstractNumId w:val="8"/>
  </w:num>
  <w:num w:numId="44" w16cid:durableId="193348113">
    <w:abstractNumId w:val="45"/>
  </w:num>
  <w:num w:numId="45" w16cid:durableId="1143540812">
    <w:abstractNumId w:val="45"/>
  </w:num>
  <w:num w:numId="46" w16cid:durableId="110518749">
    <w:abstractNumId w:val="16"/>
  </w:num>
  <w:num w:numId="47" w16cid:durableId="720636005">
    <w:abstractNumId w:val="39"/>
  </w:num>
  <w:num w:numId="48" w16cid:durableId="1046635606">
    <w:abstractNumId w:val="28"/>
  </w:num>
  <w:num w:numId="49" w16cid:durableId="1734548757">
    <w:abstractNumId w:val="40"/>
  </w:num>
  <w:num w:numId="50" w16cid:durableId="19363057">
    <w:abstractNumId w:val="3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1357"/>
    <w:rsid w:val="00001599"/>
    <w:rsid w:val="00001A36"/>
    <w:rsid w:val="0000263A"/>
    <w:rsid w:val="000027A1"/>
    <w:rsid w:val="0000288E"/>
    <w:rsid w:val="00002AA8"/>
    <w:rsid w:val="00005034"/>
    <w:rsid w:val="0000536B"/>
    <w:rsid w:val="000057B7"/>
    <w:rsid w:val="00006ED0"/>
    <w:rsid w:val="00007509"/>
    <w:rsid w:val="000122B7"/>
    <w:rsid w:val="000122C4"/>
    <w:rsid w:val="00012E62"/>
    <w:rsid w:val="00013CC9"/>
    <w:rsid w:val="00014EDD"/>
    <w:rsid w:val="0001786F"/>
    <w:rsid w:val="000228E2"/>
    <w:rsid w:val="00022D0F"/>
    <w:rsid w:val="0002350C"/>
    <w:rsid w:val="000235F3"/>
    <w:rsid w:val="000239B5"/>
    <w:rsid w:val="00024621"/>
    <w:rsid w:val="00025D8A"/>
    <w:rsid w:val="0002616D"/>
    <w:rsid w:val="00026D9E"/>
    <w:rsid w:val="0002789B"/>
    <w:rsid w:val="0003092C"/>
    <w:rsid w:val="00031849"/>
    <w:rsid w:val="00031F8B"/>
    <w:rsid w:val="000329C9"/>
    <w:rsid w:val="00032F41"/>
    <w:rsid w:val="00034D65"/>
    <w:rsid w:val="00034D97"/>
    <w:rsid w:val="0003531F"/>
    <w:rsid w:val="000408E7"/>
    <w:rsid w:val="00040DD0"/>
    <w:rsid w:val="00041146"/>
    <w:rsid w:val="00041C77"/>
    <w:rsid w:val="00041D22"/>
    <w:rsid w:val="00041E21"/>
    <w:rsid w:val="00042326"/>
    <w:rsid w:val="00043A9A"/>
    <w:rsid w:val="000453D2"/>
    <w:rsid w:val="00046502"/>
    <w:rsid w:val="000469ED"/>
    <w:rsid w:val="00050DD8"/>
    <w:rsid w:val="0005137B"/>
    <w:rsid w:val="000519C6"/>
    <w:rsid w:val="00051AAE"/>
    <w:rsid w:val="00051E00"/>
    <w:rsid w:val="00051E7D"/>
    <w:rsid w:val="000526BB"/>
    <w:rsid w:val="000527DD"/>
    <w:rsid w:val="0005354C"/>
    <w:rsid w:val="00053A8B"/>
    <w:rsid w:val="000541DC"/>
    <w:rsid w:val="000550E2"/>
    <w:rsid w:val="0006107D"/>
    <w:rsid w:val="0006235D"/>
    <w:rsid w:val="00063B55"/>
    <w:rsid w:val="00063D01"/>
    <w:rsid w:val="0006442B"/>
    <w:rsid w:val="000666C8"/>
    <w:rsid w:val="0007167B"/>
    <w:rsid w:val="00073EE5"/>
    <w:rsid w:val="000740A3"/>
    <w:rsid w:val="00075142"/>
    <w:rsid w:val="00075E12"/>
    <w:rsid w:val="00076F73"/>
    <w:rsid w:val="00077977"/>
    <w:rsid w:val="0008117D"/>
    <w:rsid w:val="0008281A"/>
    <w:rsid w:val="00082C77"/>
    <w:rsid w:val="00082CF4"/>
    <w:rsid w:val="00084D1A"/>
    <w:rsid w:val="00085E35"/>
    <w:rsid w:val="00086B2D"/>
    <w:rsid w:val="00087DC7"/>
    <w:rsid w:val="00090386"/>
    <w:rsid w:val="0009073D"/>
    <w:rsid w:val="00091B56"/>
    <w:rsid w:val="00092CBD"/>
    <w:rsid w:val="00093191"/>
    <w:rsid w:val="00093230"/>
    <w:rsid w:val="00095ACA"/>
    <w:rsid w:val="00096477"/>
    <w:rsid w:val="000965AF"/>
    <w:rsid w:val="000A176E"/>
    <w:rsid w:val="000A2C00"/>
    <w:rsid w:val="000A2C8D"/>
    <w:rsid w:val="000A309D"/>
    <w:rsid w:val="000A471F"/>
    <w:rsid w:val="000A5A06"/>
    <w:rsid w:val="000A69BB"/>
    <w:rsid w:val="000A6E6A"/>
    <w:rsid w:val="000B088B"/>
    <w:rsid w:val="000B0AFB"/>
    <w:rsid w:val="000B1973"/>
    <w:rsid w:val="000B2A24"/>
    <w:rsid w:val="000B2EEC"/>
    <w:rsid w:val="000B2F92"/>
    <w:rsid w:val="000B5F2E"/>
    <w:rsid w:val="000B6296"/>
    <w:rsid w:val="000B7492"/>
    <w:rsid w:val="000B7900"/>
    <w:rsid w:val="000B7C66"/>
    <w:rsid w:val="000C072B"/>
    <w:rsid w:val="000C0797"/>
    <w:rsid w:val="000C2F6D"/>
    <w:rsid w:val="000C4E43"/>
    <w:rsid w:val="000C6574"/>
    <w:rsid w:val="000D04D7"/>
    <w:rsid w:val="000D0625"/>
    <w:rsid w:val="000D20CD"/>
    <w:rsid w:val="000D3EAE"/>
    <w:rsid w:val="000D3F16"/>
    <w:rsid w:val="000D42C1"/>
    <w:rsid w:val="000D67E5"/>
    <w:rsid w:val="000D6EF7"/>
    <w:rsid w:val="000D70B6"/>
    <w:rsid w:val="000D7A84"/>
    <w:rsid w:val="000E117A"/>
    <w:rsid w:val="000E1B48"/>
    <w:rsid w:val="000E3546"/>
    <w:rsid w:val="000E4165"/>
    <w:rsid w:val="000E4299"/>
    <w:rsid w:val="000E44E8"/>
    <w:rsid w:val="000E4C47"/>
    <w:rsid w:val="000E4FCB"/>
    <w:rsid w:val="000E66C8"/>
    <w:rsid w:val="000E6AB1"/>
    <w:rsid w:val="000E7A6D"/>
    <w:rsid w:val="000E7E7C"/>
    <w:rsid w:val="000F0E46"/>
    <w:rsid w:val="000F12C4"/>
    <w:rsid w:val="000F2007"/>
    <w:rsid w:val="000F40C5"/>
    <w:rsid w:val="000F4A23"/>
    <w:rsid w:val="000F4EA0"/>
    <w:rsid w:val="000F5142"/>
    <w:rsid w:val="000F5630"/>
    <w:rsid w:val="00100478"/>
    <w:rsid w:val="00100646"/>
    <w:rsid w:val="00104519"/>
    <w:rsid w:val="00105F00"/>
    <w:rsid w:val="0010701C"/>
    <w:rsid w:val="0010760C"/>
    <w:rsid w:val="00107866"/>
    <w:rsid w:val="00111082"/>
    <w:rsid w:val="00111E39"/>
    <w:rsid w:val="00112922"/>
    <w:rsid w:val="00112AC0"/>
    <w:rsid w:val="001135AA"/>
    <w:rsid w:val="00113D3D"/>
    <w:rsid w:val="0011432A"/>
    <w:rsid w:val="0011472B"/>
    <w:rsid w:val="00114831"/>
    <w:rsid w:val="00114E91"/>
    <w:rsid w:val="0011663C"/>
    <w:rsid w:val="00120D26"/>
    <w:rsid w:val="001218C8"/>
    <w:rsid w:val="00121A56"/>
    <w:rsid w:val="00121D84"/>
    <w:rsid w:val="00123348"/>
    <w:rsid w:val="00125C3B"/>
    <w:rsid w:val="00127AAF"/>
    <w:rsid w:val="00127C05"/>
    <w:rsid w:val="00130A9C"/>
    <w:rsid w:val="00131721"/>
    <w:rsid w:val="001319DA"/>
    <w:rsid w:val="00131BE4"/>
    <w:rsid w:val="00134D7B"/>
    <w:rsid w:val="00136659"/>
    <w:rsid w:val="00137B87"/>
    <w:rsid w:val="00137EEF"/>
    <w:rsid w:val="00142B18"/>
    <w:rsid w:val="00143933"/>
    <w:rsid w:val="00144A66"/>
    <w:rsid w:val="00144AA1"/>
    <w:rsid w:val="001455CF"/>
    <w:rsid w:val="00146479"/>
    <w:rsid w:val="00147449"/>
    <w:rsid w:val="00147A5D"/>
    <w:rsid w:val="00150EC6"/>
    <w:rsid w:val="0015105A"/>
    <w:rsid w:val="001516CD"/>
    <w:rsid w:val="00151897"/>
    <w:rsid w:val="00152008"/>
    <w:rsid w:val="0015304E"/>
    <w:rsid w:val="0015310D"/>
    <w:rsid w:val="0015577D"/>
    <w:rsid w:val="00156270"/>
    <w:rsid w:val="001564C7"/>
    <w:rsid w:val="00157207"/>
    <w:rsid w:val="0015787F"/>
    <w:rsid w:val="00157E0C"/>
    <w:rsid w:val="00160331"/>
    <w:rsid w:val="0016141F"/>
    <w:rsid w:val="00162C0A"/>
    <w:rsid w:val="00162EC7"/>
    <w:rsid w:val="00163C04"/>
    <w:rsid w:val="00165DCE"/>
    <w:rsid w:val="00165E5E"/>
    <w:rsid w:val="00165FC1"/>
    <w:rsid w:val="001660A0"/>
    <w:rsid w:val="001677B6"/>
    <w:rsid w:val="001705B5"/>
    <w:rsid w:val="001728F8"/>
    <w:rsid w:val="00172B71"/>
    <w:rsid w:val="001754C5"/>
    <w:rsid w:val="00175DE4"/>
    <w:rsid w:val="00176F6F"/>
    <w:rsid w:val="00177F5E"/>
    <w:rsid w:val="00180659"/>
    <w:rsid w:val="00180890"/>
    <w:rsid w:val="00181C79"/>
    <w:rsid w:val="00181F41"/>
    <w:rsid w:val="00181FA7"/>
    <w:rsid w:val="001825ED"/>
    <w:rsid w:val="0018322A"/>
    <w:rsid w:val="00183335"/>
    <w:rsid w:val="00183812"/>
    <w:rsid w:val="001839F2"/>
    <w:rsid w:val="001851D7"/>
    <w:rsid w:val="00185A2D"/>
    <w:rsid w:val="00186925"/>
    <w:rsid w:val="00187057"/>
    <w:rsid w:val="001872FF"/>
    <w:rsid w:val="001907CB"/>
    <w:rsid w:val="00190CC8"/>
    <w:rsid w:val="0019591D"/>
    <w:rsid w:val="00197A57"/>
    <w:rsid w:val="00197E04"/>
    <w:rsid w:val="001A0A6C"/>
    <w:rsid w:val="001A0B35"/>
    <w:rsid w:val="001A1901"/>
    <w:rsid w:val="001A22BE"/>
    <w:rsid w:val="001A23A1"/>
    <w:rsid w:val="001A38E7"/>
    <w:rsid w:val="001A46AD"/>
    <w:rsid w:val="001A5C79"/>
    <w:rsid w:val="001A6FB9"/>
    <w:rsid w:val="001A71A7"/>
    <w:rsid w:val="001B05C2"/>
    <w:rsid w:val="001B07C6"/>
    <w:rsid w:val="001B0A6C"/>
    <w:rsid w:val="001B0DCA"/>
    <w:rsid w:val="001B187F"/>
    <w:rsid w:val="001B2D02"/>
    <w:rsid w:val="001B33A3"/>
    <w:rsid w:val="001B35F9"/>
    <w:rsid w:val="001B4DFD"/>
    <w:rsid w:val="001B5E8C"/>
    <w:rsid w:val="001B61E4"/>
    <w:rsid w:val="001B6584"/>
    <w:rsid w:val="001B6C1D"/>
    <w:rsid w:val="001B6F6B"/>
    <w:rsid w:val="001B71D1"/>
    <w:rsid w:val="001B7AAC"/>
    <w:rsid w:val="001C010F"/>
    <w:rsid w:val="001C060F"/>
    <w:rsid w:val="001C08EE"/>
    <w:rsid w:val="001C1DFA"/>
    <w:rsid w:val="001C20C0"/>
    <w:rsid w:val="001C3991"/>
    <w:rsid w:val="001C3C08"/>
    <w:rsid w:val="001C4798"/>
    <w:rsid w:val="001C4A1C"/>
    <w:rsid w:val="001C4BFE"/>
    <w:rsid w:val="001C4C3B"/>
    <w:rsid w:val="001C5610"/>
    <w:rsid w:val="001C69F5"/>
    <w:rsid w:val="001C7AFE"/>
    <w:rsid w:val="001C7CC7"/>
    <w:rsid w:val="001C7E51"/>
    <w:rsid w:val="001D0C18"/>
    <w:rsid w:val="001D0F68"/>
    <w:rsid w:val="001D1214"/>
    <w:rsid w:val="001D12C3"/>
    <w:rsid w:val="001D1574"/>
    <w:rsid w:val="001D224F"/>
    <w:rsid w:val="001D2732"/>
    <w:rsid w:val="001D3F66"/>
    <w:rsid w:val="001D4386"/>
    <w:rsid w:val="001D4704"/>
    <w:rsid w:val="001E06A1"/>
    <w:rsid w:val="001E215C"/>
    <w:rsid w:val="001E26DD"/>
    <w:rsid w:val="001E3D55"/>
    <w:rsid w:val="001E41D4"/>
    <w:rsid w:val="001E53DB"/>
    <w:rsid w:val="001E564D"/>
    <w:rsid w:val="001E5EDD"/>
    <w:rsid w:val="001E648A"/>
    <w:rsid w:val="001F1A25"/>
    <w:rsid w:val="001F6AA0"/>
    <w:rsid w:val="001F6B07"/>
    <w:rsid w:val="002010F2"/>
    <w:rsid w:val="0020116D"/>
    <w:rsid w:val="002016BF"/>
    <w:rsid w:val="00201C26"/>
    <w:rsid w:val="00202B5B"/>
    <w:rsid w:val="002038C6"/>
    <w:rsid w:val="00203FC3"/>
    <w:rsid w:val="002043C6"/>
    <w:rsid w:val="002049CF"/>
    <w:rsid w:val="00204F6C"/>
    <w:rsid w:val="00207723"/>
    <w:rsid w:val="00207A42"/>
    <w:rsid w:val="002105D3"/>
    <w:rsid w:val="00211215"/>
    <w:rsid w:val="00212535"/>
    <w:rsid w:val="00212C61"/>
    <w:rsid w:val="00213AB7"/>
    <w:rsid w:val="00214FAC"/>
    <w:rsid w:val="002153D4"/>
    <w:rsid w:val="00215DFE"/>
    <w:rsid w:val="00216720"/>
    <w:rsid w:val="002167B7"/>
    <w:rsid w:val="00217510"/>
    <w:rsid w:val="002175AD"/>
    <w:rsid w:val="002175EE"/>
    <w:rsid w:val="00220009"/>
    <w:rsid w:val="00221AB2"/>
    <w:rsid w:val="00222D4E"/>
    <w:rsid w:val="00223A54"/>
    <w:rsid w:val="00223E58"/>
    <w:rsid w:val="00224660"/>
    <w:rsid w:val="00225022"/>
    <w:rsid w:val="0022528F"/>
    <w:rsid w:val="00225B58"/>
    <w:rsid w:val="00225E31"/>
    <w:rsid w:val="00225F87"/>
    <w:rsid w:val="00225FA1"/>
    <w:rsid w:val="00227810"/>
    <w:rsid w:val="00230265"/>
    <w:rsid w:val="00230B43"/>
    <w:rsid w:val="002313A8"/>
    <w:rsid w:val="00231622"/>
    <w:rsid w:val="002319EC"/>
    <w:rsid w:val="00232B13"/>
    <w:rsid w:val="0023359F"/>
    <w:rsid w:val="00235CB8"/>
    <w:rsid w:val="00236BDD"/>
    <w:rsid w:val="00236FD7"/>
    <w:rsid w:val="002373B6"/>
    <w:rsid w:val="002376E9"/>
    <w:rsid w:val="0023776A"/>
    <w:rsid w:val="00240530"/>
    <w:rsid w:val="002405C4"/>
    <w:rsid w:val="00240D5A"/>
    <w:rsid w:val="00241FF8"/>
    <w:rsid w:val="00242AA6"/>
    <w:rsid w:val="00243A17"/>
    <w:rsid w:val="00243CEF"/>
    <w:rsid w:val="00246655"/>
    <w:rsid w:val="0024670F"/>
    <w:rsid w:val="00246716"/>
    <w:rsid w:val="0024767C"/>
    <w:rsid w:val="00247DA6"/>
    <w:rsid w:val="002501A2"/>
    <w:rsid w:val="002515AF"/>
    <w:rsid w:val="0025273F"/>
    <w:rsid w:val="00254516"/>
    <w:rsid w:val="0025472B"/>
    <w:rsid w:val="00257043"/>
    <w:rsid w:val="00257306"/>
    <w:rsid w:val="00260F3A"/>
    <w:rsid w:val="0026188A"/>
    <w:rsid w:val="00261A7F"/>
    <w:rsid w:val="002620EE"/>
    <w:rsid w:val="002620F1"/>
    <w:rsid w:val="00262517"/>
    <w:rsid w:val="00263BBB"/>
    <w:rsid w:val="00263F6A"/>
    <w:rsid w:val="0026407C"/>
    <w:rsid w:val="00264731"/>
    <w:rsid w:val="00264D86"/>
    <w:rsid w:val="002668D2"/>
    <w:rsid w:val="00266BB5"/>
    <w:rsid w:val="0027010A"/>
    <w:rsid w:val="002710BC"/>
    <w:rsid w:val="002719C8"/>
    <w:rsid w:val="00271E60"/>
    <w:rsid w:val="00272231"/>
    <w:rsid w:val="00272F2C"/>
    <w:rsid w:val="00272FD7"/>
    <w:rsid w:val="00273B8A"/>
    <w:rsid w:val="002762B6"/>
    <w:rsid w:val="00277E7B"/>
    <w:rsid w:val="00277E83"/>
    <w:rsid w:val="00277EB4"/>
    <w:rsid w:val="002815AF"/>
    <w:rsid w:val="00281B43"/>
    <w:rsid w:val="002824A0"/>
    <w:rsid w:val="00282C6E"/>
    <w:rsid w:val="00283A3E"/>
    <w:rsid w:val="00284F2D"/>
    <w:rsid w:val="00286C1D"/>
    <w:rsid w:val="00291ED6"/>
    <w:rsid w:val="002926AE"/>
    <w:rsid w:val="00292AFC"/>
    <w:rsid w:val="00292FBE"/>
    <w:rsid w:val="0029316C"/>
    <w:rsid w:val="00293765"/>
    <w:rsid w:val="00293C9D"/>
    <w:rsid w:val="00296130"/>
    <w:rsid w:val="00296AC8"/>
    <w:rsid w:val="002971A8"/>
    <w:rsid w:val="002971BB"/>
    <w:rsid w:val="002A0428"/>
    <w:rsid w:val="002A074D"/>
    <w:rsid w:val="002A1A1E"/>
    <w:rsid w:val="002A1C88"/>
    <w:rsid w:val="002A1E50"/>
    <w:rsid w:val="002A3E52"/>
    <w:rsid w:val="002A43C9"/>
    <w:rsid w:val="002A4624"/>
    <w:rsid w:val="002A5C6C"/>
    <w:rsid w:val="002A5C91"/>
    <w:rsid w:val="002A68CF"/>
    <w:rsid w:val="002A7353"/>
    <w:rsid w:val="002B006D"/>
    <w:rsid w:val="002B0200"/>
    <w:rsid w:val="002B1134"/>
    <w:rsid w:val="002B4A5E"/>
    <w:rsid w:val="002B4F62"/>
    <w:rsid w:val="002B62A9"/>
    <w:rsid w:val="002B6D4D"/>
    <w:rsid w:val="002B71F1"/>
    <w:rsid w:val="002B73F8"/>
    <w:rsid w:val="002C09F6"/>
    <w:rsid w:val="002C24D3"/>
    <w:rsid w:val="002C2512"/>
    <w:rsid w:val="002C4E2A"/>
    <w:rsid w:val="002C72E2"/>
    <w:rsid w:val="002D02F6"/>
    <w:rsid w:val="002D0FA7"/>
    <w:rsid w:val="002D10DE"/>
    <w:rsid w:val="002D12E0"/>
    <w:rsid w:val="002D140C"/>
    <w:rsid w:val="002D16F9"/>
    <w:rsid w:val="002D1BC3"/>
    <w:rsid w:val="002D1E11"/>
    <w:rsid w:val="002D2262"/>
    <w:rsid w:val="002D25C1"/>
    <w:rsid w:val="002D2F02"/>
    <w:rsid w:val="002D3340"/>
    <w:rsid w:val="002D3456"/>
    <w:rsid w:val="002D39F9"/>
    <w:rsid w:val="002D3A2D"/>
    <w:rsid w:val="002D3BA1"/>
    <w:rsid w:val="002D498D"/>
    <w:rsid w:val="002D57C3"/>
    <w:rsid w:val="002D5CE8"/>
    <w:rsid w:val="002D60E8"/>
    <w:rsid w:val="002D6B81"/>
    <w:rsid w:val="002D718F"/>
    <w:rsid w:val="002D7AC7"/>
    <w:rsid w:val="002D7DE7"/>
    <w:rsid w:val="002E0433"/>
    <w:rsid w:val="002E0BD1"/>
    <w:rsid w:val="002E1158"/>
    <w:rsid w:val="002E14C7"/>
    <w:rsid w:val="002E1736"/>
    <w:rsid w:val="002E1B92"/>
    <w:rsid w:val="002E2B0F"/>
    <w:rsid w:val="002E4073"/>
    <w:rsid w:val="002E4231"/>
    <w:rsid w:val="002E4E6E"/>
    <w:rsid w:val="002E5B1F"/>
    <w:rsid w:val="002E5F87"/>
    <w:rsid w:val="002E6357"/>
    <w:rsid w:val="002E711D"/>
    <w:rsid w:val="002E74BD"/>
    <w:rsid w:val="002F1FB5"/>
    <w:rsid w:val="002F43AB"/>
    <w:rsid w:val="002F5EA6"/>
    <w:rsid w:val="003007E0"/>
    <w:rsid w:val="00300B72"/>
    <w:rsid w:val="00301BA3"/>
    <w:rsid w:val="00302A15"/>
    <w:rsid w:val="00302AEC"/>
    <w:rsid w:val="0030328E"/>
    <w:rsid w:val="00304607"/>
    <w:rsid w:val="003051E7"/>
    <w:rsid w:val="00305B00"/>
    <w:rsid w:val="00306D32"/>
    <w:rsid w:val="0030754C"/>
    <w:rsid w:val="0031000B"/>
    <w:rsid w:val="00310AC4"/>
    <w:rsid w:val="00311041"/>
    <w:rsid w:val="0031185C"/>
    <w:rsid w:val="00311CDE"/>
    <w:rsid w:val="003122D3"/>
    <w:rsid w:val="00314844"/>
    <w:rsid w:val="00314D3B"/>
    <w:rsid w:val="003160C9"/>
    <w:rsid w:val="00317530"/>
    <w:rsid w:val="00320550"/>
    <w:rsid w:val="00320C9D"/>
    <w:rsid w:val="00320FE0"/>
    <w:rsid w:val="00322210"/>
    <w:rsid w:val="00322375"/>
    <w:rsid w:val="0032606C"/>
    <w:rsid w:val="003313FD"/>
    <w:rsid w:val="00331889"/>
    <w:rsid w:val="00332367"/>
    <w:rsid w:val="00332787"/>
    <w:rsid w:val="003330D9"/>
    <w:rsid w:val="003330DD"/>
    <w:rsid w:val="00334AEE"/>
    <w:rsid w:val="00337094"/>
    <w:rsid w:val="003373FA"/>
    <w:rsid w:val="00337E2C"/>
    <w:rsid w:val="00340A61"/>
    <w:rsid w:val="00341C80"/>
    <w:rsid w:val="00341E09"/>
    <w:rsid w:val="00343DF1"/>
    <w:rsid w:val="00344C79"/>
    <w:rsid w:val="00345916"/>
    <w:rsid w:val="00345D5D"/>
    <w:rsid w:val="00346D2B"/>
    <w:rsid w:val="00346DB6"/>
    <w:rsid w:val="0034787A"/>
    <w:rsid w:val="00350B58"/>
    <w:rsid w:val="0035172C"/>
    <w:rsid w:val="003529AA"/>
    <w:rsid w:val="00352B45"/>
    <w:rsid w:val="0035367E"/>
    <w:rsid w:val="00354475"/>
    <w:rsid w:val="00354723"/>
    <w:rsid w:val="00355358"/>
    <w:rsid w:val="00355F6F"/>
    <w:rsid w:val="003575BA"/>
    <w:rsid w:val="003577EE"/>
    <w:rsid w:val="00357B3B"/>
    <w:rsid w:val="0036415C"/>
    <w:rsid w:val="00365563"/>
    <w:rsid w:val="003723A0"/>
    <w:rsid w:val="00374C91"/>
    <w:rsid w:val="0037511B"/>
    <w:rsid w:val="00375C77"/>
    <w:rsid w:val="00376390"/>
    <w:rsid w:val="003771C5"/>
    <w:rsid w:val="003775FE"/>
    <w:rsid w:val="00377A8E"/>
    <w:rsid w:val="0038011F"/>
    <w:rsid w:val="0038176C"/>
    <w:rsid w:val="0038237F"/>
    <w:rsid w:val="00382426"/>
    <w:rsid w:val="003832F0"/>
    <w:rsid w:val="0038375F"/>
    <w:rsid w:val="00385BC4"/>
    <w:rsid w:val="00385FF5"/>
    <w:rsid w:val="00387FC5"/>
    <w:rsid w:val="00390370"/>
    <w:rsid w:val="00391044"/>
    <w:rsid w:val="0039154D"/>
    <w:rsid w:val="00392BA8"/>
    <w:rsid w:val="00393138"/>
    <w:rsid w:val="00393A16"/>
    <w:rsid w:val="00393A69"/>
    <w:rsid w:val="0039438A"/>
    <w:rsid w:val="0039446C"/>
    <w:rsid w:val="003962E7"/>
    <w:rsid w:val="003970EC"/>
    <w:rsid w:val="00397406"/>
    <w:rsid w:val="003A1C77"/>
    <w:rsid w:val="003A21B1"/>
    <w:rsid w:val="003A2DB9"/>
    <w:rsid w:val="003A32E1"/>
    <w:rsid w:val="003A41FD"/>
    <w:rsid w:val="003A457E"/>
    <w:rsid w:val="003A506E"/>
    <w:rsid w:val="003A701B"/>
    <w:rsid w:val="003B00CB"/>
    <w:rsid w:val="003B29F1"/>
    <w:rsid w:val="003B2A77"/>
    <w:rsid w:val="003B3968"/>
    <w:rsid w:val="003B3B63"/>
    <w:rsid w:val="003B465C"/>
    <w:rsid w:val="003B5813"/>
    <w:rsid w:val="003B720E"/>
    <w:rsid w:val="003B723C"/>
    <w:rsid w:val="003B7798"/>
    <w:rsid w:val="003C0EAE"/>
    <w:rsid w:val="003C25EC"/>
    <w:rsid w:val="003C38FD"/>
    <w:rsid w:val="003C3BE2"/>
    <w:rsid w:val="003C42D4"/>
    <w:rsid w:val="003C44A7"/>
    <w:rsid w:val="003C466E"/>
    <w:rsid w:val="003C4D76"/>
    <w:rsid w:val="003C6B04"/>
    <w:rsid w:val="003C7268"/>
    <w:rsid w:val="003C77D8"/>
    <w:rsid w:val="003C7D8D"/>
    <w:rsid w:val="003D0350"/>
    <w:rsid w:val="003D0F84"/>
    <w:rsid w:val="003D1E1C"/>
    <w:rsid w:val="003D418B"/>
    <w:rsid w:val="003D4334"/>
    <w:rsid w:val="003D4A1E"/>
    <w:rsid w:val="003D508C"/>
    <w:rsid w:val="003D5A18"/>
    <w:rsid w:val="003E0241"/>
    <w:rsid w:val="003E0904"/>
    <w:rsid w:val="003E1E07"/>
    <w:rsid w:val="003E1E52"/>
    <w:rsid w:val="003E2CF7"/>
    <w:rsid w:val="003E3B9D"/>
    <w:rsid w:val="003E714C"/>
    <w:rsid w:val="003E72BD"/>
    <w:rsid w:val="003E7AA9"/>
    <w:rsid w:val="003F20A5"/>
    <w:rsid w:val="003F2C2A"/>
    <w:rsid w:val="003F382C"/>
    <w:rsid w:val="003F3B10"/>
    <w:rsid w:val="003F3C3A"/>
    <w:rsid w:val="003F4201"/>
    <w:rsid w:val="003F4A38"/>
    <w:rsid w:val="003F52DF"/>
    <w:rsid w:val="003F5705"/>
    <w:rsid w:val="003F58E9"/>
    <w:rsid w:val="003F6940"/>
    <w:rsid w:val="003F6EF4"/>
    <w:rsid w:val="00400136"/>
    <w:rsid w:val="00401E03"/>
    <w:rsid w:val="00402037"/>
    <w:rsid w:val="004027B9"/>
    <w:rsid w:val="00403688"/>
    <w:rsid w:val="00403A91"/>
    <w:rsid w:val="00404554"/>
    <w:rsid w:val="0040509F"/>
    <w:rsid w:val="0040515D"/>
    <w:rsid w:val="00405457"/>
    <w:rsid w:val="004059BC"/>
    <w:rsid w:val="004059E8"/>
    <w:rsid w:val="00405ABF"/>
    <w:rsid w:val="004112BF"/>
    <w:rsid w:val="00411CC4"/>
    <w:rsid w:val="00412ABF"/>
    <w:rsid w:val="004137FC"/>
    <w:rsid w:val="00414131"/>
    <w:rsid w:val="00414A0B"/>
    <w:rsid w:val="00415038"/>
    <w:rsid w:val="00415E66"/>
    <w:rsid w:val="0041690C"/>
    <w:rsid w:val="00416EF1"/>
    <w:rsid w:val="0041779F"/>
    <w:rsid w:val="004206C9"/>
    <w:rsid w:val="00420A6D"/>
    <w:rsid w:val="00421C47"/>
    <w:rsid w:val="0042263F"/>
    <w:rsid w:val="00422837"/>
    <w:rsid w:val="00423127"/>
    <w:rsid w:val="0042389F"/>
    <w:rsid w:val="00430B2A"/>
    <w:rsid w:val="00430BC6"/>
    <w:rsid w:val="00431F39"/>
    <w:rsid w:val="004321CC"/>
    <w:rsid w:val="00432F4D"/>
    <w:rsid w:val="00433E81"/>
    <w:rsid w:val="00435ABB"/>
    <w:rsid w:val="00435ED5"/>
    <w:rsid w:val="00436078"/>
    <w:rsid w:val="00437147"/>
    <w:rsid w:val="0044046D"/>
    <w:rsid w:val="00440CA3"/>
    <w:rsid w:val="00440F17"/>
    <w:rsid w:val="00441E1F"/>
    <w:rsid w:val="004421EE"/>
    <w:rsid w:val="00443961"/>
    <w:rsid w:val="00444C55"/>
    <w:rsid w:val="004450EF"/>
    <w:rsid w:val="00445895"/>
    <w:rsid w:val="00445FA2"/>
    <w:rsid w:val="00446AF9"/>
    <w:rsid w:val="0044714D"/>
    <w:rsid w:val="004475BD"/>
    <w:rsid w:val="00447867"/>
    <w:rsid w:val="00451BE2"/>
    <w:rsid w:val="00451CC8"/>
    <w:rsid w:val="0045360D"/>
    <w:rsid w:val="00454D98"/>
    <w:rsid w:val="00454F74"/>
    <w:rsid w:val="004552C7"/>
    <w:rsid w:val="00455C60"/>
    <w:rsid w:val="004564BD"/>
    <w:rsid w:val="0045784C"/>
    <w:rsid w:val="0045799F"/>
    <w:rsid w:val="004579B1"/>
    <w:rsid w:val="00461270"/>
    <w:rsid w:val="004615A5"/>
    <w:rsid w:val="004618DB"/>
    <w:rsid w:val="004628CC"/>
    <w:rsid w:val="00462C1B"/>
    <w:rsid w:val="00462EF5"/>
    <w:rsid w:val="00462FE7"/>
    <w:rsid w:val="00464C0F"/>
    <w:rsid w:val="00465120"/>
    <w:rsid w:val="00465481"/>
    <w:rsid w:val="004656E2"/>
    <w:rsid w:val="00466086"/>
    <w:rsid w:val="00466118"/>
    <w:rsid w:val="00466DF2"/>
    <w:rsid w:val="004671DE"/>
    <w:rsid w:val="0046742E"/>
    <w:rsid w:val="00467575"/>
    <w:rsid w:val="00470A4B"/>
    <w:rsid w:val="00470B0D"/>
    <w:rsid w:val="00470C52"/>
    <w:rsid w:val="004710A2"/>
    <w:rsid w:val="00473BEE"/>
    <w:rsid w:val="0047457B"/>
    <w:rsid w:val="00474920"/>
    <w:rsid w:val="00475188"/>
    <w:rsid w:val="004773BE"/>
    <w:rsid w:val="00480E28"/>
    <w:rsid w:val="00481493"/>
    <w:rsid w:val="00482F7F"/>
    <w:rsid w:val="0048386E"/>
    <w:rsid w:val="00484587"/>
    <w:rsid w:val="00485204"/>
    <w:rsid w:val="0049177B"/>
    <w:rsid w:val="00492BFB"/>
    <w:rsid w:val="0049322B"/>
    <w:rsid w:val="0049367F"/>
    <w:rsid w:val="00493818"/>
    <w:rsid w:val="004944D2"/>
    <w:rsid w:val="00495A4E"/>
    <w:rsid w:val="004963CD"/>
    <w:rsid w:val="00497222"/>
    <w:rsid w:val="00497456"/>
    <w:rsid w:val="004A0071"/>
    <w:rsid w:val="004A0A07"/>
    <w:rsid w:val="004A116B"/>
    <w:rsid w:val="004A1678"/>
    <w:rsid w:val="004A174D"/>
    <w:rsid w:val="004A1F71"/>
    <w:rsid w:val="004A310D"/>
    <w:rsid w:val="004A316D"/>
    <w:rsid w:val="004A464A"/>
    <w:rsid w:val="004A48AD"/>
    <w:rsid w:val="004A4D9F"/>
    <w:rsid w:val="004A5CEA"/>
    <w:rsid w:val="004A6209"/>
    <w:rsid w:val="004A701B"/>
    <w:rsid w:val="004A71BF"/>
    <w:rsid w:val="004A7E05"/>
    <w:rsid w:val="004B1F0E"/>
    <w:rsid w:val="004B2B69"/>
    <w:rsid w:val="004B2F76"/>
    <w:rsid w:val="004B39D8"/>
    <w:rsid w:val="004B3E70"/>
    <w:rsid w:val="004B41C9"/>
    <w:rsid w:val="004B6315"/>
    <w:rsid w:val="004B678C"/>
    <w:rsid w:val="004B7AD9"/>
    <w:rsid w:val="004C0D88"/>
    <w:rsid w:val="004C1C64"/>
    <w:rsid w:val="004C1CF8"/>
    <w:rsid w:val="004C1E93"/>
    <w:rsid w:val="004C2360"/>
    <w:rsid w:val="004C29F7"/>
    <w:rsid w:val="004C2BCB"/>
    <w:rsid w:val="004C30C9"/>
    <w:rsid w:val="004C4160"/>
    <w:rsid w:val="004C6EC9"/>
    <w:rsid w:val="004C7039"/>
    <w:rsid w:val="004C70E8"/>
    <w:rsid w:val="004D0C4B"/>
    <w:rsid w:val="004D123C"/>
    <w:rsid w:val="004D1807"/>
    <w:rsid w:val="004D36C0"/>
    <w:rsid w:val="004D3920"/>
    <w:rsid w:val="004D3B09"/>
    <w:rsid w:val="004D3FBE"/>
    <w:rsid w:val="004D4A88"/>
    <w:rsid w:val="004D5C80"/>
    <w:rsid w:val="004D7424"/>
    <w:rsid w:val="004D7CEC"/>
    <w:rsid w:val="004E0C4F"/>
    <w:rsid w:val="004E2430"/>
    <w:rsid w:val="004E245A"/>
    <w:rsid w:val="004E2687"/>
    <w:rsid w:val="004E334F"/>
    <w:rsid w:val="004E3B63"/>
    <w:rsid w:val="004E4630"/>
    <w:rsid w:val="004E6F5B"/>
    <w:rsid w:val="004F1350"/>
    <w:rsid w:val="004F2B28"/>
    <w:rsid w:val="004F2C60"/>
    <w:rsid w:val="004F4701"/>
    <w:rsid w:val="004F54B0"/>
    <w:rsid w:val="004F662C"/>
    <w:rsid w:val="004F6B11"/>
    <w:rsid w:val="00500956"/>
    <w:rsid w:val="00500E06"/>
    <w:rsid w:val="00500E90"/>
    <w:rsid w:val="00502C12"/>
    <w:rsid w:val="00502DCA"/>
    <w:rsid w:val="00503137"/>
    <w:rsid w:val="005034FB"/>
    <w:rsid w:val="005034FF"/>
    <w:rsid w:val="00503A2B"/>
    <w:rsid w:val="005043DE"/>
    <w:rsid w:val="005047B7"/>
    <w:rsid w:val="00505433"/>
    <w:rsid w:val="00506DA3"/>
    <w:rsid w:val="00507A7B"/>
    <w:rsid w:val="00510378"/>
    <w:rsid w:val="00510590"/>
    <w:rsid w:val="00510EC9"/>
    <w:rsid w:val="0051136E"/>
    <w:rsid w:val="0051259E"/>
    <w:rsid w:val="00512BBD"/>
    <w:rsid w:val="0051314B"/>
    <w:rsid w:val="0051359E"/>
    <w:rsid w:val="00514C3B"/>
    <w:rsid w:val="00516718"/>
    <w:rsid w:val="00516972"/>
    <w:rsid w:val="00516B2F"/>
    <w:rsid w:val="0051733D"/>
    <w:rsid w:val="005175CE"/>
    <w:rsid w:val="00517D10"/>
    <w:rsid w:val="00520568"/>
    <w:rsid w:val="00521C54"/>
    <w:rsid w:val="00522F53"/>
    <w:rsid w:val="00523141"/>
    <w:rsid w:val="005246FD"/>
    <w:rsid w:val="005253CE"/>
    <w:rsid w:val="00525A5D"/>
    <w:rsid w:val="00525A81"/>
    <w:rsid w:val="00526BEB"/>
    <w:rsid w:val="00527466"/>
    <w:rsid w:val="00527485"/>
    <w:rsid w:val="00527BCB"/>
    <w:rsid w:val="00531090"/>
    <w:rsid w:val="005314F2"/>
    <w:rsid w:val="00531741"/>
    <w:rsid w:val="005337F2"/>
    <w:rsid w:val="00533DE4"/>
    <w:rsid w:val="005346B4"/>
    <w:rsid w:val="00536A5D"/>
    <w:rsid w:val="0053732E"/>
    <w:rsid w:val="005375B0"/>
    <w:rsid w:val="0053798C"/>
    <w:rsid w:val="005379B4"/>
    <w:rsid w:val="0054051B"/>
    <w:rsid w:val="00541692"/>
    <w:rsid w:val="00542787"/>
    <w:rsid w:val="005429B9"/>
    <w:rsid w:val="00542A42"/>
    <w:rsid w:val="0054456E"/>
    <w:rsid w:val="00544A53"/>
    <w:rsid w:val="00544F66"/>
    <w:rsid w:val="005456C3"/>
    <w:rsid w:val="00545F10"/>
    <w:rsid w:val="00546C5C"/>
    <w:rsid w:val="0054702E"/>
    <w:rsid w:val="0055002A"/>
    <w:rsid w:val="005504AD"/>
    <w:rsid w:val="00551C6B"/>
    <w:rsid w:val="00551E5E"/>
    <w:rsid w:val="0055324F"/>
    <w:rsid w:val="00555E93"/>
    <w:rsid w:val="005567FB"/>
    <w:rsid w:val="00556C23"/>
    <w:rsid w:val="00557F69"/>
    <w:rsid w:val="00560AC5"/>
    <w:rsid w:val="00561059"/>
    <w:rsid w:val="00561929"/>
    <w:rsid w:val="0056359F"/>
    <w:rsid w:val="0056562C"/>
    <w:rsid w:val="00565A66"/>
    <w:rsid w:val="00565FE0"/>
    <w:rsid w:val="00566419"/>
    <w:rsid w:val="00566B0E"/>
    <w:rsid w:val="005709C1"/>
    <w:rsid w:val="005712A0"/>
    <w:rsid w:val="00573483"/>
    <w:rsid w:val="005737DD"/>
    <w:rsid w:val="005754E1"/>
    <w:rsid w:val="005755AC"/>
    <w:rsid w:val="0057672E"/>
    <w:rsid w:val="00580821"/>
    <w:rsid w:val="00580F07"/>
    <w:rsid w:val="005811E5"/>
    <w:rsid w:val="00581ADB"/>
    <w:rsid w:val="00582146"/>
    <w:rsid w:val="00582231"/>
    <w:rsid w:val="00582D8D"/>
    <w:rsid w:val="0058449E"/>
    <w:rsid w:val="005852D4"/>
    <w:rsid w:val="00585970"/>
    <w:rsid w:val="005866F1"/>
    <w:rsid w:val="005907FE"/>
    <w:rsid w:val="00590A1F"/>
    <w:rsid w:val="005910E1"/>
    <w:rsid w:val="0059216F"/>
    <w:rsid w:val="00592449"/>
    <w:rsid w:val="0059322D"/>
    <w:rsid w:val="005934C6"/>
    <w:rsid w:val="005952E9"/>
    <w:rsid w:val="0059778A"/>
    <w:rsid w:val="00597C2F"/>
    <w:rsid w:val="005A1553"/>
    <w:rsid w:val="005A2D1E"/>
    <w:rsid w:val="005A45AE"/>
    <w:rsid w:val="005A5380"/>
    <w:rsid w:val="005A7EA4"/>
    <w:rsid w:val="005B017B"/>
    <w:rsid w:val="005B0671"/>
    <w:rsid w:val="005B0856"/>
    <w:rsid w:val="005B284B"/>
    <w:rsid w:val="005B36A1"/>
    <w:rsid w:val="005B428F"/>
    <w:rsid w:val="005B4EAA"/>
    <w:rsid w:val="005B62EC"/>
    <w:rsid w:val="005B64A3"/>
    <w:rsid w:val="005B66A0"/>
    <w:rsid w:val="005C0476"/>
    <w:rsid w:val="005C1065"/>
    <w:rsid w:val="005C1CE8"/>
    <w:rsid w:val="005C3451"/>
    <w:rsid w:val="005C3CCD"/>
    <w:rsid w:val="005C4598"/>
    <w:rsid w:val="005C513A"/>
    <w:rsid w:val="005C5337"/>
    <w:rsid w:val="005C5541"/>
    <w:rsid w:val="005C5717"/>
    <w:rsid w:val="005C63DB"/>
    <w:rsid w:val="005C6F6C"/>
    <w:rsid w:val="005C795E"/>
    <w:rsid w:val="005D0076"/>
    <w:rsid w:val="005D051A"/>
    <w:rsid w:val="005D0E45"/>
    <w:rsid w:val="005D1605"/>
    <w:rsid w:val="005D23E2"/>
    <w:rsid w:val="005D2B05"/>
    <w:rsid w:val="005D686D"/>
    <w:rsid w:val="005D7CED"/>
    <w:rsid w:val="005E0017"/>
    <w:rsid w:val="005E027C"/>
    <w:rsid w:val="005E0C48"/>
    <w:rsid w:val="005E2EC3"/>
    <w:rsid w:val="005E313A"/>
    <w:rsid w:val="005E3997"/>
    <w:rsid w:val="005E4FD3"/>
    <w:rsid w:val="005E527C"/>
    <w:rsid w:val="005E53C8"/>
    <w:rsid w:val="005E6C62"/>
    <w:rsid w:val="005E74E0"/>
    <w:rsid w:val="005F1B80"/>
    <w:rsid w:val="005F2C55"/>
    <w:rsid w:val="005F42C7"/>
    <w:rsid w:val="005F45B8"/>
    <w:rsid w:val="005F5EAD"/>
    <w:rsid w:val="005F78E6"/>
    <w:rsid w:val="006000AF"/>
    <w:rsid w:val="00600236"/>
    <w:rsid w:val="00600BF9"/>
    <w:rsid w:val="00600E85"/>
    <w:rsid w:val="00600F54"/>
    <w:rsid w:val="0060131C"/>
    <w:rsid w:val="00601984"/>
    <w:rsid w:val="00601BAC"/>
    <w:rsid w:val="0060309E"/>
    <w:rsid w:val="006036C1"/>
    <w:rsid w:val="00603E50"/>
    <w:rsid w:val="00603E88"/>
    <w:rsid w:val="0060430E"/>
    <w:rsid w:val="0060449E"/>
    <w:rsid w:val="00606DBE"/>
    <w:rsid w:val="00606E99"/>
    <w:rsid w:val="006072B3"/>
    <w:rsid w:val="00607848"/>
    <w:rsid w:val="00607E0E"/>
    <w:rsid w:val="006100B3"/>
    <w:rsid w:val="0061174A"/>
    <w:rsid w:val="006121D7"/>
    <w:rsid w:val="0061250D"/>
    <w:rsid w:val="006127B0"/>
    <w:rsid w:val="00612E4D"/>
    <w:rsid w:val="0061332D"/>
    <w:rsid w:val="0061358D"/>
    <w:rsid w:val="00614740"/>
    <w:rsid w:val="00614DC7"/>
    <w:rsid w:val="006153D9"/>
    <w:rsid w:val="0061574B"/>
    <w:rsid w:val="00616570"/>
    <w:rsid w:val="00616DFE"/>
    <w:rsid w:val="00616E54"/>
    <w:rsid w:val="0062062A"/>
    <w:rsid w:val="00622131"/>
    <w:rsid w:val="0062387F"/>
    <w:rsid w:val="00625AC6"/>
    <w:rsid w:val="00626395"/>
    <w:rsid w:val="00627064"/>
    <w:rsid w:val="006308D0"/>
    <w:rsid w:val="00632320"/>
    <w:rsid w:val="006323D6"/>
    <w:rsid w:val="006334A5"/>
    <w:rsid w:val="00633966"/>
    <w:rsid w:val="006340E6"/>
    <w:rsid w:val="006344A6"/>
    <w:rsid w:val="006348FE"/>
    <w:rsid w:val="0063499A"/>
    <w:rsid w:val="00635298"/>
    <w:rsid w:val="0063562E"/>
    <w:rsid w:val="006357BC"/>
    <w:rsid w:val="00636B39"/>
    <w:rsid w:val="00642DFB"/>
    <w:rsid w:val="00643AAE"/>
    <w:rsid w:val="00643AC9"/>
    <w:rsid w:val="00643B2A"/>
    <w:rsid w:val="00650A6F"/>
    <w:rsid w:val="0065164A"/>
    <w:rsid w:val="00651CE2"/>
    <w:rsid w:val="00651E34"/>
    <w:rsid w:val="0065253F"/>
    <w:rsid w:val="006529D4"/>
    <w:rsid w:val="006546D2"/>
    <w:rsid w:val="00655B63"/>
    <w:rsid w:val="00655D4B"/>
    <w:rsid w:val="0065694E"/>
    <w:rsid w:val="00656D76"/>
    <w:rsid w:val="00657289"/>
    <w:rsid w:val="00662141"/>
    <w:rsid w:val="00662BE5"/>
    <w:rsid w:val="00664BCB"/>
    <w:rsid w:val="00664D2D"/>
    <w:rsid w:val="00665C06"/>
    <w:rsid w:val="00665E8A"/>
    <w:rsid w:val="00667815"/>
    <w:rsid w:val="0066791D"/>
    <w:rsid w:val="00667C3D"/>
    <w:rsid w:val="006709CD"/>
    <w:rsid w:val="00671298"/>
    <w:rsid w:val="006713A7"/>
    <w:rsid w:val="00671C9B"/>
    <w:rsid w:val="00672290"/>
    <w:rsid w:val="00672F10"/>
    <w:rsid w:val="0067316E"/>
    <w:rsid w:val="00673F2A"/>
    <w:rsid w:val="0067459F"/>
    <w:rsid w:val="00675561"/>
    <w:rsid w:val="00677BE9"/>
    <w:rsid w:val="00677D74"/>
    <w:rsid w:val="00680771"/>
    <w:rsid w:val="00680FF9"/>
    <w:rsid w:val="0068279B"/>
    <w:rsid w:val="0068279E"/>
    <w:rsid w:val="00682F65"/>
    <w:rsid w:val="00683D12"/>
    <w:rsid w:val="006859E6"/>
    <w:rsid w:val="00685E73"/>
    <w:rsid w:val="00686D66"/>
    <w:rsid w:val="00687B1D"/>
    <w:rsid w:val="006902E5"/>
    <w:rsid w:val="00690A34"/>
    <w:rsid w:val="00693F7E"/>
    <w:rsid w:val="006946A3"/>
    <w:rsid w:val="00694BFB"/>
    <w:rsid w:val="006956FA"/>
    <w:rsid w:val="0069576F"/>
    <w:rsid w:val="00697D5A"/>
    <w:rsid w:val="00697E04"/>
    <w:rsid w:val="006A0594"/>
    <w:rsid w:val="006A0A7A"/>
    <w:rsid w:val="006A1C62"/>
    <w:rsid w:val="006A1F95"/>
    <w:rsid w:val="006A2A53"/>
    <w:rsid w:val="006A376D"/>
    <w:rsid w:val="006A3FBB"/>
    <w:rsid w:val="006A5CDE"/>
    <w:rsid w:val="006A7164"/>
    <w:rsid w:val="006B0968"/>
    <w:rsid w:val="006B1683"/>
    <w:rsid w:val="006B3F0B"/>
    <w:rsid w:val="006B3FE6"/>
    <w:rsid w:val="006B4EA2"/>
    <w:rsid w:val="006B6668"/>
    <w:rsid w:val="006B6C0A"/>
    <w:rsid w:val="006B6E56"/>
    <w:rsid w:val="006B741C"/>
    <w:rsid w:val="006B7662"/>
    <w:rsid w:val="006B7BAE"/>
    <w:rsid w:val="006C13BB"/>
    <w:rsid w:val="006C3C50"/>
    <w:rsid w:val="006C422C"/>
    <w:rsid w:val="006C42BB"/>
    <w:rsid w:val="006C4AD3"/>
    <w:rsid w:val="006C5B82"/>
    <w:rsid w:val="006C743C"/>
    <w:rsid w:val="006D04DD"/>
    <w:rsid w:val="006D18A1"/>
    <w:rsid w:val="006D25B6"/>
    <w:rsid w:val="006D292A"/>
    <w:rsid w:val="006D2D7E"/>
    <w:rsid w:val="006D2F68"/>
    <w:rsid w:val="006D3009"/>
    <w:rsid w:val="006D34DE"/>
    <w:rsid w:val="006D37D2"/>
    <w:rsid w:val="006D3A1C"/>
    <w:rsid w:val="006D5C33"/>
    <w:rsid w:val="006D6DA0"/>
    <w:rsid w:val="006D6F75"/>
    <w:rsid w:val="006D737D"/>
    <w:rsid w:val="006E0933"/>
    <w:rsid w:val="006E1AB6"/>
    <w:rsid w:val="006E3426"/>
    <w:rsid w:val="006E38E1"/>
    <w:rsid w:val="006E4813"/>
    <w:rsid w:val="006E591E"/>
    <w:rsid w:val="006F08AD"/>
    <w:rsid w:val="006F1E36"/>
    <w:rsid w:val="006F336F"/>
    <w:rsid w:val="006F3F85"/>
    <w:rsid w:val="006F4A75"/>
    <w:rsid w:val="006F4F86"/>
    <w:rsid w:val="006F51BD"/>
    <w:rsid w:val="006F529E"/>
    <w:rsid w:val="006F5910"/>
    <w:rsid w:val="006F7F12"/>
    <w:rsid w:val="007016A4"/>
    <w:rsid w:val="00701AC7"/>
    <w:rsid w:val="00701DD8"/>
    <w:rsid w:val="00701EBD"/>
    <w:rsid w:val="00703029"/>
    <w:rsid w:val="007033B3"/>
    <w:rsid w:val="00703B44"/>
    <w:rsid w:val="007040B6"/>
    <w:rsid w:val="00705748"/>
    <w:rsid w:val="00705A7F"/>
    <w:rsid w:val="00706583"/>
    <w:rsid w:val="0070690B"/>
    <w:rsid w:val="007109CE"/>
    <w:rsid w:val="00711358"/>
    <w:rsid w:val="0071163A"/>
    <w:rsid w:val="00711D53"/>
    <w:rsid w:val="0071235C"/>
    <w:rsid w:val="00712380"/>
    <w:rsid w:val="00713342"/>
    <w:rsid w:val="007136FD"/>
    <w:rsid w:val="007149E8"/>
    <w:rsid w:val="00714FCD"/>
    <w:rsid w:val="00716869"/>
    <w:rsid w:val="00716C97"/>
    <w:rsid w:val="007172AD"/>
    <w:rsid w:val="00720655"/>
    <w:rsid w:val="00720CEB"/>
    <w:rsid w:val="007221C8"/>
    <w:rsid w:val="00722D31"/>
    <w:rsid w:val="00722E75"/>
    <w:rsid w:val="00723592"/>
    <w:rsid w:val="00723B2B"/>
    <w:rsid w:val="007249FC"/>
    <w:rsid w:val="00724CBB"/>
    <w:rsid w:val="0072530B"/>
    <w:rsid w:val="00725C97"/>
    <w:rsid w:val="00727CB6"/>
    <w:rsid w:val="00730AE2"/>
    <w:rsid w:val="0073147D"/>
    <w:rsid w:val="00731529"/>
    <w:rsid w:val="007315CE"/>
    <w:rsid w:val="00731B8D"/>
    <w:rsid w:val="00732617"/>
    <w:rsid w:val="00732A65"/>
    <w:rsid w:val="00732CF8"/>
    <w:rsid w:val="00732D1F"/>
    <w:rsid w:val="00732EE2"/>
    <w:rsid w:val="00735315"/>
    <w:rsid w:val="00736092"/>
    <w:rsid w:val="00736133"/>
    <w:rsid w:val="0073642B"/>
    <w:rsid w:val="00736B6A"/>
    <w:rsid w:val="00737084"/>
    <w:rsid w:val="00737455"/>
    <w:rsid w:val="00737DB7"/>
    <w:rsid w:val="00740A33"/>
    <w:rsid w:val="00740D36"/>
    <w:rsid w:val="00740EFD"/>
    <w:rsid w:val="007411EE"/>
    <w:rsid w:val="00741559"/>
    <w:rsid w:val="00741B7B"/>
    <w:rsid w:val="00741F74"/>
    <w:rsid w:val="007427F2"/>
    <w:rsid w:val="00742EBA"/>
    <w:rsid w:val="007431F7"/>
    <w:rsid w:val="00744308"/>
    <w:rsid w:val="0074458D"/>
    <w:rsid w:val="0074496A"/>
    <w:rsid w:val="00744F4D"/>
    <w:rsid w:val="0074562C"/>
    <w:rsid w:val="00746A74"/>
    <w:rsid w:val="0074740E"/>
    <w:rsid w:val="007474E8"/>
    <w:rsid w:val="00747B33"/>
    <w:rsid w:val="0075019F"/>
    <w:rsid w:val="0075051E"/>
    <w:rsid w:val="0075054A"/>
    <w:rsid w:val="00751D35"/>
    <w:rsid w:val="00752E95"/>
    <w:rsid w:val="00753D99"/>
    <w:rsid w:val="00753E2A"/>
    <w:rsid w:val="00755693"/>
    <w:rsid w:val="0075785D"/>
    <w:rsid w:val="0076031E"/>
    <w:rsid w:val="00760EB1"/>
    <w:rsid w:val="0076173F"/>
    <w:rsid w:val="00761797"/>
    <w:rsid w:val="00761E58"/>
    <w:rsid w:val="0076227A"/>
    <w:rsid w:val="007626A3"/>
    <w:rsid w:val="0076335F"/>
    <w:rsid w:val="00763719"/>
    <w:rsid w:val="00763735"/>
    <w:rsid w:val="0076428A"/>
    <w:rsid w:val="00764B9A"/>
    <w:rsid w:val="0076611B"/>
    <w:rsid w:val="00766E09"/>
    <w:rsid w:val="00766E64"/>
    <w:rsid w:val="007700BD"/>
    <w:rsid w:val="00770801"/>
    <w:rsid w:val="00772137"/>
    <w:rsid w:val="00772B3A"/>
    <w:rsid w:val="00772E86"/>
    <w:rsid w:val="00772F1D"/>
    <w:rsid w:val="00773A6E"/>
    <w:rsid w:val="00774A61"/>
    <w:rsid w:val="00774F66"/>
    <w:rsid w:val="00775A1B"/>
    <w:rsid w:val="007766EF"/>
    <w:rsid w:val="007775B9"/>
    <w:rsid w:val="00777CF5"/>
    <w:rsid w:val="00780F18"/>
    <w:rsid w:val="00781260"/>
    <w:rsid w:val="007817E0"/>
    <w:rsid w:val="00782257"/>
    <w:rsid w:val="00782BBF"/>
    <w:rsid w:val="00784B10"/>
    <w:rsid w:val="007852BE"/>
    <w:rsid w:val="00787314"/>
    <w:rsid w:val="00787432"/>
    <w:rsid w:val="00787433"/>
    <w:rsid w:val="00787919"/>
    <w:rsid w:val="00787F52"/>
    <w:rsid w:val="007911D4"/>
    <w:rsid w:val="00791211"/>
    <w:rsid w:val="0079124F"/>
    <w:rsid w:val="00791B29"/>
    <w:rsid w:val="00791B2A"/>
    <w:rsid w:val="00791B48"/>
    <w:rsid w:val="00791B8E"/>
    <w:rsid w:val="0079202A"/>
    <w:rsid w:val="0079432D"/>
    <w:rsid w:val="007946A1"/>
    <w:rsid w:val="00794C96"/>
    <w:rsid w:val="007955EB"/>
    <w:rsid w:val="00796570"/>
    <w:rsid w:val="00796A8A"/>
    <w:rsid w:val="00797402"/>
    <w:rsid w:val="00797498"/>
    <w:rsid w:val="007977EC"/>
    <w:rsid w:val="00797861"/>
    <w:rsid w:val="00797A0E"/>
    <w:rsid w:val="00797D1C"/>
    <w:rsid w:val="007A0E2B"/>
    <w:rsid w:val="007A1F23"/>
    <w:rsid w:val="007A3211"/>
    <w:rsid w:val="007A510A"/>
    <w:rsid w:val="007A5AC2"/>
    <w:rsid w:val="007A600D"/>
    <w:rsid w:val="007A613B"/>
    <w:rsid w:val="007A7590"/>
    <w:rsid w:val="007A763A"/>
    <w:rsid w:val="007A7773"/>
    <w:rsid w:val="007B2593"/>
    <w:rsid w:val="007B2B1C"/>
    <w:rsid w:val="007B32A2"/>
    <w:rsid w:val="007B3B34"/>
    <w:rsid w:val="007B5A32"/>
    <w:rsid w:val="007B656A"/>
    <w:rsid w:val="007B67DA"/>
    <w:rsid w:val="007B6DEE"/>
    <w:rsid w:val="007B72E6"/>
    <w:rsid w:val="007C0AAF"/>
    <w:rsid w:val="007C2080"/>
    <w:rsid w:val="007C32DC"/>
    <w:rsid w:val="007C38FE"/>
    <w:rsid w:val="007C5002"/>
    <w:rsid w:val="007C6022"/>
    <w:rsid w:val="007C60A1"/>
    <w:rsid w:val="007D2340"/>
    <w:rsid w:val="007D32AA"/>
    <w:rsid w:val="007D352C"/>
    <w:rsid w:val="007D48A4"/>
    <w:rsid w:val="007D4C1C"/>
    <w:rsid w:val="007D598C"/>
    <w:rsid w:val="007D59F7"/>
    <w:rsid w:val="007D615E"/>
    <w:rsid w:val="007D7487"/>
    <w:rsid w:val="007D77C5"/>
    <w:rsid w:val="007E164B"/>
    <w:rsid w:val="007E2758"/>
    <w:rsid w:val="007E279D"/>
    <w:rsid w:val="007E425D"/>
    <w:rsid w:val="007E45DA"/>
    <w:rsid w:val="007E62B5"/>
    <w:rsid w:val="007F012B"/>
    <w:rsid w:val="007F02D1"/>
    <w:rsid w:val="007F0FB2"/>
    <w:rsid w:val="007F1338"/>
    <w:rsid w:val="007F2316"/>
    <w:rsid w:val="007F26DE"/>
    <w:rsid w:val="007F27A3"/>
    <w:rsid w:val="007F518A"/>
    <w:rsid w:val="007F62B5"/>
    <w:rsid w:val="007F6635"/>
    <w:rsid w:val="008003BB"/>
    <w:rsid w:val="00801017"/>
    <w:rsid w:val="00801112"/>
    <w:rsid w:val="00802BE6"/>
    <w:rsid w:val="008031B9"/>
    <w:rsid w:val="00803F02"/>
    <w:rsid w:val="008040B6"/>
    <w:rsid w:val="0080494C"/>
    <w:rsid w:val="00804BC9"/>
    <w:rsid w:val="00804CFC"/>
    <w:rsid w:val="00805C75"/>
    <w:rsid w:val="00806BEB"/>
    <w:rsid w:val="008078B0"/>
    <w:rsid w:val="0080799F"/>
    <w:rsid w:val="00807DBE"/>
    <w:rsid w:val="00807EE3"/>
    <w:rsid w:val="008100A6"/>
    <w:rsid w:val="00810832"/>
    <w:rsid w:val="0081100A"/>
    <w:rsid w:val="00811265"/>
    <w:rsid w:val="0081382C"/>
    <w:rsid w:val="00813EF5"/>
    <w:rsid w:val="00813F27"/>
    <w:rsid w:val="00814471"/>
    <w:rsid w:val="00814B97"/>
    <w:rsid w:val="0081565B"/>
    <w:rsid w:val="008161F9"/>
    <w:rsid w:val="00816B72"/>
    <w:rsid w:val="0082001F"/>
    <w:rsid w:val="00820DE1"/>
    <w:rsid w:val="008218E3"/>
    <w:rsid w:val="008220A7"/>
    <w:rsid w:val="008221C6"/>
    <w:rsid w:val="00822873"/>
    <w:rsid w:val="00822E0F"/>
    <w:rsid w:val="00822F13"/>
    <w:rsid w:val="00823B9F"/>
    <w:rsid w:val="00825241"/>
    <w:rsid w:val="00825A9E"/>
    <w:rsid w:val="0082667A"/>
    <w:rsid w:val="0082697B"/>
    <w:rsid w:val="00826E85"/>
    <w:rsid w:val="00827948"/>
    <w:rsid w:val="00827CAD"/>
    <w:rsid w:val="00827CE4"/>
    <w:rsid w:val="00832B69"/>
    <w:rsid w:val="00832E35"/>
    <w:rsid w:val="0083485C"/>
    <w:rsid w:val="008363DB"/>
    <w:rsid w:val="00836657"/>
    <w:rsid w:val="00836AD4"/>
    <w:rsid w:val="00836BA9"/>
    <w:rsid w:val="00837EC7"/>
    <w:rsid w:val="00837F91"/>
    <w:rsid w:val="00840080"/>
    <w:rsid w:val="00840E0C"/>
    <w:rsid w:val="008442EE"/>
    <w:rsid w:val="008462DB"/>
    <w:rsid w:val="00846E4F"/>
    <w:rsid w:val="0085078D"/>
    <w:rsid w:val="00850891"/>
    <w:rsid w:val="00852081"/>
    <w:rsid w:val="0085251F"/>
    <w:rsid w:val="00852984"/>
    <w:rsid w:val="00852AF3"/>
    <w:rsid w:val="008535E6"/>
    <w:rsid w:val="008541C2"/>
    <w:rsid w:val="00854359"/>
    <w:rsid w:val="00854B28"/>
    <w:rsid w:val="00854B96"/>
    <w:rsid w:val="00855AD2"/>
    <w:rsid w:val="00856463"/>
    <w:rsid w:val="00856D64"/>
    <w:rsid w:val="00856D8A"/>
    <w:rsid w:val="0085757A"/>
    <w:rsid w:val="00857E88"/>
    <w:rsid w:val="0086018C"/>
    <w:rsid w:val="00860FEB"/>
    <w:rsid w:val="0086182E"/>
    <w:rsid w:val="00862CC2"/>
    <w:rsid w:val="0086367E"/>
    <w:rsid w:val="00864B37"/>
    <w:rsid w:val="00864EC8"/>
    <w:rsid w:val="0086514F"/>
    <w:rsid w:val="00865293"/>
    <w:rsid w:val="0086622E"/>
    <w:rsid w:val="00866BE2"/>
    <w:rsid w:val="00867240"/>
    <w:rsid w:val="00867685"/>
    <w:rsid w:val="00867E8A"/>
    <w:rsid w:val="00870970"/>
    <w:rsid w:val="00871DFE"/>
    <w:rsid w:val="00875334"/>
    <w:rsid w:val="00875B29"/>
    <w:rsid w:val="00875C73"/>
    <w:rsid w:val="00875F1E"/>
    <w:rsid w:val="0088043F"/>
    <w:rsid w:val="00880B5E"/>
    <w:rsid w:val="00882E47"/>
    <w:rsid w:val="00883215"/>
    <w:rsid w:val="008838E2"/>
    <w:rsid w:val="00883F64"/>
    <w:rsid w:val="00885083"/>
    <w:rsid w:val="008857F8"/>
    <w:rsid w:val="0088584A"/>
    <w:rsid w:val="00885DC0"/>
    <w:rsid w:val="008863F0"/>
    <w:rsid w:val="00887EBB"/>
    <w:rsid w:val="00890836"/>
    <w:rsid w:val="00890EB4"/>
    <w:rsid w:val="008914C6"/>
    <w:rsid w:val="008926A3"/>
    <w:rsid w:val="008926E1"/>
    <w:rsid w:val="008930A2"/>
    <w:rsid w:val="00893E58"/>
    <w:rsid w:val="0089444E"/>
    <w:rsid w:val="008948D4"/>
    <w:rsid w:val="00896096"/>
    <w:rsid w:val="00897997"/>
    <w:rsid w:val="008A11EB"/>
    <w:rsid w:val="008A198F"/>
    <w:rsid w:val="008A1BA6"/>
    <w:rsid w:val="008A248A"/>
    <w:rsid w:val="008A2DF5"/>
    <w:rsid w:val="008A57CA"/>
    <w:rsid w:val="008A681C"/>
    <w:rsid w:val="008A6A80"/>
    <w:rsid w:val="008A6BD2"/>
    <w:rsid w:val="008A724A"/>
    <w:rsid w:val="008B0252"/>
    <w:rsid w:val="008B0B99"/>
    <w:rsid w:val="008B156C"/>
    <w:rsid w:val="008B1833"/>
    <w:rsid w:val="008B27F7"/>
    <w:rsid w:val="008B2DB5"/>
    <w:rsid w:val="008B3C75"/>
    <w:rsid w:val="008B5983"/>
    <w:rsid w:val="008B5EB9"/>
    <w:rsid w:val="008B6163"/>
    <w:rsid w:val="008B65DF"/>
    <w:rsid w:val="008B6962"/>
    <w:rsid w:val="008B6A63"/>
    <w:rsid w:val="008B72F5"/>
    <w:rsid w:val="008C02EC"/>
    <w:rsid w:val="008C0C42"/>
    <w:rsid w:val="008C0EF5"/>
    <w:rsid w:val="008C1A3D"/>
    <w:rsid w:val="008C235F"/>
    <w:rsid w:val="008C53A8"/>
    <w:rsid w:val="008C65B0"/>
    <w:rsid w:val="008C6B61"/>
    <w:rsid w:val="008C75DB"/>
    <w:rsid w:val="008D1512"/>
    <w:rsid w:val="008D215C"/>
    <w:rsid w:val="008D303F"/>
    <w:rsid w:val="008D335A"/>
    <w:rsid w:val="008D64B5"/>
    <w:rsid w:val="008D64F5"/>
    <w:rsid w:val="008D6616"/>
    <w:rsid w:val="008D7DE7"/>
    <w:rsid w:val="008E2660"/>
    <w:rsid w:val="008E266A"/>
    <w:rsid w:val="008E2DF3"/>
    <w:rsid w:val="008E3804"/>
    <w:rsid w:val="008E4633"/>
    <w:rsid w:val="008E4C31"/>
    <w:rsid w:val="008E6478"/>
    <w:rsid w:val="008E7791"/>
    <w:rsid w:val="008F0364"/>
    <w:rsid w:val="008F0ACA"/>
    <w:rsid w:val="008F0D5D"/>
    <w:rsid w:val="008F2BD9"/>
    <w:rsid w:val="008F4910"/>
    <w:rsid w:val="008F4D57"/>
    <w:rsid w:val="008F53EA"/>
    <w:rsid w:val="008F57DF"/>
    <w:rsid w:val="008F66E8"/>
    <w:rsid w:val="008F679F"/>
    <w:rsid w:val="008F6BCE"/>
    <w:rsid w:val="008F6BE3"/>
    <w:rsid w:val="008F70EB"/>
    <w:rsid w:val="009002CC"/>
    <w:rsid w:val="009007B3"/>
    <w:rsid w:val="00900BBA"/>
    <w:rsid w:val="00901725"/>
    <w:rsid w:val="009018A5"/>
    <w:rsid w:val="00901B41"/>
    <w:rsid w:val="0090228E"/>
    <w:rsid w:val="00903C07"/>
    <w:rsid w:val="00904130"/>
    <w:rsid w:val="00904C3E"/>
    <w:rsid w:val="00905C58"/>
    <w:rsid w:val="0090667E"/>
    <w:rsid w:val="00907B8E"/>
    <w:rsid w:val="009102AC"/>
    <w:rsid w:val="00910477"/>
    <w:rsid w:val="0091076E"/>
    <w:rsid w:val="0091540B"/>
    <w:rsid w:val="00917974"/>
    <w:rsid w:val="00920100"/>
    <w:rsid w:val="00920318"/>
    <w:rsid w:val="009212AD"/>
    <w:rsid w:val="00921A86"/>
    <w:rsid w:val="00921D7D"/>
    <w:rsid w:val="00922997"/>
    <w:rsid w:val="00922FE6"/>
    <w:rsid w:val="00923470"/>
    <w:rsid w:val="009245DA"/>
    <w:rsid w:val="0092496B"/>
    <w:rsid w:val="0092755D"/>
    <w:rsid w:val="00930102"/>
    <w:rsid w:val="00931D5F"/>
    <w:rsid w:val="009345B3"/>
    <w:rsid w:val="009353A0"/>
    <w:rsid w:val="0093595D"/>
    <w:rsid w:val="00936E86"/>
    <w:rsid w:val="00937583"/>
    <w:rsid w:val="00940197"/>
    <w:rsid w:val="00940DAF"/>
    <w:rsid w:val="00942690"/>
    <w:rsid w:val="00942C8F"/>
    <w:rsid w:val="009431AC"/>
    <w:rsid w:val="009444A1"/>
    <w:rsid w:val="00944665"/>
    <w:rsid w:val="0094608E"/>
    <w:rsid w:val="009462FA"/>
    <w:rsid w:val="00946400"/>
    <w:rsid w:val="009465F0"/>
    <w:rsid w:val="00947384"/>
    <w:rsid w:val="0095079D"/>
    <w:rsid w:val="00950CA8"/>
    <w:rsid w:val="00950E48"/>
    <w:rsid w:val="009516DE"/>
    <w:rsid w:val="00951BCB"/>
    <w:rsid w:val="00952D72"/>
    <w:rsid w:val="00953E9F"/>
    <w:rsid w:val="0095512A"/>
    <w:rsid w:val="00956A38"/>
    <w:rsid w:val="00956BED"/>
    <w:rsid w:val="00956F87"/>
    <w:rsid w:val="0095770D"/>
    <w:rsid w:val="009578F6"/>
    <w:rsid w:val="009601D9"/>
    <w:rsid w:val="00960641"/>
    <w:rsid w:val="00960B61"/>
    <w:rsid w:val="0096136B"/>
    <w:rsid w:val="00961767"/>
    <w:rsid w:val="009623EE"/>
    <w:rsid w:val="00962AC5"/>
    <w:rsid w:val="009638CD"/>
    <w:rsid w:val="00963C1F"/>
    <w:rsid w:val="00963D06"/>
    <w:rsid w:val="009641AD"/>
    <w:rsid w:val="009655DD"/>
    <w:rsid w:val="0096565B"/>
    <w:rsid w:val="00965A7F"/>
    <w:rsid w:val="00965A9C"/>
    <w:rsid w:val="009670A3"/>
    <w:rsid w:val="009672CA"/>
    <w:rsid w:val="00967D36"/>
    <w:rsid w:val="009703E9"/>
    <w:rsid w:val="00971050"/>
    <w:rsid w:val="00971D5E"/>
    <w:rsid w:val="009720C1"/>
    <w:rsid w:val="009724A2"/>
    <w:rsid w:val="009728FA"/>
    <w:rsid w:val="0097296D"/>
    <w:rsid w:val="009738A5"/>
    <w:rsid w:val="00973B9E"/>
    <w:rsid w:val="009742F1"/>
    <w:rsid w:val="00974703"/>
    <w:rsid w:val="009769DD"/>
    <w:rsid w:val="00977D62"/>
    <w:rsid w:val="009802F0"/>
    <w:rsid w:val="00980575"/>
    <w:rsid w:val="00980B2A"/>
    <w:rsid w:val="00982146"/>
    <w:rsid w:val="00982523"/>
    <w:rsid w:val="009827BB"/>
    <w:rsid w:val="00983409"/>
    <w:rsid w:val="00983878"/>
    <w:rsid w:val="00984AC5"/>
    <w:rsid w:val="00984B22"/>
    <w:rsid w:val="009858A9"/>
    <w:rsid w:val="00985C93"/>
    <w:rsid w:val="009865D7"/>
    <w:rsid w:val="0098697A"/>
    <w:rsid w:val="00986C7D"/>
    <w:rsid w:val="0098772E"/>
    <w:rsid w:val="00987D07"/>
    <w:rsid w:val="00987D7D"/>
    <w:rsid w:val="00990251"/>
    <w:rsid w:val="0099056B"/>
    <w:rsid w:val="0099094B"/>
    <w:rsid w:val="00993FE2"/>
    <w:rsid w:val="00994126"/>
    <w:rsid w:val="00994372"/>
    <w:rsid w:val="0099545B"/>
    <w:rsid w:val="00995BB0"/>
    <w:rsid w:val="009968CE"/>
    <w:rsid w:val="00996EE0"/>
    <w:rsid w:val="009972BF"/>
    <w:rsid w:val="00997407"/>
    <w:rsid w:val="00997527"/>
    <w:rsid w:val="009A06EB"/>
    <w:rsid w:val="009A18CB"/>
    <w:rsid w:val="009A1D65"/>
    <w:rsid w:val="009A1E13"/>
    <w:rsid w:val="009A2DEA"/>
    <w:rsid w:val="009A355A"/>
    <w:rsid w:val="009A46D3"/>
    <w:rsid w:val="009A4E1D"/>
    <w:rsid w:val="009A4EE8"/>
    <w:rsid w:val="009A4F24"/>
    <w:rsid w:val="009A536A"/>
    <w:rsid w:val="009A5EC9"/>
    <w:rsid w:val="009A6DE5"/>
    <w:rsid w:val="009A71E4"/>
    <w:rsid w:val="009A7B0D"/>
    <w:rsid w:val="009A7FB8"/>
    <w:rsid w:val="009B1BDC"/>
    <w:rsid w:val="009B1C31"/>
    <w:rsid w:val="009B2524"/>
    <w:rsid w:val="009B2D0C"/>
    <w:rsid w:val="009B446C"/>
    <w:rsid w:val="009B4BB9"/>
    <w:rsid w:val="009B7516"/>
    <w:rsid w:val="009B7A95"/>
    <w:rsid w:val="009C0476"/>
    <w:rsid w:val="009C04A0"/>
    <w:rsid w:val="009C11B3"/>
    <w:rsid w:val="009C1370"/>
    <w:rsid w:val="009C1E10"/>
    <w:rsid w:val="009C2089"/>
    <w:rsid w:val="009C226A"/>
    <w:rsid w:val="009C2C1C"/>
    <w:rsid w:val="009C2E61"/>
    <w:rsid w:val="009C3C06"/>
    <w:rsid w:val="009C4C52"/>
    <w:rsid w:val="009C5CE9"/>
    <w:rsid w:val="009C609C"/>
    <w:rsid w:val="009C60CF"/>
    <w:rsid w:val="009D09EA"/>
    <w:rsid w:val="009D0B4A"/>
    <w:rsid w:val="009D190B"/>
    <w:rsid w:val="009D1DB1"/>
    <w:rsid w:val="009D30CA"/>
    <w:rsid w:val="009D34B3"/>
    <w:rsid w:val="009D4158"/>
    <w:rsid w:val="009D4DA1"/>
    <w:rsid w:val="009D535B"/>
    <w:rsid w:val="009D5377"/>
    <w:rsid w:val="009D790C"/>
    <w:rsid w:val="009E1063"/>
    <w:rsid w:val="009E1B0B"/>
    <w:rsid w:val="009E1BBE"/>
    <w:rsid w:val="009E3C74"/>
    <w:rsid w:val="009E45AF"/>
    <w:rsid w:val="009E4EF0"/>
    <w:rsid w:val="009E6B06"/>
    <w:rsid w:val="009E6CA0"/>
    <w:rsid w:val="009E7654"/>
    <w:rsid w:val="009F08B8"/>
    <w:rsid w:val="009F0BF1"/>
    <w:rsid w:val="009F0CE8"/>
    <w:rsid w:val="009F2A1A"/>
    <w:rsid w:val="009F2F25"/>
    <w:rsid w:val="009F375C"/>
    <w:rsid w:val="009F3C55"/>
    <w:rsid w:val="009F529E"/>
    <w:rsid w:val="009F5820"/>
    <w:rsid w:val="009F765C"/>
    <w:rsid w:val="00A003C0"/>
    <w:rsid w:val="00A01492"/>
    <w:rsid w:val="00A04748"/>
    <w:rsid w:val="00A05410"/>
    <w:rsid w:val="00A0701A"/>
    <w:rsid w:val="00A10C26"/>
    <w:rsid w:val="00A126F7"/>
    <w:rsid w:val="00A12DEE"/>
    <w:rsid w:val="00A1335F"/>
    <w:rsid w:val="00A13A64"/>
    <w:rsid w:val="00A14F83"/>
    <w:rsid w:val="00A1500C"/>
    <w:rsid w:val="00A15777"/>
    <w:rsid w:val="00A1587A"/>
    <w:rsid w:val="00A15D69"/>
    <w:rsid w:val="00A165C8"/>
    <w:rsid w:val="00A16B2A"/>
    <w:rsid w:val="00A16BF4"/>
    <w:rsid w:val="00A16EC2"/>
    <w:rsid w:val="00A17274"/>
    <w:rsid w:val="00A17DD7"/>
    <w:rsid w:val="00A210D0"/>
    <w:rsid w:val="00A21391"/>
    <w:rsid w:val="00A23F96"/>
    <w:rsid w:val="00A25703"/>
    <w:rsid w:val="00A25D0E"/>
    <w:rsid w:val="00A26D91"/>
    <w:rsid w:val="00A30722"/>
    <w:rsid w:val="00A30863"/>
    <w:rsid w:val="00A30981"/>
    <w:rsid w:val="00A30C14"/>
    <w:rsid w:val="00A30DB2"/>
    <w:rsid w:val="00A30DF0"/>
    <w:rsid w:val="00A32DB7"/>
    <w:rsid w:val="00A34A90"/>
    <w:rsid w:val="00A35CCC"/>
    <w:rsid w:val="00A42A64"/>
    <w:rsid w:val="00A42DE8"/>
    <w:rsid w:val="00A43013"/>
    <w:rsid w:val="00A43285"/>
    <w:rsid w:val="00A44446"/>
    <w:rsid w:val="00A44956"/>
    <w:rsid w:val="00A44B81"/>
    <w:rsid w:val="00A4653B"/>
    <w:rsid w:val="00A50221"/>
    <w:rsid w:val="00A50981"/>
    <w:rsid w:val="00A542C6"/>
    <w:rsid w:val="00A54645"/>
    <w:rsid w:val="00A56295"/>
    <w:rsid w:val="00A56ACF"/>
    <w:rsid w:val="00A57C4E"/>
    <w:rsid w:val="00A57EF1"/>
    <w:rsid w:val="00A601E9"/>
    <w:rsid w:val="00A60258"/>
    <w:rsid w:val="00A62E59"/>
    <w:rsid w:val="00A63C24"/>
    <w:rsid w:val="00A63D79"/>
    <w:rsid w:val="00A65CD1"/>
    <w:rsid w:val="00A65ECB"/>
    <w:rsid w:val="00A663CD"/>
    <w:rsid w:val="00A66DCE"/>
    <w:rsid w:val="00A67505"/>
    <w:rsid w:val="00A67FD3"/>
    <w:rsid w:val="00A71F92"/>
    <w:rsid w:val="00A7232F"/>
    <w:rsid w:val="00A730CA"/>
    <w:rsid w:val="00A73870"/>
    <w:rsid w:val="00A74664"/>
    <w:rsid w:val="00A74930"/>
    <w:rsid w:val="00A749D9"/>
    <w:rsid w:val="00A75A20"/>
    <w:rsid w:val="00A77028"/>
    <w:rsid w:val="00A774C4"/>
    <w:rsid w:val="00A77B8A"/>
    <w:rsid w:val="00A83CF0"/>
    <w:rsid w:val="00A83E9E"/>
    <w:rsid w:val="00A84010"/>
    <w:rsid w:val="00A84C49"/>
    <w:rsid w:val="00A85192"/>
    <w:rsid w:val="00A863A3"/>
    <w:rsid w:val="00A87039"/>
    <w:rsid w:val="00A90199"/>
    <w:rsid w:val="00A903C8"/>
    <w:rsid w:val="00A904F0"/>
    <w:rsid w:val="00A90D30"/>
    <w:rsid w:val="00A917DC"/>
    <w:rsid w:val="00A92137"/>
    <w:rsid w:val="00A9400C"/>
    <w:rsid w:val="00A9448C"/>
    <w:rsid w:val="00A953A3"/>
    <w:rsid w:val="00A9582F"/>
    <w:rsid w:val="00A9728A"/>
    <w:rsid w:val="00A9782E"/>
    <w:rsid w:val="00AA0CAC"/>
    <w:rsid w:val="00AA1612"/>
    <w:rsid w:val="00AA21E7"/>
    <w:rsid w:val="00AA2368"/>
    <w:rsid w:val="00AA3088"/>
    <w:rsid w:val="00AA39C9"/>
    <w:rsid w:val="00AA3CD5"/>
    <w:rsid w:val="00AA46E8"/>
    <w:rsid w:val="00AA4702"/>
    <w:rsid w:val="00AA4F88"/>
    <w:rsid w:val="00AA59FD"/>
    <w:rsid w:val="00AA68D3"/>
    <w:rsid w:val="00AA7BA0"/>
    <w:rsid w:val="00AB37F4"/>
    <w:rsid w:val="00AB3BAA"/>
    <w:rsid w:val="00AB48F6"/>
    <w:rsid w:val="00AB4933"/>
    <w:rsid w:val="00AB56F3"/>
    <w:rsid w:val="00AB6669"/>
    <w:rsid w:val="00AB6C0B"/>
    <w:rsid w:val="00AB7D30"/>
    <w:rsid w:val="00AB7FA9"/>
    <w:rsid w:val="00AC041B"/>
    <w:rsid w:val="00AC08ED"/>
    <w:rsid w:val="00AC0926"/>
    <w:rsid w:val="00AC11EC"/>
    <w:rsid w:val="00AC3131"/>
    <w:rsid w:val="00AC3A4B"/>
    <w:rsid w:val="00AC5591"/>
    <w:rsid w:val="00AC5AFE"/>
    <w:rsid w:val="00AC6085"/>
    <w:rsid w:val="00AC6411"/>
    <w:rsid w:val="00AC6B83"/>
    <w:rsid w:val="00AC7212"/>
    <w:rsid w:val="00AC7D6B"/>
    <w:rsid w:val="00AC7E93"/>
    <w:rsid w:val="00AD090F"/>
    <w:rsid w:val="00AD14FC"/>
    <w:rsid w:val="00AD159A"/>
    <w:rsid w:val="00AD3375"/>
    <w:rsid w:val="00AD36B7"/>
    <w:rsid w:val="00AD427A"/>
    <w:rsid w:val="00AD60B5"/>
    <w:rsid w:val="00AE0145"/>
    <w:rsid w:val="00AE04F5"/>
    <w:rsid w:val="00AE0A31"/>
    <w:rsid w:val="00AE129B"/>
    <w:rsid w:val="00AE1BF3"/>
    <w:rsid w:val="00AE3055"/>
    <w:rsid w:val="00AE350A"/>
    <w:rsid w:val="00AE3D48"/>
    <w:rsid w:val="00AE56F9"/>
    <w:rsid w:val="00AE691F"/>
    <w:rsid w:val="00AE761A"/>
    <w:rsid w:val="00AE7E4F"/>
    <w:rsid w:val="00AF0015"/>
    <w:rsid w:val="00AF0A58"/>
    <w:rsid w:val="00AF2C74"/>
    <w:rsid w:val="00AF4033"/>
    <w:rsid w:val="00AF57BB"/>
    <w:rsid w:val="00AF5D14"/>
    <w:rsid w:val="00AF66A3"/>
    <w:rsid w:val="00AF67F7"/>
    <w:rsid w:val="00AF6A33"/>
    <w:rsid w:val="00AF6F61"/>
    <w:rsid w:val="00AF79F9"/>
    <w:rsid w:val="00AF7AAD"/>
    <w:rsid w:val="00B0162D"/>
    <w:rsid w:val="00B04127"/>
    <w:rsid w:val="00B041B2"/>
    <w:rsid w:val="00B0449B"/>
    <w:rsid w:val="00B04ADA"/>
    <w:rsid w:val="00B05E52"/>
    <w:rsid w:val="00B06C54"/>
    <w:rsid w:val="00B07909"/>
    <w:rsid w:val="00B07BF3"/>
    <w:rsid w:val="00B10FAD"/>
    <w:rsid w:val="00B118ED"/>
    <w:rsid w:val="00B12B51"/>
    <w:rsid w:val="00B13091"/>
    <w:rsid w:val="00B1354B"/>
    <w:rsid w:val="00B14CC5"/>
    <w:rsid w:val="00B15943"/>
    <w:rsid w:val="00B16F46"/>
    <w:rsid w:val="00B178A3"/>
    <w:rsid w:val="00B20C2A"/>
    <w:rsid w:val="00B20C58"/>
    <w:rsid w:val="00B22851"/>
    <w:rsid w:val="00B23236"/>
    <w:rsid w:val="00B23490"/>
    <w:rsid w:val="00B23B9F"/>
    <w:rsid w:val="00B252DA"/>
    <w:rsid w:val="00B254B5"/>
    <w:rsid w:val="00B25B03"/>
    <w:rsid w:val="00B3000B"/>
    <w:rsid w:val="00B308F6"/>
    <w:rsid w:val="00B30CFD"/>
    <w:rsid w:val="00B3281D"/>
    <w:rsid w:val="00B3299F"/>
    <w:rsid w:val="00B343C1"/>
    <w:rsid w:val="00B34D2F"/>
    <w:rsid w:val="00B35B7E"/>
    <w:rsid w:val="00B36812"/>
    <w:rsid w:val="00B4167B"/>
    <w:rsid w:val="00B41865"/>
    <w:rsid w:val="00B4187B"/>
    <w:rsid w:val="00B4193F"/>
    <w:rsid w:val="00B420DD"/>
    <w:rsid w:val="00B42DAB"/>
    <w:rsid w:val="00B433B4"/>
    <w:rsid w:val="00B44ADB"/>
    <w:rsid w:val="00B459EF"/>
    <w:rsid w:val="00B46E5A"/>
    <w:rsid w:val="00B47C48"/>
    <w:rsid w:val="00B5014E"/>
    <w:rsid w:val="00B50CCA"/>
    <w:rsid w:val="00B51757"/>
    <w:rsid w:val="00B52000"/>
    <w:rsid w:val="00B5314D"/>
    <w:rsid w:val="00B54477"/>
    <w:rsid w:val="00B54D8F"/>
    <w:rsid w:val="00B54EDC"/>
    <w:rsid w:val="00B5631D"/>
    <w:rsid w:val="00B568F7"/>
    <w:rsid w:val="00B60C8F"/>
    <w:rsid w:val="00B610F0"/>
    <w:rsid w:val="00B61511"/>
    <w:rsid w:val="00B6182C"/>
    <w:rsid w:val="00B63861"/>
    <w:rsid w:val="00B65142"/>
    <w:rsid w:val="00B656D6"/>
    <w:rsid w:val="00B70220"/>
    <w:rsid w:val="00B70BCF"/>
    <w:rsid w:val="00B71353"/>
    <w:rsid w:val="00B71802"/>
    <w:rsid w:val="00B726BF"/>
    <w:rsid w:val="00B72C2E"/>
    <w:rsid w:val="00B760C5"/>
    <w:rsid w:val="00B807BD"/>
    <w:rsid w:val="00B813D3"/>
    <w:rsid w:val="00B82A64"/>
    <w:rsid w:val="00B83E5D"/>
    <w:rsid w:val="00B85A62"/>
    <w:rsid w:val="00B86C51"/>
    <w:rsid w:val="00B87050"/>
    <w:rsid w:val="00B91CB4"/>
    <w:rsid w:val="00B91DEF"/>
    <w:rsid w:val="00B934C7"/>
    <w:rsid w:val="00B9419B"/>
    <w:rsid w:val="00B94A02"/>
    <w:rsid w:val="00B94BE0"/>
    <w:rsid w:val="00B96035"/>
    <w:rsid w:val="00B96AC2"/>
    <w:rsid w:val="00B96D70"/>
    <w:rsid w:val="00BA01A6"/>
    <w:rsid w:val="00BA0651"/>
    <w:rsid w:val="00BA1297"/>
    <w:rsid w:val="00BA1651"/>
    <w:rsid w:val="00BA5622"/>
    <w:rsid w:val="00BA5FBF"/>
    <w:rsid w:val="00BA6421"/>
    <w:rsid w:val="00BA6DDA"/>
    <w:rsid w:val="00BB0593"/>
    <w:rsid w:val="00BB0EE1"/>
    <w:rsid w:val="00BB195E"/>
    <w:rsid w:val="00BB2084"/>
    <w:rsid w:val="00BB295D"/>
    <w:rsid w:val="00BB2B69"/>
    <w:rsid w:val="00BB3DA6"/>
    <w:rsid w:val="00BB5D54"/>
    <w:rsid w:val="00BB6644"/>
    <w:rsid w:val="00BB680E"/>
    <w:rsid w:val="00BB688E"/>
    <w:rsid w:val="00BB7284"/>
    <w:rsid w:val="00BB72D8"/>
    <w:rsid w:val="00BB7959"/>
    <w:rsid w:val="00BC0AAE"/>
    <w:rsid w:val="00BC3657"/>
    <w:rsid w:val="00BC50C9"/>
    <w:rsid w:val="00BC7805"/>
    <w:rsid w:val="00BD01E8"/>
    <w:rsid w:val="00BD133E"/>
    <w:rsid w:val="00BD177C"/>
    <w:rsid w:val="00BD313E"/>
    <w:rsid w:val="00BD358C"/>
    <w:rsid w:val="00BD3ABE"/>
    <w:rsid w:val="00BD53D1"/>
    <w:rsid w:val="00BD58F5"/>
    <w:rsid w:val="00BD60FF"/>
    <w:rsid w:val="00BD6386"/>
    <w:rsid w:val="00BD6424"/>
    <w:rsid w:val="00BD6491"/>
    <w:rsid w:val="00BD70CB"/>
    <w:rsid w:val="00BD7FEC"/>
    <w:rsid w:val="00BE0E08"/>
    <w:rsid w:val="00BE0EFD"/>
    <w:rsid w:val="00BE0F16"/>
    <w:rsid w:val="00BE111E"/>
    <w:rsid w:val="00BE2706"/>
    <w:rsid w:val="00BE412D"/>
    <w:rsid w:val="00BE54A9"/>
    <w:rsid w:val="00BE62FE"/>
    <w:rsid w:val="00BE7391"/>
    <w:rsid w:val="00BF04CA"/>
    <w:rsid w:val="00BF09FF"/>
    <w:rsid w:val="00BF1B62"/>
    <w:rsid w:val="00BF246D"/>
    <w:rsid w:val="00BF6CDD"/>
    <w:rsid w:val="00C00E47"/>
    <w:rsid w:val="00C03A8E"/>
    <w:rsid w:val="00C04BAE"/>
    <w:rsid w:val="00C05AF6"/>
    <w:rsid w:val="00C079AE"/>
    <w:rsid w:val="00C1128F"/>
    <w:rsid w:val="00C11D47"/>
    <w:rsid w:val="00C125D0"/>
    <w:rsid w:val="00C12654"/>
    <w:rsid w:val="00C13459"/>
    <w:rsid w:val="00C1365C"/>
    <w:rsid w:val="00C1487F"/>
    <w:rsid w:val="00C16454"/>
    <w:rsid w:val="00C16667"/>
    <w:rsid w:val="00C16DF0"/>
    <w:rsid w:val="00C17DFF"/>
    <w:rsid w:val="00C20554"/>
    <w:rsid w:val="00C21109"/>
    <w:rsid w:val="00C21EFA"/>
    <w:rsid w:val="00C2251C"/>
    <w:rsid w:val="00C22AC6"/>
    <w:rsid w:val="00C22B2A"/>
    <w:rsid w:val="00C236FE"/>
    <w:rsid w:val="00C24062"/>
    <w:rsid w:val="00C24175"/>
    <w:rsid w:val="00C25036"/>
    <w:rsid w:val="00C26521"/>
    <w:rsid w:val="00C26BCC"/>
    <w:rsid w:val="00C279A8"/>
    <w:rsid w:val="00C303D0"/>
    <w:rsid w:val="00C3081D"/>
    <w:rsid w:val="00C30B82"/>
    <w:rsid w:val="00C30E9C"/>
    <w:rsid w:val="00C31E49"/>
    <w:rsid w:val="00C32D97"/>
    <w:rsid w:val="00C347B9"/>
    <w:rsid w:val="00C35C11"/>
    <w:rsid w:val="00C3627C"/>
    <w:rsid w:val="00C364C4"/>
    <w:rsid w:val="00C36806"/>
    <w:rsid w:val="00C369CB"/>
    <w:rsid w:val="00C37F3E"/>
    <w:rsid w:val="00C4163D"/>
    <w:rsid w:val="00C41710"/>
    <w:rsid w:val="00C434F5"/>
    <w:rsid w:val="00C43BB5"/>
    <w:rsid w:val="00C447F1"/>
    <w:rsid w:val="00C45013"/>
    <w:rsid w:val="00C468B6"/>
    <w:rsid w:val="00C50182"/>
    <w:rsid w:val="00C531BE"/>
    <w:rsid w:val="00C53A82"/>
    <w:rsid w:val="00C54556"/>
    <w:rsid w:val="00C5495B"/>
    <w:rsid w:val="00C55863"/>
    <w:rsid w:val="00C55A0E"/>
    <w:rsid w:val="00C57968"/>
    <w:rsid w:val="00C600FF"/>
    <w:rsid w:val="00C60A25"/>
    <w:rsid w:val="00C61357"/>
    <w:rsid w:val="00C61FF0"/>
    <w:rsid w:val="00C63788"/>
    <w:rsid w:val="00C67B96"/>
    <w:rsid w:val="00C701F3"/>
    <w:rsid w:val="00C715D8"/>
    <w:rsid w:val="00C724AA"/>
    <w:rsid w:val="00C728A5"/>
    <w:rsid w:val="00C743C2"/>
    <w:rsid w:val="00C748C0"/>
    <w:rsid w:val="00C75628"/>
    <w:rsid w:val="00C800EB"/>
    <w:rsid w:val="00C8094D"/>
    <w:rsid w:val="00C80992"/>
    <w:rsid w:val="00C8239C"/>
    <w:rsid w:val="00C83F0B"/>
    <w:rsid w:val="00C84537"/>
    <w:rsid w:val="00C8547F"/>
    <w:rsid w:val="00C85D15"/>
    <w:rsid w:val="00C85D80"/>
    <w:rsid w:val="00C900D8"/>
    <w:rsid w:val="00C92432"/>
    <w:rsid w:val="00C92E8F"/>
    <w:rsid w:val="00C932A3"/>
    <w:rsid w:val="00C93D34"/>
    <w:rsid w:val="00C94137"/>
    <w:rsid w:val="00C94556"/>
    <w:rsid w:val="00C95062"/>
    <w:rsid w:val="00C951D8"/>
    <w:rsid w:val="00C958E9"/>
    <w:rsid w:val="00C95B20"/>
    <w:rsid w:val="00C95D27"/>
    <w:rsid w:val="00C969D2"/>
    <w:rsid w:val="00C96D5C"/>
    <w:rsid w:val="00CA0940"/>
    <w:rsid w:val="00CA14F1"/>
    <w:rsid w:val="00CA219A"/>
    <w:rsid w:val="00CA34CE"/>
    <w:rsid w:val="00CA4658"/>
    <w:rsid w:val="00CA5F65"/>
    <w:rsid w:val="00CA60A0"/>
    <w:rsid w:val="00CB0B33"/>
    <w:rsid w:val="00CB166B"/>
    <w:rsid w:val="00CB25C9"/>
    <w:rsid w:val="00CB3920"/>
    <w:rsid w:val="00CB469E"/>
    <w:rsid w:val="00CB6B9D"/>
    <w:rsid w:val="00CB7A94"/>
    <w:rsid w:val="00CC1CDA"/>
    <w:rsid w:val="00CC241E"/>
    <w:rsid w:val="00CC2F40"/>
    <w:rsid w:val="00CC38C7"/>
    <w:rsid w:val="00CC5E8E"/>
    <w:rsid w:val="00CC6785"/>
    <w:rsid w:val="00CC6E6D"/>
    <w:rsid w:val="00CC74E5"/>
    <w:rsid w:val="00CD01FF"/>
    <w:rsid w:val="00CD15DE"/>
    <w:rsid w:val="00CD1852"/>
    <w:rsid w:val="00CD25CD"/>
    <w:rsid w:val="00CD3448"/>
    <w:rsid w:val="00CD40AC"/>
    <w:rsid w:val="00CD4987"/>
    <w:rsid w:val="00CD589F"/>
    <w:rsid w:val="00CD5F05"/>
    <w:rsid w:val="00CD666F"/>
    <w:rsid w:val="00CD6D3F"/>
    <w:rsid w:val="00CD7253"/>
    <w:rsid w:val="00CD7A02"/>
    <w:rsid w:val="00CE0641"/>
    <w:rsid w:val="00CE08F9"/>
    <w:rsid w:val="00CE1E3B"/>
    <w:rsid w:val="00CE2ECF"/>
    <w:rsid w:val="00CE3BAD"/>
    <w:rsid w:val="00CE425A"/>
    <w:rsid w:val="00CE5A3E"/>
    <w:rsid w:val="00CE5D91"/>
    <w:rsid w:val="00CE61A8"/>
    <w:rsid w:val="00CE6947"/>
    <w:rsid w:val="00CE7057"/>
    <w:rsid w:val="00CE77B3"/>
    <w:rsid w:val="00CE78CF"/>
    <w:rsid w:val="00CE7DF7"/>
    <w:rsid w:val="00CF0318"/>
    <w:rsid w:val="00CF2445"/>
    <w:rsid w:val="00CF374C"/>
    <w:rsid w:val="00CF4522"/>
    <w:rsid w:val="00CF5A5A"/>
    <w:rsid w:val="00CF7280"/>
    <w:rsid w:val="00D01362"/>
    <w:rsid w:val="00D0163D"/>
    <w:rsid w:val="00D01861"/>
    <w:rsid w:val="00D02608"/>
    <w:rsid w:val="00D03176"/>
    <w:rsid w:val="00D03C00"/>
    <w:rsid w:val="00D04A37"/>
    <w:rsid w:val="00D04B3E"/>
    <w:rsid w:val="00D04E9E"/>
    <w:rsid w:val="00D05DC5"/>
    <w:rsid w:val="00D06409"/>
    <w:rsid w:val="00D0786B"/>
    <w:rsid w:val="00D128AA"/>
    <w:rsid w:val="00D1353E"/>
    <w:rsid w:val="00D13F38"/>
    <w:rsid w:val="00D145CD"/>
    <w:rsid w:val="00D15AAA"/>
    <w:rsid w:val="00D2093A"/>
    <w:rsid w:val="00D210C8"/>
    <w:rsid w:val="00D212F4"/>
    <w:rsid w:val="00D22317"/>
    <w:rsid w:val="00D22B9E"/>
    <w:rsid w:val="00D23800"/>
    <w:rsid w:val="00D23CA6"/>
    <w:rsid w:val="00D267A8"/>
    <w:rsid w:val="00D30149"/>
    <w:rsid w:val="00D301B9"/>
    <w:rsid w:val="00D30574"/>
    <w:rsid w:val="00D316E8"/>
    <w:rsid w:val="00D32FFD"/>
    <w:rsid w:val="00D33230"/>
    <w:rsid w:val="00D33234"/>
    <w:rsid w:val="00D344CF"/>
    <w:rsid w:val="00D3496E"/>
    <w:rsid w:val="00D34C59"/>
    <w:rsid w:val="00D357FC"/>
    <w:rsid w:val="00D35DE9"/>
    <w:rsid w:val="00D36042"/>
    <w:rsid w:val="00D4127D"/>
    <w:rsid w:val="00D41585"/>
    <w:rsid w:val="00D41CB5"/>
    <w:rsid w:val="00D42183"/>
    <w:rsid w:val="00D432EE"/>
    <w:rsid w:val="00D44496"/>
    <w:rsid w:val="00D45B58"/>
    <w:rsid w:val="00D45B97"/>
    <w:rsid w:val="00D463AB"/>
    <w:rsid w:val="00D46473"/>
    <w:rsid w:val="00D467DF"/>
    <w:rsid w:val="00D46AEB"/>
    <w:rsid w:val="00D46BC4"/>
    <w:rsid w:val="00D47065"/>
    <w:rsid w:val="00D50A98"/>
    <w:rsid w:val="00D50AA0"/>
    <w:rsid w:val="00D51574"/>
    <w:rsid w:val="00D51657"/>
    <w:rsid w:val="00D52DF9"/>
    <w:rsid w:val="00D55689"/>
    <w:rsid w:val="00D5777C"/>
    <w:rsid w:val="00D6114C"/>
    <w:rsid w:val="00D6169A"/>
    <w:rsid w:val="00D61C5E"/>
    <w:rsid w:val="00D62C19"/>
    <w:rsid w:val="00D63617"/>
    <w:rsid w:val="00D64A71"/>
    <w:rsid w:val="00D64FAD"/>
    <w:rsid w:val="00D652C8"/>
    <w:rsid w:val="00D654CD"/>
    <w:rsid w:val="00D6583E"/>
    <w:rsid w:val="00D65A9D"/>
    <w:rsid w:val="00D665CC"/>
    <w:rsid w:val="00D66825"/>
    <w:rsid w:val="00D6699D"/>
    <w:rsid w:val="00D6707C"/>
    <w:rsid w:val="00D718F6"/>
    <w:rsid w:val="00D74F13"/>
    <w:rsid w:val="00D751F1"/>
    <w:rsid w:val="00D762A0"/>
    <w:rsid w:val="00D764DB"/>
    <w:rsid w:val="00D768C6"/>
    <w:rsid w:val="00D77D6C"/>
    <w:rsid w:val="00D80E74"/>
    <w:rsid w:val="00D82F9E"/>
    <w:rsid w:val="00D83B03"/>
    <w:rsid w:val="00D83DE4"/>
    <w:rsid w:val="00D85CCE"/>
    <w:rsid w:val="00D86FE6"/>
    <w:rsid w:val="00D876E6"/>
    <w:rsid w:val="00D87749"/>
    <w:rsid w:val="00D90029"/>
    <w:rsid w:val="00D902C0"/>
    <w:rsid w:val="00D91984"/>
    <w:rsid w:val="00D93361"/>
    <w:rsid w:val="00D93417"/>
    <w:rsid w:val="00D95E58"/>
    <w:rsid w:val="00D95F7C"/>
    <w:rsid w:val="00D96B37"/>
    <w:rsid w:val="00D97162"/>
    <w:rsid w:val="00D979E1"/>
    <w:rsid w:val="00D97C7D"/>
    <w:rsid w:val="00D97D80"/>
    <w:rsid w:val="00DA0484"/>
    <w:rsid w:val="00DA0598"/>
    <w:rsid w:val="00DA2D50"/>
    <w:rsid w:val="00DA4A28"/>
    <w:rsid w:val="00DA4E07"/>
    <w:rsid w:val="00DA4E12"/>
    <w:rsid w:val="00DA53F4"/>
    <w:rsid w:val="00DA60D2"/>
    <w:rsid w:val="00DA7281"/>
    <w:rsid w:val="00DB005D"/>
    <w:rsid w:val="00DB06B1"/>
    <w:rsid w:val="00DB12C6"/>
    <w:rsid w:val="00DB1C51"/>
    <w:rsid w:val="00DB2EDB"/>
    <w:rsid w:val="00DB358E"/>
    <w:rsid w:val="00DB3C29"/>
    <w:rsid w:val="00DB3E0E"/>
    <w:rsid w:val="00DB4679"/>
    <w:rsid w:val="00DB5923"/>
    <w:rsid w:val="00DB5AEB"/>
    <w:rsid w:val="00DB78CA"/>
    <w:rsid w:val="00DB7969"/>
    <w:rsid w:val="00DC0186"/>
    <w:rsid w:val="00DC103B"/>
    <w:rsid w:val="00DC30C1"/>
    <w:rsid w:val="00DC4731"/>
    <w:rsid w:val="00DC764A"/>
    <w:rsid w:val="00DD1BBA"/>
    <w:rsid w:val="00DD200A"/>
    <w:rsid w:val="00DD22D6"/>
    <w:rsid w:val="00DD2B3F"/>
    <w:rsid w:val="00DD382E"/>
    <w:rsid w:val="00DD3B0D"/>
    <w:rsid w:val="00DD481B"/>
    <w:rsid w:val="00DD4BC1"/>
    <w:rsid w:val="00DD4F9C"/>
    <w:rsid w:val="00DD5643"/>
    <w:rsid w:val="00DD7450"/>
    <w:rsid w:val="00DE08EE"/>
    <w:rsid w:val="00DE13AE"/>
    <w:rsid w:val="00DE1CB0"/>
    <w:rsid w:val="00DE22D0"/>
    <w:rsid w:val="00DE2345"/>
    <w:rsid w:val="00DE24AA"/>
    <w:rsid w:val="00DE4C59"/>
    <w:rsid w:val="00DE5677"/>
    <w:rsid w:val="00DE5A57"/>
    <w:rsid w:val="00DE6E0E"/>
    <w:rsid w:val="00DE7331"/>
    <w:rsid w:val="00DF0638"/>
    <w:rsid w:val="00DF1307"/>
    <w:rsid w:val="00DF161F"/>
    <w:rsid w:val="00DF191C"/>
    <w:rsid w:val="00DF2211"/>
    <w:rsid w:val="00DF2C02"/>
    <w:rsid w:val="00DF3759"/>
    <w:rsid w:val="00DF3844"/>
    <w:rsid w:val="00DF4E4D"/>
    <w:rsid w:val="00DF5766"/>
    <w:rsid w:val="00DF5E2D"/>
    <w:rsid w:val="00DF64B6"/>
    <w:rsid w:val="00DF7B15"/>
    <w:rsid w:val="00DF7DB8"/>
    <w:rsid w:val="00E00F2B"/>
    <w:rsid w:val="00E01E0F"/>
    <w:rsid w:val="00E02058"/>
    <w:rsid w:val="00E03105"/>
    <w:rsid w:val="00E04627"/>
    <w:rsid w:val="00E051D3"/>
    <w:rsid w:val="00E06AFE"/>
    <w:rsid w:val="00E10956"/>
    <w:rsid w:val="00E117F0"/>
    <w:rsid w:val="00E11EB0"/>
    <w:rsid w:val="00E128C6"/>
    <w:rsid w:val="00E12913"/>
    <w:rsid w:val="00E1338C"/>
    <w:rsid w:val="00E13561"/>
    <w:rsid w:val="00E16968"/>
    <w:rsid w:val="00E178D8"/>
    <w:rsid w:val="00E17C89"/>
    <w:rsid w:val="00E225BD"/>
    <w:rsid w:val="00E2289F"/>
    <w:rsid w:val="00E23205"/>
    <w:rsid w:val="00E24872"/>
    <w:rsid w:val="00E25326"/>
    <w:rsid w:val="00E25808"/>
    <w:rsid w:val="00E26CC2"/>
    <w:rsid w:val="00E27394"/>
    <w:rsid w:val="00E274C7"/>
    <w:rsid w:val="00E2751A"/>
    <w:rsid w:val="00E2769F"/>
    <w:rsid w:val="00E30033"/>
    <w:rsid w:val="00E301BB"/>
    <w:rsid w:val="00E30D21"/>
    <w:rsid w:val="00E3121E"/>
    <w:rsid w:val="00E312B7"/>
    <w:rsid w:val="00E31E11"/>
    <w:rsid w:val="00E31FAD"/>
    <w:rsid w:val="00E3344F"/>
    <w:rsid w:val="00E34109"/>
    <w:rsid w:val="00E35339"/>
    <w:rsid w:val="00E3576A"/>
    <w:rsid w:val="00E35954"/>
    <w:rsid w:val="00E40671"/>
    <w:rsid w:val="00E41F30"/>
    <w:rsid w:val="00E42A8C"/>
    <w:rsid w:val="00E42CDE"/>
    <w:rsid w:val="00E42F79"/>
    <w:rsid w:val="00E431A5"/>
    <w:rsid w:val="00E43BC1"/>
    <w:rsid w:val="00E460E0"/>
    <w:rsid w:val="00E46FD0"/>
    <w:rsid w:val="00E47696"/>
    <w:rsid w:val="00E500EC"/>
    <w:rsid w:val="00E5055A"/>
    <w:rsid w:val="00E51040"/>
    <w:rsid w:val="00E51635"/>
    <w:rsid w:val="00E5163D"/>
    <w:rsid w:val="00E51D7A"/>
    <w:rsid w:val="00E522C7"/>
    <w:rsid w:val="00E529C8"/>
    <w:rsid w:val="00E532BA"/>
    <w:rsid w:val="00E5370C"/>
    <w:rsid w:val="00E53EDB"/>
    <w:rsid w:val="00E54F56"/>
    <w:rsid w:val="00E56990"/>
    <w:rsid w:val="00E572BD"/>
    <w:rsid w:val="00E602F2"/>
    <w:rsid w:val="00E609B0"/>
    <w:rsid w:val="00E60D25"/>
    <w:rsid w:val="00E60E1A"/>
    <w:rsid w:val="00E62810"/>
    <w:rsid w:val="00E62E56"/>
    <w:rsid w:val="00E63FE4"/>
    <w:rsid w:val="00E650B2"/>
    <w:rsid w:val="00E65410"/>
    <w:rsid w:val="00E67EC4"/>
    <w:rsid w:val="00E67FCA"/>
    <w:rsid w:val="00E70F3F"/>
    <w:rsid w:val="00E713C7"/>
    <w:rsid w:val="00E72094"/>
    <w:rsid w:val="00E73D64"/>
    <w:rsid w:val="00E749C2"/>
    <w:rsid w:val="00E76520"/>
    <w:rsid w:val="00E768FC"/>
    <w:rsid w:val="00E827B1"/>
    <w:rsid w:val="00E8469D"/>
    <w:rsid w:val="00E84F05"/>
    <w:rsid w:val="00E84F3F"/>
    <w:rsid w:val="00E859CA"/>
    <w:rsid w:val="00E85C83"/>
    <w:rsid w:val="00E85D49"/>
    <w:rsid w:val="00E85E77"/>
    <w:rsid w:val="00E8645E"/>
    <w:rsid w:val="00E86743"/>
    <w:rsid w:val="00E86BB3"/>
    <w:rsid w:val="00E86E12"/>
    <w:rsid w:val="00E86F2A"/>
    <w:rsid w:val="00E87AC1"/>
    <w:rsid w:val="00E91C7B"/>
    <w:rsid w:val="00E9217B"/>
    <w:rsid w:val="00E94751"/>
    <w:rsid w:val="00E952A7"/>
    <w:rsid w:val="00E9556E"/>
    <w:rsid w:val="00E9664D"/>
    <w:rsid w:val="00E973EE"/>
    <w:rsid w:val="00E97567"/>
    <w:rsid w:val="00EA0592"/>
    <w:rsid w:val="00EA1221"/>
    <w:rsid w:val="00EA1339"/>
    <w:rsid w:val="00EA1A0F"/>
    <w:rsid w:val="00EA27CE"/>
    <w:rsid w:val="00EA3DF8"/>
    <w:rsid w:val="00EA4796"/>
    <w:rsid w:val="00EA5546"/>
    <w:rsid w:val="00EA6EEC"/>
    <w:rsid w:val="00EA6EEE"/>
    <w:rsid w:val="00EA7DE5"/>
    <w:rsid w:val="00EA7EDA"/>
    <w:rsid w:val="00EB1AE2"/>
    <w:rsid w:val="00EB29CE"/>
    <w:rsid w:val="00EB4008"/>
    <w:rsid w:val="00EB5090"/>
    <w:rsid w:val="00EB5098"/>
    <w:rsid w:val="00EB5121"/>
    <w:rsid w:val="00EB518A"/>
    <w:rsid w:val="00EB56D6"/>
    <w:rsid w:val="00EB5962"/>
    <w:rsid w:val="00EB7985"/>
    <w:rsid w:val="00EB7BDA"/>
    <w:rsid w:val="00EC313C"/>
    <w:rsid w:val="00EC3231"/>
    <w:rsid w:val="00EC47D4"/>
    <w:rsid w:val="00EC4D26"/>
    <w:rsid w:val="00EC505C"/>
    <w:rsid w:val="00EC512E"/>
    <w:rsid w:val="00EC787F"/>
    <w:rsid w:val="00ED10B4"/>
    <w:rsid w:val="00ED1CB0"/>
    <w:rsid w:val="00ED2B02"/>
    <w:rsid w:val="00ED4662"/>
    <w:rsid w:val="00ED557E"/>
    <w:rsid w:val="00ED639C"/>
    <w:rsid w:val="00ED66F4"/>
    <w:rsid w:val="00ED68A3"/>
    <w:rsid w:val="00ED7931"/>
    <w:rsid w:val="00ED7E7E"/>
    <w:rsid w:val="00EE2F4E"/>
    <w:rsid w:val="00EE4CAE"/>
    <w:rsid w:val="00EE4CFA"/>
    <w:rsid w:val="00EE5298"/>
    <w:rsid w:val="00EE5FCC"/>
    <w:rsid w:val="00EE7AF9"/>
    <w:rsid w:val="00EF0D0E"/>
    <w:rsid w:val="00EF1489"/>
    <w:rsid w:val="00EF1BD4"/>
    <w:rsid w:val="00EF2325"/>
    <w:rsid w:val="00EF2640"/>
    <w:rsid w:val="00EF2924"/>
    <w:rsid w:val="00EF2BC1"/>
    <w:rsid w:val="00EF3150"/>
    <w:rsid w:val="00EF3B1B"/>
    <w:rsid w:val="00EF4505"/>
    <w:rsid w:val="00EF4D30"/>
    <w:rsid w:val="00EF514A"/>
    <w:rsid w:val="00EF64CA"/>
    <w:rsid w:val="00EF71C2"/>
    <w:rsid w:val="00F012A7"/>
    <w:rsid w:val="00F02F14"/>
    <w:rsid w:val="00F03777"/>
    <w:rsid w:val="00F04D64"/>
    <w:rsid w:val="00F062DB"/>
    <w:rsid w:val="00F067DB"/>
    <w:rsid w:val="00F07350"/>
    <w:rsid w:val="00F07634"/>
    <w:rsid w:val="00F10188"/>
    <w:rsid w:val="00F106CA"/>
    <w:rsid w:val="00F11617"/>
    <w:rsid w:val="00F11AF7"/>
    <w:rsid w:val="00F139CD"/>
    <w:rsid w:val="00F15285"/>
    <w:rsid w:val="00F15B31"/>
    <w:rsid w:val="00F16234"/>
    <w:rsid w:val="00F167BC"/>
    <w:rsid w:val="00F178D2"/>
    <w:rsid w:val="00F1798A"/>
    <w:rsid w:val="00F20A30"/>
    <w:rsid w:val="00F21635"/>
    <w:rsid w:val="00F21AA6"/>
    <w:rsid w:val="00F21AB0"/>
    <w:rsid w:val="00F21EA7"/>
    <w:rsid w:val="00F23150"/>
    <w:rsid w:val="00F23DE3"/>
    <w:rsid w:val="00F2410E"/>
    <w:rsid w:val="00F257F0"/>
    <w:rsid w:val="00F26806"/>
    <w:rsid w:val="00F273DF"/>
    <w:rsid w:val="00F27CD5"/>
    <w:rsid w:val="00F30117"/>
    <w:rsid w:val="00F32C73"/>
    <w:rsid w:val="00F3316D"/>
    <w:rsid w:val="00F335EF"/>
    <w:rsid w:val="00F339D9"/>
    <w:rsid w:val="00F33BFE"/>
    <w:rsid w:val="00F33F89"/>
    <w:rsid w:val="00F342E6"/>
    <w:rsid w:val="00F34B86"/>
    <w:rsid w:val="00F34FA2"/>
    <w:rsid w:val="00F35696"/>
    <w:rsid w:val="00F3582D"/>
    <w:rsid w:val="00F359FA"/>
    <w:rsid w:val="00F3639C"/>
    <w:rsid w:val="00F3650C"/>
    <w:rsid w:val="00F3676A"/>
    <w:rsid w:val="00F37C1E"/>
    <w:rsid w:val="00F4095B"/>
    <w:rsid w:val="00F40FF5"/>
    <w:rsid w:val="00F4274C"/>
    <w:rsid w:val="00F42E22"/>
    <w:rsid w:val="00F42F33"/>
    <w:rsid w:val="00F441AA"/>
    <w:rsid w:val="00F44270"/>
    <w:rsid w:val="00F458E3"/>
    <w:rsid w:val="00F476F7"/>
    <w:rsid w:val="00F47F36"/>
    <w:rsid w:val="00F50921"/>
    <w:rsid w:val="00F519B9"/>
    <w:rsid w:val="00F52F8D"/>
    <w:rsid w:val="00F5386B"/>
    <w:rsid w:val="00F53BFE"/>
    <w:rsid w:val="00F548C6"/>
    <w:rsid w:val="00F54C13"/>
    <w:rsid w:val="00F5569F"/>
    <w:rsid w:val="00F5707C"/>
    <w:rsid w:val="00F61887"/>
    <w:rsid w:val="00F61AD6"/>
    <w:rsid w:val="00F62ECC"/>
    <w:rsid w:val="00F635D4"/>
    <w:rsid w:val="00F63A44"/>
    <w:rsid w:val="00F659B4"/>
    <w:rsid w:val="00F65BF9"/>
    <w:rsid w:val="00F664D3"/>
    <w:rsid w:val="00F72802"/>
    <w:rsid w:val="00F742DE"/>
    <w:rsid w:val="00F76021"/>
    <w:rsid w:val="00F80CB3"/>
    <w:rsid w:val="00F81F10"/>
    <w:rsid w:val="00F825A1"/>
    <w:rsid w:val="00F83A15"/>
    <w:rsid w:val="00F859F7"/>
    <w:rsid w:val="00F86879"/>
    <w:rsid w:val="00F900D3"/>
    <w:rsid w:val="00F90CCA"/>
    <w:rsid w:val="00F93577"/>
    <w:rsid w:val="00F94F8B"/>
    <w:rsid w:val="00F95F89"/>
    <w:rsid w:val="00F96051"/>
    <w:rsid w:val="00F9673C"/>
    <w:rsid w:val="00F979F8"/>
    <w:rsid w:val="00F97CC3"/>
    <w:rsid w:val="00FA1684"/>
    <w:rsid w:val="00FA2BB0"/>
    <w:rsid w:val="00FA3239"/>
    <w:rsid w:val="00FA3C58"/>
    <w:rsid w:val="00FA3EF7"/>
    <w:rsid w:val="00FA4E8A"/>
    <w:rsid w:val="00FA5AC0"/>
    <w:rsid w:val="00FA608A"/>
    <w:rsid w:val="00FA76C6"/>
    <w:rsid w:val="00FB03BB"/>
    <w:rsid w:val="00FB14E8"/>
    <w:rsid w:val="00FB185F"/>
    <w:rsid w:val="00FB2B47"/>
    <w:rsid w:val="00FB2E93"/>
    <w:rsid w:val="00FB2ECF"/>
    <w:rsid w:val="00FB34C2"/>
    <w:rsid w:val="00FB478B"/>
    <w:rsid w:val="00FB5F25"/>
    <w:rsid w:val="00FB627F"/>
    <w:rsid w:val="00FB728B"/>
    <w:rsid w:val="00FB7EFD"/>
    <w:rsid w:val="00FC0A45"/>
    <w:rsid w:val="00FC17AC"/>
    <w:rsid w:val="00FC1B73"/>
    <w:rsid w:val="00FC1F0E"/>
    <w:rsid w:val="00FC2C9D"/>
    <w:rsid w:val="00FC3011"/>
    <w:rsid w:val="00FC32F8"/>
    <w:rsid w:val="00FC4F90"/>
    <w:rsid w:val="00FC77BA"/>
    <w:rsid w:val="00FD02AD"/>
    <w:rsid w:val="00FD0AC2"/>
    <w:rsid w:val="00FD15A3"/>
    <w:rsid w:val="00FD211F"/>
    <w:rsid w:val="00FD260C"/>
    <w:rsid w:val="00FD28CC"/>
    <w:rsid w:val="00FD2929"/>
    <w:rsid w:val="00FD2DDA"/>
    <w:rsid w:val="00FD308F"/>
    <w:rsid w:val="00FD387D"/>
    <w:rsid w:val="00FD418A"/>
    <w:rsid w:val="00FD45AA"/>
    <w:rsid w:val="00FD4D3A"/>
    <w:rsid w:val="00FD4FC2"/>
    <w:rsid w:val="00FD55E9"/>
    <w:rsid w:val="00FD5BD7"/>
    <w:rsid w:val="00FE0625"/>
    <w:rsid w:val="00FE190A"/>
    <w:rsid w:val="00FE3CFA"/>
    <w:rsid w:val="00FE5900"/>
    <w:rsid w:val="00FE656C"/>
    <w:rsid w:val="00FF01B8"/>
    <w:rsid w:val="00FF0258"/>
    <w:rsid w:val="00FF0446"/>
    <w:rsid w:val="00FF30CB"/>
    <w:rsid w:val="00FF37B4"/>
    <w:rsid w:val="00FF48AD"/>
    <w:rsid w:val="00FF4FFB"/>
    <w:rsid w:val="00FF52AA"/>
    <w:rsid w:val="00FF6B88"/>
    <w:rsid w:val="0615F868"/>
    <w:rsid w:val="0A751095"/>
    <w:rsid w:val="0C4D28B5"/>
    <w:rsid w:val="0D6A3515"/>
    <w:rsid w:val="0DCB5234"/>
    <w:rsid w:val="0DE25AC1"/>
    <w:rsid w:val="10DD4574"/>
    <w:rsid w:val="1116A17C"/>
    <w:rsid w:val="124FCB66"/>
    <w:rsid w:val="13CBF712"/>
    <w:rsid w:val="14354CB2"/>
    <w:rsid w:val="1519A8B2"/>
    <w:rsid w:val="19D64623"/>
    <w:rsid w:val="1A872CFA"/>
    <w:rsid w:val="1D3F6ADF"/>
    <w:rsid w:val="1D8CF07F"/>
    <w:rsid w:val="1EB863FC"/>
    <w:rsid w:val="1ED54E0D"/>
    <w:rsid w:val="205E120E"/>
    <w:rsid w:val="22224A0C"/>
    <w:rsid w:val="225CB375"/>
    <w:rsid w:val="23E21461"/>
    <w:rsid w:val="24025D9D"/>
    <w:rsid w:val="24ACE952"/>
    <w:rsid w:val="258C73D9"/>
    <w:rsid w:val="260FADD2"/>
    <w:rsid w:val="2629AA74"/>
    <w:rsid w:val="28616521"/>
    <w:rsid w:val="287804E0"/>
    <w:rsid w:val="293C30B4"/>
    <w:rsid w:val="295769EB"/>
    <w:rsid w:val="2A335692"/>
    <w:rsid w:val="2AEA7748"/>
    <w:rsid w:val="2BC32699"/>
    <w:rsid w:val="2C10AD1E"/>
    <w:rsid w:val="2D8444B8"/>
    <w:rsid w:val="2DCD76E1"/>
    <w:rsid w:val="2E0BE04C"/>
    <w:rsid w:val="2F77C031"/>
    <w:rsid w:val="304431EE"/>
    <w:rsid w:val="30D74C30"/>
    <w:rsid w:val="31535AC3"/>
    <w:rsid w:val="34684C88"/>
    <w:rsid w:val="34D0D5E0"/>
    <w:rsid w:val="3A3F3E09"/>
    <w:rsid w:val="3AB1CD8C"/>
    <w:rsid w:val="3B3040D6"/>
    <w:rsid w:val="3F078C8F"/>
    <w:rsid w:val="3FCD15EB"/>
    <w:rsid w:val="421179C3"/>
    <w:rsid w:val="450109BA"/>
    <w:rsid w:val="460D7804"/>
    <w:rsid w:val="476542D3"/>
    <w:rsid w:val="4A6CA577"/>
    <w:rsid w:val="4C4AA966"/>
    <w:rsid w:val="4D3AC2E3"/>
    <w:rsid w:val="51652CD7"/>
    <w:rsid w:val="5362E772"/>
    <w:rsid w:val="53C4DFE2"/>
    <w:rsid w:val="5482C1CD"/>
    <w:rsid w:val="551975FF"/>
    <w:rsid w:val="562AA265"/>
    <w:rsid w:val="56AB13B8"/>
    <w:rsid w:val="59BCD579"/>
    <w:rsid w:val="5A6BD80F"/>
    <w:rsid w:val="5D051802"/>
    <w:rsid w:val="5E2E3F51"/>
    <w:rsid w:val="5F602851"/>
    <w:rsid w:val="607A6CEF"/>
    <w:rsid w:val="60A4186A"/>
    <w:rsid w:val="64A859B5"/>
    <w:rsid w:val="64E1BA30"/>
    <w:rsid w:val="65D9370D"/>
    <w:rsid w:val="65D98C60"/>
    <w:rsid w:val="66172E7D"/>
    <w:rsid w:val="662F2301"/>
    <w:rsid w:val="67CFA8FE"/>
    <w:rsid w:val="68D15681"/>
    <w:rsid w:val="69A96FAC"/>
    <w:rsid w:val="6B26A132"/>
    <w:rsid w:val="6D89AAE3"/>
    <w:rsid w:val="6DF76A55"/>
    <w:rsid w:val="7027F1D8"/>
    <w:rsid w:val="70EB9FF8"/>
    <w:rsid w:val="7158CBDF"/>
    <w:rsid w:val="72160896"/>
    <w:rsid w:val="73159538"/>
    <w:rsid w:val="73542D65"/>
    <w:rsid w:val="73640CCF"/>
    <w:rsid w:val="7B1C2548"/>
    <w:rsid w:val="7B5A4DF3"/>
    <w:rsid w:val="7CC2FE70"/>
    <w:rsid w:val="7E19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379A69"/>
  <w15:chartTrackingRefBased/>
  <w15:docId w15:val="{D34AFFA9-9D80-487C-A059-C52955AFB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16EF1"/>
    <w:pPr>
      <w:spacing w:before="120" w:after="120" w:line="240" w:lineRule="auto"/>
    </w:pPr>
  </w:style>
  <w:style w:type="paragraph" w:styleId="Cmsor1">
    <w:name w:val="heading 1"/>
    <w:basedOn w:val="Norml"/>
    <w:next w:val="Norml"/>
    <w:link w:val="Cmsor1Char"/>
    <w:uiPriority w:val="9"/>
    <w:qFormat/>
    <w:rsid w:val="00703029"/>
    <w:pPr>
      <w:keepNext/>
      <w:keepLines/>
      <w:numPr>
        <w:numId w:val="1"/>
      </w:numPr>
      <w:spacing w:before="240"/>
      <w:outlineLvl w:val="0"/>
    </w:pPr>
    <w:rPr>
      <w:rFonts w:eastAsiaTheme="majorEastAsia" w:cstheme="majorBidi"/>
      <w:color w:val="244BAE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BD7FEC"/>
    <w:pPr>
      <w:keepNext/>
      <w:keepLines/>
      <w:numPr>
        <w:ilvl w:val="1"/>
        <w:numId w:val="1"/>
      </w:numPr>
      <w:spacing w:before="40"/>
      <w:ind w:left="578" w:hanging="578"/>
      <w:outlineLvl w:val="1"/>
    </w:pPr>
    <w:rPr>
      <w:rFonts w:eastAsiaTheme="majorEastAsia"/>
      <w:color w:val="4A73DA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813EF5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color w:val="183376"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813EF5"/>
    <w:pPr>
      <w:keepNext/>
      <w:keepLines/>
      <w:numPr>
        <w:ilvl w:val="3"/>
        <w:numId w:val="1"/>
      </w:numPr>
      <w:spacing w:before="40"/>
      <w:outlineLvl w:val="3"/>
    </w:pPr>
    <w:rPr>
      <w:rFonts w:eastAsiaTheme="majorEastAsia" w:cstheme="majorBidi"/>
      <w:i/>
      <w:iCs/>
      <w:color w:val="4771D9"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70302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unhideWhenUsed/>
    <w:qFormat/>
    <w:rsid w:val="0070302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unhideWhenUsed/>
    <w:qFormat/>
    <w:rsid w:val="0070302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70302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70302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Jegyzetszveg">
    <w:name w:val="annotation text"/>
    <w:basedOn w:val="Norml"/>
    <w:link w:val="JegyzetszvegChar"/>
    <w:semiHidden/>
    <w:rsid w:val="00C61357"/>
    <w:rPr>
      <w:sz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C61357"/>
    <w:rPr>
      <w:rFonts w:ascii="Arial" w:eastAsia="Times New Roman" w:hAnsi="Arial" w:cs="Times New Roman"/>
      <w:sz w:val="20"/>
      <w:szCs w:val="20"/>
      <w:lang w:eastAsia="hu-HU"/>
    </w:rPr>
  </w:style>
  <w:style w:type="paragraph" w:styleId="Listaszerbekezds">
    <w:name w:val="List Paragraph"/>
    <w:aliases w:val="Welt L,Számozott lista 1,Eszeri felsorolás,List Paragraph à moi,lista_2,Listaszerű bekezdés1,Bullet_1,Színes lista – 1. jelölőszín1,Listaszerű bekezdés3,Bullet List,FooterText,numbered,Paragraphe de liste1,列出段落,列出段落1,Felsorolas"/>
    <w:basedOn w:val="Norml"/>
    <w:link w:val="ListaszerbekezdsChar"/>
    <w:uiPriority w:val="34"/>
    <w:qFormat/>
    <w:rsid w:val="00C61357"/>
    <w:pPr>
      <w:ind w:left="720"/>
      <w:contextualSpacing/>
      <w:jc w:val="both"/>
    </w:pPr>
    <w:rPr>
      <w:rFonts w:ascii="Calibri" w:hAnsi="Calibri"/>
      <w:szCs w:val="24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Listaszerű bekezdés1 Char,Bullet_1 Char,Színes lista – 1. jelölőszín1 Char,Listaszerű bekezdés3 Char,Bullet List Char,numbered Char"/>
    <w:basedOn w:val="Bekezdsalapbettpusa"/>
    <w:link w:val="Listaszerbekezds"/>
    <w:uiPriority w:val="34"/>
    <w:qFormat/>
    <w:locked/>
    <w:rsid w:val="00C61357"/>
    <w:rPr>
      <w:rFonts w:ascii="Calibri" w:eastAsia="Times New Roman" w:hAnsi="Calibri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2D39F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D39F9"/>
    <w:rPr>
      <w:rFonts w:ascii="Arial" w:eastAsia="Times New Roman" w:hAnsi="Arial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2D39F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D39F9"/>
    <w:rPr>
      <w:rFonts w:ascii="Arial" w:eastAsia="Times New Roman" w:hAnsi="Arial" w:cs="Times New Roman"/>
      <w:sz w:val="24"/>
      <w:szCs w:val="20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703029"/>
    <w:rPr>
      <w:rFonts w:eastAsiaTheme="majorEastAsia" w:cstheme="majorBidi"/>
      <w:color w:val="244BAE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BD7FEC"/>
    <w:rPr>
      <w:rFonts w:eastAsiaTheme="majorEastAsia"/>
      <w:color w:val="4A73DA"/>
      <w:sz w:val="26"/>
      <w:szCs w:val="26"/>
    </w:rPr>
  </w:style>
  <w:style w:type="paragraph" w:styleId="Cm">
    <w:name w:val="Title"/>
    <w:basedOn w:val="Norml"/>
    <w:next w:val="Norml"/>
    <w:link w:val="CmChar"/>
    <w:uiPriority w:val="10"/>
    <w:qFormat/>
    <w:rsid w:val="00813EF5"/>
    <w:pPr>
      <w:contextualSpacing/>
      <w:jc w:val="center"/>
    </w:pPr>
    <w:rPr>
      <w:rFonts w:eastAsiaTheme="majorEastAsia" w:cstheme="majorBidi"/>
      <w:spacing w:val="-10"/>
      <w:kern w:val="28"/>
      <w:sz w:val="40"/>
      <w:szCs w:val="56"/>
    </w:rPr>
  </w:style>
  <w:style w:type="character" w:customStyle="1" w:styleId="CmChar">
    <w:name w:val="Cím Char"/>
    <w:basedOn w:val="Bekezdsalapbettpusa"/>
    <w:link w:val="Cm"/>
    <w:uiPriority w:val="10"/>
    <w:rsid w:val="00813EF5"/>
    <w:rPr>
      <w:rFonts w:ascii="Arial" w:eastAsiaTheme="majorEastAsia" w:hAnsi="Arial" w:cstheme="majorBidi"/>
      <w:spacing w:val="-10"/>
      <w:kern w:val="28"/>
      <w:sz w:val="40"/>
      <w:szCs w:val="5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813EF5"/>
    <w:rPr>
      <w:rFonts w:eastAsiaTheme="majorEastAsia" w:cstheme="majorBidi"/>
      <w:color w:val="183376"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rsid w:val="00813EF5"/>
    <w:rPr>
      <w:rFonts w:eastAsiaTheme="majorEastAsia" w:cstheme="majorBidi"/>
      <w:i/>
      <w:iCs/>
      <w:color w:val="4771D9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70302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70302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70302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70302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70302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Rcsostblzat">
    <w:name w:val="Table Grid"/>
    <w:basedOn w:val="Normltblzat"/>
    <w:uiPriority w:val="59"/>
    <w:rsid w:val="00703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rtalomjegyzkcmsora">
    <w:name w:val="TOC Heading"/>
    <w:basedOn w:val="Cmsor1"/>
    <w:next w:val="Norml"/>
    <w:uiPriority w:val="39"/>
    <w:unhideWhenUsed/>
    <w:qFormat/>
    <w:rsid w:val="00703029"/>
    <w:pPr>
      <w:numPr>
        <w:numId w:val="0"/>
      </w:numPr>
      <w:spacing w:line="259" w:lineRule="auto"/>
      <w:outlineLvl w:val="9"/>
    </w:pPr>
    <w:rPr>
      <w:rFonts w:asciiTheme="majorHAnsi" w:hAnsiTheme="majorHAnsi"/>
      <w:color w:val="2E74B5" w:themeColor="accent1" w:themeShade="BF"/>
    </w:rPr>
  </w:style>
  <w:style w:type="paragraph" w:styleId="TJ1">
    <w:name w:val="toc 1"/>
    <w:basedOn w:val="Norml"/>
    <w:next w:val="Norml"/>
    <w:autoRedefine/>
    <w:uiPriority w:val="39"/>
    <w:unhideWhenUsed/>
    <w:rsid w:val="00703029"/>
    <w:pPr>
      <w:spacing w:after="100"/>
    </w:pPr>
  </w:style>
  <w:style w:type="character" w:styleId="Hiperhivatkozs">
    <w:name w:val="Hyperlink"/>
    <w:basedOn w:val="Bekezdsalapbettpusa"/>
    <w:uiPriority w:val="99"/>
    <w:unhideWhenUsed/>
    <w:rsid w:val="00703029"/>
    <w:rPr>
      <w:color w:val="0563C1" w:themeColor="hyperlink"/>
      <w:u w:val="single"/>
    </w:rPr>
  </w:style>
  <w:style w:type="paragraph" w:styleId="TJ2">
    <w:name w:val="toc 2"/>
    <w:basedOn w:val="Norml"/>
    <w:next w:val="Norml"/>
    <w:autoRedefine/>
    <w:uiPriority w:val="39"/>
    <w:unhideWhenUsed/>
    <w:rsid w:val="00813EF5"/>
    <w:pPr>
      <w:spacing w:after="100"/>
      <w:ind w:left="220"/>
    </w:pPr>
  </w:style>
  <w:style w:type="paragraph" w:styleId="Alcm">
    <w:name w:val="Subtitle"/>
    <w:basedOn w:val="Norml"/>
    <w:next w:val="Norml"/>
    <w:link w:val="AlcmChar"/>
    <w:uiPriority w:val="11"/>
    <w:qFormat/>
    <w:rsid w:val="00813EF5"/>
    <w:pPr>
      <w:numPr>
        <w:ilvl w:val="1"/>
      </w:numPr>
      <w:spacing w:after="160"/>
      <w:jc w:val="center"/>
    </w:pPr>
    <w:rPr>
      <w:rFonts w:eastAsiaTheme="minorEastAsia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813EF5"/>
    <w:rPr>
      <w:rFonts w:eastAsiaTheme="minorEastAsia" w:cstheme="minorBidi"/>
      <w:color w:val="5A5A5A" w:themeColor="text1" w:themeTint="A5"/>
      <w:spacing w:val="15"/>
    </w:rPr>
  </w:style>
  <w:style w:type="character" w:styleId="Kiemels2">
    <w:name w:val="Strong"/>
    <w:basedOn w:val="Bekezdsalapbettpusa"/>
    <w:uiPriority w:val="22"/>
    <w:qFormat/>
    <w:rsid w:val="00813EF5"/>
    <w:rPr>
      <w:b/>
      <w:bCs/>
    </w:rPr>
  </w:style>
  <w:style w:type="character" w:styleId="Kiemels">
    <w:name w:val="Emphasis"/>
    <w:basedOn w:val="Bekezdsalapbettpusa"/>
    <w:uiPriority w:val="20"/>
    <w:qFormat/>
    <w:rsid w:val="00813EF5"/>
    <w:rPr>
      <w:rFonts w:ascii="Arial" w:hAnsi="Arial"/>
      <w:i/>
      <w:i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7D07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87D07"/>
    <w:rPr>
      <w:rFonts w:ascii="Segoe UI" w:eastAsia="Times New Roman" w:hAnsi="Segoe UI" w:cs="Segoe UI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2D3456"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D345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D3456"/>
    <w:rPr>
      <w:rFonts w:ascii="Arial" w:eastAsia="Times New Roman" w:hAnsi="Arial" w:cs="Times New Roman"/>
      <w:b/>
      <w:bCs/>
      <w:sz w:val="20"/>
      <w:szCs w:val="20"/>
      <w:lang w:eastAsia="hu-HU"/>
    </w:rPr>
  </w:style>
  <w:style w:type="paragraph" w:styleId="TJ3">
    <w:name w:val="toc 3"/>
    <w:basedOn w:val="Norml"/>
    <w:next w:val="Norml"/>
    <w:autoRedefine/>
    <w:uiPriority w:val="39"/>
    <w:unhideWhenUsed/>
    <w:rsid w:val="0083485C"/>
    <w:pPr>
      <w:spacing w:after="100"/>
      <w:ind w:left="440"/>
    </w:pPr>
  </w:style>
  <w:style w:type="character" w:customStyle="1" w:styleId="normaltextrun">
    <w:name w:val="normaltextrun"/>
    <w:basedOn w:val="Bekezdsalapbettpusa"/>
    <w:rsid w:val="00C22AC6"/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5E0017"/>
    <w:rPr>
      <w:color w:val="605E5C"/>
      <w:shd w:val="clear" w:color="auto" w:fill="E1DFDD"/>
    </w:rPr>
  </w:style>
  <w:style w:type="character" w:customStyle="1" w:styleId="eop">
    <w:name w:val="eop"/>
    <w:basedOn w:val="Bekezdsalapbettpusa"/>
    <w:rsid w:val="007040B6"/>
  </w:style>
  <w:style w:type="paragraph" w:customStyle="1" w:styleId="paragraph">
    <w:name w:val="paragraph"/>
    <w:basedOn w:val="Norml"/>
    <w:rsid w:val="00AC7D6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pellingerror">
    <w:name w:val="spellingerror"/>
    <w:basedOn w:val="Bekezdsalapbettpusa"/>
    <w:rsid w:val="00AC7D6B"/>
  </w:style>
  <w:style w:type="paragraph" w:styleId="Kpalrs">
    <w:name w:val="caption"/>
    <w:basedOn w:val="Norml"/>
    <w:next w:val="Norml"/>
    <w:uiPriority w:val="35"/>
    <w:unhideWhenUsed/>
    <w:qFormat/>
    <w:rsid w:val="0081565B"/>
    <w:pPr>
      <w:spacing w:before="0" w:after="200"/>
    </w:pPr>
    <w:rPr>
      <w:i/>
      <w:iCs/>
      <w:color w:val="44546A" w:themeColor="text2"/>
      <w:sz w:val="18"/>
      <w:szCs w:val="18"/>
    </w:rPr>
  </w:style>
  <w:style w:type="paragraph" w:styleId="brajegyzk">
    <w:name w:val="table of figures"/>
    <w:basedOn w:val="Norml"/>
    <w:next w:val="Norml"/>
    <w:uiPriority w:val="99"/>
    <w:unhideWhenUsed/>
    <w:rsid w:val="00EA0592"/>
    <w:pPr>
      <w:spacing w:after="0"/>
    </w:pPr>
  </w:style>
  <w:style w:type="table" w:styleId="Tblzatrcsos25jellszn">
    <w:name w:val="Grid Table 2 Accent 5"/>
    <w:basedOn w:val="Normltblzat"/>
    <w:uiPriority w:val="47"/>
    <w:rsid w:val="00A16BF4"/>
    <w:pPr>
      <w:spacing w:before="120" w:after="0" w:line="240" w:lineRule="auto"/>
      <w:jc w:val="both"/>
    </w:pPr>
    <w:rPr>
      <w:rFonts w:ascii="Arial" w:eastAsia="Arial" w:hAnsi="Arial" w:cs="Arial"/>
      <w:lang w:val="en" w:eastAsia="hu-HU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blzatrcsos2">
    <w:name w:val="Grid Table 2"/>
    <w:basedOn w:val="Normltblzat"/>
    <w:uiPriority w:val="47"/>
    <w:rsid w:val="00A16BF4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blzatrcsos43jellszn">
    <w:name w:val="Grid Table 4 Accent 3"/>
    <w:basedOn w:val="Normltblzat"/>
    <w:uiPriority w:val="49"/>
    <w:rsid w:val="0046757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Mrltotthiperhivatkozs">
    <w:name w:val="FollowedHyperlink"/>
    <w:basedOn w:val="Bekezdsalapbettpusa"/>
    <w:uiPriority w:val="99"/>
    <w:semiHidden/>
    <w:unhideWhenUsed/>
    <w:rsid w:val="00D36042"/>
    <w:rPr>
      <w:color w:val="954F72" w:themeColor="followedHyperlink"/>
      <w:u w:val="single"/>
    </w:rPr>
  </w:style>
  <w:style w:type="character" w:customStyle="1" w:styleId="UnresolvedMention1">
    <w:name w:val="Unresolved Mention1"/>
    <w:basedOn w:val="Bekezdsalapbettpusa"/>
    <w:uiPriority w:val="99"/>
    <w:semiHidden/>
    <w:unhideWhenUsed/>
    <w:rsid w:val="006709CD"/>
    <w:rPr>
      <w:color w:val="605E5C"/>
      <w:shd w:val="clear" w:color="auto" w:fill="E1DFDD"/>
    </w:rPr>
  </w:style>
  <w:style w:type="paragraph" w:styleId="Vltozat">
    <w:name w:val="Revision"/>
    <w:hidden/>
    <w:uiPriority w:val="99"/>
    <w:semiHidden/>
    <w:rsid w:val="00D46BC4"/>
    <w:pPr>
      <w:spacing w:after="0" w:line="240" w:lineRule="auto"/>
    </w:pPr>
  </w:style>
  <w:style w:type="paragraph" w:styleId="Nincstrkz">
    <w:name w:val="No Spacing"/>
    <w:basedOn w:val="Norml"/>
    <w:link w:val="NincstrkzChar"/>
    <w:rsid w:val="008863F0"/>
    <w:pPr>
      <w:spacing w:before="0" w:after="0"/>
      <w:jc w:val="both"/>
    </w:pPr>
    <w:rPr>
      <w:rFonts w:asciiTheme="majorHAnsi" w:eastAsia="Times New Roman" w:hAnsiTheme="majorHAnsi" w:cs="Times New Roman"/>
      <w:sz w:val="20"/>
      <w:szCs w:val="20"/>
      <w:lang w:val="en-US" w:bidi="he-IL"/>
    </w:rPr>
  </w:style>
  <w:style w:type="character" w:customStyle="1" w:styleId="NincstrkzChar">
    <w:name w:val="Nincs térköz Char"/>
    <w:basedOn w:val="Bekezdsalapbettpusa"/>
    <w:link w:val="Nincstrkz"/>
    <w:locked/>
    <w:rsid w:val="008863F0"/>
    <w:rPr>
      <w:rFonts w:asciiTheme="majorHAnsi" w:eastAsia="Times New Roman" w:hAnsiTheme="majorHAnsi" w:cs="Times New Roman"/>
      <w:sz w:val="20"/>
      <w:szCs w:val="20"/>
      <w:lang w:val="en-US" w:bidi="he-IL"/>
    </w:rPr>
  </w:style>
  <w:style w:type="character" w:styleId="Feloldatlanmegemlts">
    <w:name w:val="Unresolved Mention"/>
    <w:basedOn w:val="Bekezdsalapbettpusa"/>
    <w:uiPriority w:val="99"/>
    <w:semiHidden/>
    <w:unhideWhenUsed/>
    <w:rsid w:val="00385B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53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1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3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98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82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84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31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83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36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8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8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38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50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50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43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11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44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68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0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5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10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81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51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4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56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68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1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19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2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77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2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9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7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64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7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6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021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39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31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5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1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74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74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68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34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286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26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692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66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73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76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3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13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93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1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4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1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50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36875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7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1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5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787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22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99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06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786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84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53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842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19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12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0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41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95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19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689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43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986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392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78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0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81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34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22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9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29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0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43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9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15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5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100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19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9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596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86475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2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8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95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3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859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48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92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48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592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89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36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74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75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43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41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33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634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404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57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767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2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95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8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95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60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96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52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2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37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403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55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74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38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48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2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8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57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40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17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0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96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51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50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1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01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70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10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64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14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3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5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64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57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63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8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5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8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207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0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1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24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79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96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28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92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56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8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33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94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0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20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02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2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89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0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4F2DC50C99F9BD4081DF113F2BD75F0F" ma:contentTypeVersion="25" ma:contentTypeDescription="Új dokumentum létrehozása." ma:contentTypeScope="" ma:versionID="c8f8358f1fabfea9246ae3875828f149">
  <xsd:schema xmlns:xsd="http://www.w3.org/2001/XMLSchema" xmlns:xs="http://www.w3.org/2001/XMLSchema" xmlns:p="http://schemas.microsoft.com/office/2006/metadata/properties" xmlns:ns2="e114253e-36b1-4f0c-828f-de1b02e727bf" xmlns:ns3="3d0486b1-03c9-40fd-bdc8-91f7cb9a83cf" targetNamespace="http://schemas.microsoft.com/office/2006/metadata/properties" ma:root="true" ma:fieldsID="d8e6d79ff46d0e55e872cc82cb0d4a5c" ns2:_="" ns3:_="">
    <xsd:import namespace="e114253e-36b1-4f0c-828f-de1b02e727bf"/>
    <xsd:import namespace="3d0486b1-03c9-40fd-bdc8-91f7cb9a83c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gjegyz_x00e9_s" minOccurs="0"/>
                <xsd:element ref="ns3:a58ab40abc204ba8bf154d0a785493c8" minOccurs="0"/>
                <xsd:element ref="ns2:TaxCatchAll" minOccurs="0"/>
                <xsd:element ref="ns2:TaxKeywordTaxHTField" minOccurs="0"/>
                <xsd:element ref="ns3:MediaLengthInSeconds" minOccurs="0"/>
                <xsd:element ref="ns3:DB" minOccurs="0"/>
                <xsd:element ref="ns3:lcf76f155ced4ddcb4097134ff3c332f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14253e-36b1-4f0c-828f-de1b02e727b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02e6fa4-a356-4cfb-b4ff-10cb1bff3af8}" ma:internalName="TaxCatchAll" ma:showField="CatchAllData" ma:web="e114253e-36b1-4f0c-828f-de1b02e727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25" nillable="true" ma:taxonomy="true" ma:internalName="TaxKeywordTaxHTField" ma:taxonomyFieldName="TaxKeyword" ma:displayName="Vállalati kulcsszavak" ma:fieldId="{23f27201-bee3-471e-b2e7-b64fd8b7ca38}" ma:taxonomyMulti="true" ma:sspId="b7448945-cd79-4d42-a0dc-585c41299169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0486b1-03c9-40fd-bdc8-91f7cb9a83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gjegyz_x00e9_s" ma:index="20" nillable="true" ma:displayName="Megjegyzés" ma:format="Dropdown" ma:internalName="Megjegyz_x00e9_s">
      <xsd:simpleType>
        <xsd:restriction base="dms:Text">
          <xsd:maxLength value="255"/>
        </xsd:restriction>
      </xsd:simpleType>
    </xsd:element>
    <xsd:element name="a58ab40abc204ba8bf154d0a785493c8" ma:index="22" nillable="true" ma:taxonomy="true" ma:internalName="a58ab40abc204ba8bf154d0a785493c8" ma:taxonomyFieldName="Tag_x0020_cloud" ma:displayName="Tag cloud" ma:default="1;#Nem taggelt|1f31667f-72c1-4cc7-9d65-9d20a03db580" ma:fieldId="{a58ab40a-bc20-4ba8-bf15-4d0a785493c8}" ma:taxonomyMulti="true" ma:sspId="b7448945-cd79-4d42-a0dc-585c41299169" ma:termSetId="94c17c47-50cd-4af9-8fae-11dfbb775384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  <xsd:element name="DB" ma:index="27" nillable="true" ma:displayName="DB" ma:format="Dropdown" ma:internalName="DB" ma:percentage="FALSE">
      <xsd:simpleType>
        <xsd:restriction base="dms:Number"/>
      </xsd:simpleType>
    </xsd:element>
    <xsd:element name="lcf76f155ced4ddcb4097134ff3c332f" ma:index="29" nillable="true" ma:taxonomy="true" ma:internalName="lcf76f155ced4ddcb4097134ff3c332f" ma:taxonomyFieldName="MediaServiceImageTags" ma:displayName="Képcímkék" ma:readOnly="false" ma:fieldId="{5cf76f15-5ced-4ddc-b409-7134ff3c332f}" ma:taxonomyMulti="true" ma:sspId="b7448945-cd79-4d42-a0dc-585c412991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114253e-36b1-4f0c-828f-de1b02e727bf">
      <UserInfo>
        <DisplayName>Kulics Tünde</DisplayName>
        <AccountId>17</AccountId>
        <AccountType/>
      </UserInfo>
      <UserInfo>
        <DisplayName>Holler Endre</DisplayName>
        <AccountId>53</AccountId>
        <AccountType/>
      </UserInfo>
      <UserInfo>
        <DisplayName>Szabó Bence</DisplayName>
        <AccountId>40</AccountId>
        <AccountType/>
      </UserInfo>
      <UserInfo>
        <DisplayName>Jánoky László Viktor</DisplayName>
        <AccountId>6</AccountId>
        <AccountType/>
      </UserInfo>
    </SharedWithUsers>
    <TaxKeywordTaxHTField xmlns="e114253e-36b1-4f0c-828f-de1b02e727bf">
      <Terms xmlns="http://schemas.microsoft.com/office/infopath/2007/PartnerControls"/>
    </TaxKeywordTaxHTField>
    <TaxCatchAll xmlns="e114253e-36b1-4f0c-828f-de1b02e727bf">
      <Value>1</Value>
    </TaxCatchAll>
    <Megjegyz_x00e9_s xmlns="3d0486b1-03c9-40fd-bdc8-91f7cb9a83cf" xsi:nil="true"/>
    <a58ab40abc204ba8bf154d0a785493c8 xmlns="3d0486b1-03c9-40fd-bdc8-91f7cb9a83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Nem taggelt</TermName>
          <TermId xmlns="http://schemas.microsoft.com/office/infopath/2007/PartnerControls">1f31667f-72c1-4cc7-9d65-9d20a03db580</TermId>
        </TermInfo>
      </Terms>
    </a58ab40abc204ba8bf154d0a785493c8>
    <DB xmlns="3d0486b1-03c9-40fd-bdc8-91f7cb9a83cf" xsi:nil="true"/>
    <lcf76f155ced4ddcb4097134ff3c332f xmlns="3d0486b1-03c9-40fd-bdc8-91f7cb9a83c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79C4D2F-FF7C-4532-8190-63620CD6B4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7CA8F7-8B3D-4DD0-AEA8-624629122F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2CF65B-BF37-4821-B7C9-4EB525B4C3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14253e-36b1-4f0c-828f-de1b02e727bf"/>
    <ds:schemaRef ds:uri="3d0486b1-03c9-40fd-bdc8-91f7cb9a83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E9E3A4-7A8A-4CA0-9109-860E656AB872}">
  <ds:schemaRefs>
    <ds:schemaRef ds:uri="http://schemas.microsoft.com/office/2006/metadata/properties"/>
    <ds:schemaRef ds:uri="http://schemas.microsoft.com/office/infopath/2007/PartnerControls"/>
    <ds:schemaRef ds:uri="e114253e-36b1-4f0c-828f-de1b02e727bf"/>
    <ds:schemaRef ds:uri="3d0486b1-03c9-40fd-bdc8-91f7cb9a83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21</Pages>
  <Words>3083</Words>
  <Characters>21274</Characters>
  <Application>Microsoft Office Word</Application>
  <DocSecurity>0</DocSecurity>
  <Lines>177</Lines>
  <Paragraphs>48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Salamon Edit</dc:creator>
  <cp:keywords/>
  <dc:description/>
  <cp:lastModifiedBy>Szabó Bence</cp:lastModifiedBy>
  <cp:revision>141</cp:revision>
  <cp:lastPrinted>2020-01-20T13:20:00Z</cp:lastPrinted>
  <dcterms:created xsi:type="dcterms:W3CDTF">2019-12-18T21:36:00Z</dcterms:created>
  <dcterms:modified xsi:type="dcterms:W3CDTF">2024-09-17T08:33:00Z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0x0101004F2DC50C99F9BD4081DF113F2BD75F0F</vt:lpwstr>
  </property>
  <property fmtid="{D5CDD505-2E9C-101B-9397-08002B2CF9AE}" pid="3" name="TaxKeyword">
    <vt:lpwstr/>
  </property>
  <property fmtid="{D5CDD505-2E9C-101B-9397-08002B2CF9AE}" pid="4" name="Tag cloud">
    <vt:lpwstr>1;#Nem taggelt|1f31667f-72c1-4cc7-9d65-9d20a03db580</vt:lpwstr>
  </property>
  <property fmtid="{D5CDD505-2E9C-101B-9397-08002B2CF9AE}" pid="5" name="MediaServiceImageTags">
    <vt:lpwstr/>
  </property>
</Properties>
</file>